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6" w:rsidRDefault="008C2D56">
      <w:r>
        <w:t>Расписание и задания</w:t>
      </w:r>
      <w:r w:rsidR="007B732E">
        <w:t xml:space="preserve"> на </w:t>
      </w:r>
      <w:r w:rsidR="007B732E">
        <w:rPr>
          <w:lang w:val="en-US"/>
        </w:rPr>
        <w:t>22</w:t>
      </w:r>
      <w:r w:rsidR="001B525F">
        <w:t>.04.2020г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3614BB" w:rsidRPr="003614BB" w:rsidTr="003614BB">
        <w:tc>
          <w:tcPr>
            <w:tcW w:w="5070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2B5462" w:rsidRPr="003614BB" w:rsidRDefault="001B525F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Сложение с переходом через десяток вида __+7.  Стр.70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1.Реши: №1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2.Задача № 2</w:t>
            </w:r>
          </w:p>
          <w:p w:rsidR="001B525F" w:rsidRPr="003614BB" w:rsidRDefault="001B525F" w:rsidP="006A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449F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Писать под диктовку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49F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4B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4BB" w:rsidRPr="003614BB">
              <w:rPr>
                <w:rFonts w:ascii="Times New Roman" w:hAnsi="Times New Roman" w:cs="Times New Roman"/>
                <w:sz w:val="20"/>
                <w:szCs w:val="20"/>
              </w:rPr>
              <w:t>Стр.67-70 выразительно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>: открытка ко дню Победы</w:t>
            </w:r>
          </w:p>
        </w:tc>
        <w:tc>
          <w:tcPr>
            <w:tcW w:w="5528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1B525F" w:rsidRPr="003614BB" w:rsidRDefault="001B525F" w:rsidP="003F3D6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3614BB">
              <w:rPr>
                <w:rFonts w:cs="Times New Roman"/>
                <w:sz w:val="20"/>
                <w:szCs w:val="20"/>
                <w:lang w:val="ru-RU"/>
              </w:rPr>
              <w:t>История</w:t>
            </w:r>
            <w:proofErr w:type="gramStart"/>
            <w:r w:rsidRPr="003614BB">
              <w:rPr>
                <w:rFonts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3614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3F3D60" w:rsidRPr="003614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П.48, 249, </w:t>
            </w:r>
            <w:proofErr w:type="spellStart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вопр</w:t>
            </w:r>
            <w:proofErr w:type="spellEnd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(1,2)</w:t>
            </w:r>
          </w:p>
          <w:p w:rsidR="002B5462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. № 1085, 1087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язык: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№760, №761</w:t>
            </w:r>
          </w:p>
          <w:p w:rsidR="00EF0F19" w:rsidRPr="003614BB" w:rsidRDefault="001B525F" w:rsidP="0059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90AF6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Обозначить на контурной карте крупнейшие государства материка Южная Америка.</w:t>
            </w:r>
          </w:p>
          <w:p w:rsidR="003614BB" w:rsidRPr="003614BB" w:rsidRDefault="003614BB" w:rsidP="0059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язык: </w:t>
            </w: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Стр.260 правило, №11,12 письменно</w:t>
            </w:r>
          </w:p>
          <w:p w:rsidR="00EF0F19" w:rsidRPr="003614BB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90AF6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1B525F" w:rsidRPr="003614BB" w:rsidRDefault="00EF0F19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общеразвивающих упражнений с  предметами</w:t>
            </w:r>
          </w:p>
        </w:tc>
      </w:tr>
      <w:tr w:rsidR="003614BB" w:rsidRPr="003614BB" w:rsidTr="003614BB">
        <w:tc>
          <w:tcPr>
            <w:tcW w:w="5070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12E6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Стр. 76, № 1, 3,4,5.</w:t>
            </w:r>
          </w:p>
          <w:p w:rsidR="002B5462" w:rsidRPr="003614BB" w:rsidRDefault="001B525F" w:rsidP="002B546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B6B44" w:rsidRPr="003614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FC12E6" w:rsidRPr="003614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Учебник: упр. 171—173</w:t>
            </w:r>
            <w:r w:rsidR="002B5462" w:rsidRPr="003614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665E1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С. 144- 145 – выучить наизусть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449F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4B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4BB" w:rsidRPr="003614BB">
              <w:rPr>
                <w:rFonts w:ascii="Times New Roman" w:hAnsi="Times New Roman" w:cs="Times New Roman"/>
                <w:sz w:val="20"/>
                <w:szCs w:val="20"/>
              </w:rPr>
              <w:t>Стр.76 №11 читать</w:t>
            </w:r>
          </w:p>
        </w:tc>
        <w:tc>
          <w:tcPr>
            <w:tcW w:w="5528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3F3D60" w:rsidRPr="003614BB" w:rsidRDefault="001B525F" w:rsidP="003F3D6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3614BB">
              <w:rPr>
                <w:rFonts w:cs="Times New Roman"/>
                <w:sz w:val="20"/>
                <w:szCs w:val="20"/>
                <w:lang w:val="ru-RU"/>
              </w:rPr>
              <w:t>История</w:t>
            </w:r>
            <w:proofErr w:type="gramStart"/>
            <w:r w:rsidRPr="003614BB">
              <w:rPr>
                <w:rFonts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3614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3F3D60" w:rsidRPr="003614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П.28, </w:t>
            </w:r>
            <w:proofErr w:type="spellStart"/>
            <w:proofErr w:type="gramStart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стр</w:t>
            </w:r>
            <w:proofErr w:type="spellEnd"/>
            <w:proofErr w:type="gramEnd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203 </w:t>
            </w:r>
            <w:proofErr w:type="spellStart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вопр</w:t>
            </w:r>
            <w:proofErr w:type="spellEnd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(1,4)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§11.1, №871, №872</w:t>
            </w:r>
          </w:p>
          <w:p w:rsidR="00EF0F19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язык: </w:t>
            </w:r>
            <w:r w:rsidRPr="0036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55, упр.666, 668; упр. 669 (устно).</w:t>
            </w:r>
          </w:p>
          <w:p w:rsidR="00590AF6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590AF6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П.24 конспект в тетрадь</w:t>
            </w:r>
            <w:proofErr w:type="gramStart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тр.162-164 выполнить тест  письменно.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</w:t>
            </w:r>
            <w:r w:rsidRPr="0036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теме.</w:t>
            </w:r>
          </w:p>
          <w:p w:rsidR="00EF0F19" w:rsidRPr="003614BB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90AF6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1B525F" w:rsidRPr="003614BB" w:rsidRDefault="00EF0F19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общеразвивающих упражнений с  предметами</w:t>
            </w:r>
          </w:p>
        </w:tc>
      </w:tr>
      <w:tr w:rsidR="003614BB" w:rsidRPr="003614BB" w:rsidTr="003614BB">
        <w:tc>
          <w:tcPr>
            <w:tcW w:w="5070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2B5462" w:rsidRPr="003614BB" w:rsidRDefault="001B525F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тр. 76-77.1.Реши: №7 (1,2 столбиком)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5462" w:rsidRPr="003614BB" w:rsidRDefault="002B5462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2. Задача № 11</w:t>
            </w:r>
          </w:p>
          <w:p w:rsidR="001B525F" w:rsidRPr="003614BB" w:rsidRDefault="002B5462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25F" w:rsidRPr="003614B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6A512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Стр.106 упр.181-184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A512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Стр.112-119 читать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6A512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Стр.64 №5,7</w:t>
            </w:r>
          </w:p>
        </w:tc>
        <w:tc>
          <w:tcPr>
            <w:tcW w:w="5528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еография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П.49 (конспект в тетрадь), стр.182 задание 1,2,6</w:t>
            </w:r>
          </w:p>
          <w:p w:rsidR="007B732E" w:rsidRPr="003614BB" w:rsidRDefault="001B525F" w:rsidP="001B5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Алгебра: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№812,  №814</w:t>
            </w:r>
          </w:p>
          <w:p w:rsidR="00EF0F19" w:rsidRPr="003614BB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П.35 </w:t>
            </w:r>
            <w:proofErr w:type="spellStart"/>
            <w:proofErr w:type="gramStart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127 вопрос 3,4</w:t>
            </w:r>
          </w:p>
          <w:p w:rsidR="00EF0F19" w:rsidRPr="003614BB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449F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 209-227. </w:t>
            </w:r>
            <w:proofErr w:type="spellStart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Поготовиться</w:t>
            </w:r>
            <w:proofErr w:type="spellEnd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к  тестированию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F19" w:rsidRPr="003614BB" w:rsidRDefault="00EF0F19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</w:t>
            </w: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Стр. 212-219 (выразительное чтение).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Сравнить музыку </w:t>
            </w:r>
            <w:proofErr w:type="spellStart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К.Дебюсси</w:t>
            </w:r>
            <w:proofErr w:type="spellEnd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«Празднества» с темами праздника в творчестве других композиторов</w:t>
            </w:r>
          </w:p>
          <w:p w:rsidR="00EF0F19" w:rsidRPr="003614BB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1B525F" w:rsidRPr="003614BB" w:rsidRDefault="00EF0F19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общеразвивающих упражнений с  предметами</w:t>
            </w:r>
          </w:p>
        </w:tc>
      </w:tr>
      <w:tr w:rsidR="003614BB" w:rsidRPr="003614BB" w:rsidTr="003614BB">
        <w:tc>
          <w:tcPr>
            <w:tcW w:w="5070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  <w:p w:rsidR="002B5462" w:rsidRPr="003614BB" w:rsidRDefault="001B525F" w:rsidP="004665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4665E1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С. 81-82 №285-287</w:t>
            </w:r>
          </w:p>
          <w:p w:rsidR="001B525F" w:rsidRPr="003614BB" w:rsidRDefault="001B525F" w:rsidP="004665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B6B44" w:rsidRPr="003614B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4665E1" w:rsidRPr="003614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С.108упр.592-594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AB6B44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665E1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С.94-97-читать, с. 98 задание 3-письменно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ОРКСЭ</w:t>
            </w:r>
            <w:r w:rsidR="004665E1" w:rsidRPr="003614BB">
              <w:rPr>
                <w:rFonts w:ascii="Times New Roman" w:hAnsi="Times New Roman" w:cs="Times New Roman"/>
                <w:sz w:val="20"/>
                <w:szCs w:val="20"/>
              </w:rPr>
              <w:t>: описать традиции семьи</w:t>
            </w:r>
          </w:p>
        </w:tc>
        <w:tc>
          <w:tcPr>
            <w:tcW w:w="5528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532A3A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Start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тр.334 учебник  План описания природного района.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П.41 стр.225 задачи 1,2,5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П.46,47 конспект в тетрадь, </w:t>
            </w:r>
            <w:proofErr w:type="spellStart"/>
            <w:proofErr w:type="gramStart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164  вопрос 6</w:t>
            </w:r>
          </w:p>
          <w:p w:rsidR="001B525F" w:rsidRPr="003614BB" w:rsidRDefault="001B525F" w:rsidP="00EF0F1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сообщение.</w:t>
            </w:r>
            <w:r w:rsid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Закаливание»</w:t>
            </w:r>
            <w:proofErr w:type="gramStart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игиенические</w:t>
            </w:r>
            <w:proofErr w:type="spellEnd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к одежде, обуви.</w:t>
            </w:r>
            <w:r w:rsid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Повторение тем «Дыхание « «Пищеварение ««Обмен в</w:t>
            </w:r>
            <w:r w:rsidR="003614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bookmarkStart w:id="0" w:name="_GoBack"/>
            <w:bookmarkEnd w:id="0"/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ществ».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Алгебра: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§5.4, №779, №780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§3.4                         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proofErr w:type="gramStart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«Жизнь и творчество </w:t>
            </w:r>
            <w:proofErr w:type="spellStart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А.Пушкина</w:t>
            </w:r>
            <w:proofErr w:type="spellEnd"/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614BB" w:rsidRPr="003614BB" w:rsidTr="003614BB">
        <w:tc>
          <w:tcPr>
            <w:tcW w:w="5070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DD1A93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D1A93" w:rsidRPr="0036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3614BB">
              <w:rPr>
                <w:rFonts w:ascii="Times New Roman" w:hAnsi="Times New Roman" w:cs="Times New Roman"/>
                <w:sz w:val="20"/>
                <w:szCs w:val="20"/>
              </w:rPr>
              <w:t>Стр. 199, упр. 274; упр. 275.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62778B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32A3A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3614BB">
              <w:rPr>
                <w:rFonts w:ascii="Times New Roman" w:hAnsi="Times New Roman" w:cs="Times New Roman"/>
                <w:sz w:val="20"/>
                <w:szCs w:val="20"/>
              </w:rPr>
              <w:t>П.41 стр.225 задачи 1,2,5</w:t>
            </w:r>
          </w:p>
          <w:p w:rsidR="007B732E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Алгебра: </w:t>
            </w:r>
            <w:r w:rsidR="003F3D60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Уравнения и неравенства, карточки</w:t>
            </w:r>
            <w:r w:rsidR="007B732E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Физика: </w:t>
            </w:r>
            <w:r w:rsidR="003F3D60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Атомная энергетика, </w:t>
            </w:r>
            <w:proofErr w:type="spellStart"/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3,4, читать</w:t>
            </w:r>
            <w:proofErr w:type="gramStart"/>
            <w:r w:rsidR="007B732E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D60" w:rsidRPr="003614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3D60" w:rsidRPr="003614BB" w:rsidRDefault="001B525F" w:rsidP="003F3D6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3614BB">
              <w:rPr>
                <w:rFonts w:cs="Times New Roman"/>
                <w:sz w:val="20"/>
                <w:szCs w:val="20"/>
                <w:lang w:val="ru-RU"/>
              </w:rPr>
              <w:t xml:space="preserve">История: </w:t>
            </w:r>
            <w:r w:rsidR="003F3D60" w:rsidRPr="003614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П36,37, читать вопр1,2 на </w:t>
            </w:r>
            <w:proofErr w:type="spellStart"/>
            <w:proofErr w:type="gramStart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стр</w:t>
            </w:r>
            <w:proofErr w:type="spellEnd"/>
            <w:proofErr w:type="gramEnd"/>
            <w:r w:rsidR="007B732E" w:rsidRPr="003614B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242</w:t>
            </w:r>
          </w:p>
          <w:p w:rsidR="007B732E" w:rsidRPr="003614BB" w:rsidRDefault="001B525F" w:rsidP="001B5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§4.4 </w:t>
            </w:r>
          </w:p>
          <w:p w:rsidR="001B525F" w:rsidRPr="003614BB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4B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gramStart"/>
            <w:r w:rsidR="003F3D60" w:rsidRPr="0036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9F2" w:rsidRPr="00361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23, </w:t>
            </w:r>
            <w:proofErr w:type="spellStart"/>
            <w:proofErr w:type="gramStart"/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190, </w:t>
            </w:r>
            <w:proofErr w:type="spellStart"/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="007B732E"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2, 4.</w:t>
            </w:r>
          </w:p>
        </w:tc>
      </w:tr>
    </w:tbl>
    <w:p w:rsidR="008C2D56" w:rsidRDefault="008C2D56" w:rsidP="001B525F"/>
    <w:sectPr w:rsidR="008C2D56" w:rsidSect="001B525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08"/>
    <w:rsid w:val="001756DA"/>
    <w:rsid w:val="001B525F"/>
    <w:rsid w:val="002B5462"/>
    <w:rsid w:val="003614BB"/>
    <w:rsid w:val="003F3D60"/>
    <w:rsid w:val="004665E1"/>
    <w:rsid w:val="00507DFC"/>
    <w:rsid w:val="00532A3A"/>
    <w:rsid w:val="00590AF6"/>
    <w:rsid w:val="0062778B"/>
    <w:rsid w:val="006A5124"/>
    <w:rsid w:val="007B732E"/>
    <w:rsid w:val="008C2D56"/>
    <w:rsid w:val="00A70408"/>
    <w:rsid w:val="00AB6B44"/>
    <w:rsid w:val="00DD1A93"/>
    <w:rsid w:val="00E449F2"/>
    <w:rsid w:val="00EF0F19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2020-04-07T15:33:00Z</dcterms:created>
  <dcterms:modified xsi:type="dcterms:W3CDTF">2020-04-21T09:36:00Z</dcterms:modified>
</cp:coreProperties>
</file>