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D" w:rsidRDefault="008C499D" w:rsidP="006618CD">
      <w:pPr>
        <w:rPr>
          <w:b/>
        </w:rPr>
      </w:pPr>
      <w:r>
        <w:rPr>
          <w:b/>
        </w:rPr>
        <w:t xml:space="preserve">Купить </w:t>
      </w:r>
      <w:proofErr w:type="spellStart"/>
      <w:r w:rsidRPr="006618CD">
        <w:rPr>
          <w:b/>
        </w:rPr>
        <w:t>мини-трагги</w:t>
      </w:r>
      <w:proofErr w:type="spellEnd"/>
      <w:r w:rsidRPr="006618CD">
        <w:rPr>
          <w:b/>
        </w:rPr>
        <w:t xml:space="preserve"> </w:t>
      </w:r>
      <w:r>
        <w:rPr>
          <w:b/>
        </w:rPr>
        <w:t>-</w:t>
      </w:r>
      <w:r w:rsidRPr="008C499D">
        <w:t xml:space="preserve"> </w:t>
      </w:r>
      <w:proofErr w:type="spellStart"/>
      <w:r w:rsidRPr="008C499D">
        <w:rPr>
          <w:b/>
        </w:rPr>
        <w:t>Himoto</w:t>
      </w:r>
      <w:proofErr w:type="spellEnd"/>
      <w:r w:rsidRPr="008C499D">
        <w:rPr>
          <w:b/>
        </w:rPr>
        <w:t xml:space="preserve"> </w:t>
      </w:r>
      <w:proofErr w:type="spellStart"/>
      <w:r w:rsidRPr="008C499D">
        <w:rPr>
          <w:b/>
        </w:rPr>
        <w:t>Centro</w:t>
      </w:r>
      <w:proofErr w:type="spellEnd"/>
      <w:r>
        <w:rPr>
          <w:b/>
        </w:rPr>
        <w:t>: п</w:t>
      </w:r>
      <w:r w:rsidR="006618CD" w:rsidRPr="006618CD">
        <w:rPr>
          <w:b/>
        </w:rPr>
        <w:t>опулярная модель в масштабе 1/18</w:t>
      </w:r>
    </w:p>
    <w:p w:rsidR="006618CD" w:rsidRPr="008C499D" w:rsidRDefault="008C499D" w:rsidP="006618CD">
      <w:r w:rsidRPr="008C499D">
        <w:t xml:space="preserve">Полный привод, </w:t>
      </w:r>
      <w:r>
        <w:t>отличные характеристики езды</w:t>
      </w:r>
      <w:r w:rsidR="00726215">
        <w:t>,</w:t>
      </w:r>
      <w:r>
        <w:t xml:space="preserve"> как по асфальту, так и по песку и бездорожью, преодоление барьеров и эффектные прыжки</w:t>
      </w:r>
      <w:r w:rsidR="00ED7248">
        <w:t xml:space="preserve"> — </w:t>
      </w:r>
      <w:r>
        <w:t>все это</w:t>
      </w:r>
      <w:r w:rsidR="00726215">
        <w:t xml:space="preserve"> радиоуправляемая модель в масштабе </w:t>
      </w:r>
      <w:r w:rsidR="00726215" w:rsidRPr="00726215">
        <w:t>1/18</w:t>
      </w:r>
      <w:r>
        <w:t xml:space="preserve"> </w:t>
      </w:r>
      <w:proofErr w:type="spellStart"/>
      <w:r w:rsidRPr="008C499D">
        <w:rPr>
          <w:b/>
        </w:rPr>
        <w:t>Himoto</w:t>
      </w:r>
      <w:proofErr w:type="spellEnd"/>
      <w:r w:rsidRPr="008C499D">
        <w:rPr>
          <w:b/>
        </w:rPr>
        <w:t xml:space="preserve"> </w:t>
      </w:r>
      <w:proofErr w:type="spellStart"/>
      <w:r w:rsidRPr="008C499D">
        <w:rPr>
          <w:b/>
        </w:rPr>
        <w:t>Centro</w:t>
      </w:r>
      <w:proofErr w:type="spellEnd"/>
      <w:r>
        <w:rPr>
          <w:b/>
        </w:rPr>
        <w:t xml:space="preserve">, купить </w:t>
      </w:r>
      <w:r>
        <w:t xml:space="preserve">которую в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 w:rsidR="00ED7248">
        <w:t xml:space="preserve"> — </w:t>
      </w:r>
      <w:r>
        <w:t>одно удовольствие. Лучшая модель</w:t>
      </w:r>
      <w:r w:rsidR="00726215">
        <w:t xml:space="preserve"> </w:t>
      </w:r>
      <w:proofErr w:type="spellStart"/>
      <w:r w:rsidR="00726215" w:rsidRPr="00726215">
        <w:rPr>
          <w:b/>
        </w:rPr>
        <w:t>трагги</w:t>
      </w:r>
      <w:proofErr w:type="spellEnd"/>
      <w:r>
        <w:t xml:space="preserve"> в своем масштабе и ценовой категории! Мощный мотор</w:t>
      </w:r>
      <w:r w:rsidR="00726215">
        <w:t xml:space="preserve">, легкость конструкции и прочные шасси, повышенная </w:t>
      </w:r>
      <w:proofErr w:type="spellStart"/>
      <w:r w:rsidR="00726215">
        <w:t>ударопрочность</w:t>
      </w:r>
      <w:proofErr w:type="spellEnd"/>
      <w:r w:rsidR="00726215">
        <w:t xml:space="preserve"> и влагозащищенная </w:t>
      </w:r>
      <w:proofErr w:type="spellStart"/>
      <w:r w:rsidR="00726215">
        <w:t>електроника</w:t>
      </w:r>
      <w:proofErr w:type="spellEnd"/>
      <w:r w:rsidR="00726215">
        <w:t xml:space="preserve"> позволяют выполнять всевозможные трюки</w:t>
      </w:r>
      <w:r w:rsidR="00ED7248">
        <w:t xml:space="preserve"> — </w:t>
      </w:r>
      <w:r w:rsidR="00726215">
        <w:t>даже по лужам и грязи. Пройдет ли? Пройдет везде!</w:t>
      </w:r>
    </w:p>
    <w:p w:rsidR="006618CD" w:rsidRDefault="008C499D" w:rsidP="006618CD">
      <w:pPr>
        <w:rPr>
          <w:b/>
        </w:rPr>
      </w:pPr>
      <w:r>
        <w:rPr>
          <w:b/>
        </w:rPr>
        <w:t>Коллекторный мотор 38</w:t>
      </w:r>
      <w:r w:rsidR="006618CD" w:rsidRPr="006618CD">
        <w:rPr>
          <w:b/>
        </w:rPr>
        <w:t>0 класса (скорость до 25 км/ч)</w:t>
      </w:r>
    </w:p>
    <w:p w:rsidR="006618CD" w:rsidRPr="00726215" w:rsidRDefault="00726215" w:rsidP="006618CD">
      <w:r w:rsidRPr="00726215">
        <w:t xml:space="preserve">Весьма впечатляющая мощь для такой </w:t>
      </w:r>
      <w:r>
        <w:t>«</w:t>
      </w:r>
      <w:r w:rsidRPr="00726215">
        <w:t>малютки</w:t>
      </w:r>
      <w:r>
        <w:t>», хотя 26 см длины</w:t>
      </w:r>
      <w:r w:rsidR="00ED7248">
        <w:t xml:space="preserve"> — </w:t>
      </w:r>
      <w:r>
        <w:t xml:space="preserve">не так уж и мало.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</w:t>
      </w:r>
      <w:r w:rsidRPr="00726215">
        <w:rPr>
          <w:b/>
        </w:rPr>
        <w:t>купить</w:t>
      </w:r>
      <w:r>
        <w:t xml:space="preserve"> более мощный</w:t>
      </w:r>
      <w:r w:rsidR="00656DAB">
        <w:t xml:space="preserve"> и емкий сменный</w:t>
      </w:r>
      <w:r>
        <w:t xml:space="preserve"> аккумулятор. Однако реком</w:t>
      </w:r>
      <w:r w:rsidR="00656DAB">
        <w:t xml:space="preserve">ендуем также давать машинке пару минут на охлаждение </w:t>
      </w:r>
      <w:r>
        <w:t>через каждые четверть часа.</w:t>
      </w:r>
      <w:r w:rsidR="00656DAB">
        <w:t xml:space="preserve"> Либо установите дополнительный радиатор охлаждения.</w:t>
      </w:r>
    </w:p>
    <w:p w:rsidR="00EB0BD7" w:rsidRDefault="00726215" w:rsidP="006618CD">
      <w:pPr>
        <w:rPr>
          <w:b/>
        </w:rPr>
      </w:pPr>
      <w:r>
        <w:rPr>
          <w:b/>
        </w:rPr>
        <w:t xml:space="preserve">Купить </w:t>
      </w:r>
      <w:proofErr w:type="spellStart"/>
      <w:r w:rsidRPr="008C499D">
        <w:rPr>
          <w:b/>
        </w:rPr>
        <w:t>Himoto</w:t>
      </w:r>
      <w:proofErr w:type="spellEnd"/>
      <w:r w:rsidRPr="008C499D">
        <w:rPr>
          <w:b/>
        </w:rPr>
        <w:t xml:space="preserve"> </w:t>
      </w:r>
      <w:proofErr w:type="spellStart"/>
      <w:r w:rsidRPr="008C499D">
        <w:rPr>
          <w:b/>
        </w:rPr>
        <w:t>Centro</w:t>
      </w:r>
      <w:proofErr w:type="spellEnd"/>
      <w:r>
        <w:rPr>
          <w:b/>
        </w:rPr>
        <w:t>: у</w:t>
      </w:r>
      <w:r w:rsidR="006618CD" w:rsidRPr="006618CD">
        <w:rPr>
          <w:b/>
        </w:rPr>
        <w:t>стойчивее, чем монстр, проходимее, чем багги</w:t>
      </w:r>
    </w:p>
    <w:p w:rsidR="006618CD" w:rsidRDefault="006618CD" w:rsidP="006618CD">
      <w:pPr>
        <w:rPr>
          <w:b/>
        </w:rPr>
      </w:pPr>
      <w:r w:rsidRPr="00EB0BD7">
        <w:t>У модели высокий клиренс и низкий центр тяжести</w:t>
      </w:r>
      <w:r w:rsidR="00656DAB">
        <w:t>, что, во-первых,</w:t>
      </w:r>
      <w:r w:rsidR="00A73163">
        <w:t xml:space="preserve"> максимально</w:t>
      </w:r>
      <w:r w:rsidR="00656DAB">
        <w:t xml:space="preserve"> повышае</w:t>
      </w:r>
      <w:r w:rsidR="00A73163">
        <w:t xml:space="preserve">т проходимость, а </w:t>
      </w:r>
      <w:proofErr w:type="gramStart"/>
      <w:r w:rsidR="00A73163">
        <w:t>во-вторых</w:t>
      </w:r>
      <w:proofErr w:type="gramEnd"/>
      <w:r w:rsidR="00A73163">
        <w:t xml:space="preserve"> делает </w:t>
      </w:r>
      <w:hyperlink r:id="rId4" w:history="1">
        <w:r w:rsidR="00A73163" w:rsidRPr="00ED7248">
          <w:rPr>
            <w:rStyle w:val="a3"/>
          </w:rPr>
          <w:t>модель</w:t>
        </w:r>
      </w:hyperlink>
      <w:r w:rsidR="00A73163">
        <w:t xml:space="preserve"> невероятно устойчивой: уверенное управление как на ровной трассе, так и на бездорожье и при исполнении трюков. Еще эксперты </w:t>
      </w:r>
      <w:proofErr w:type="spellStart"/>
      <w:r w:rsidR="00A73163">
        <w:t>Рокет</w:t>
      </w:r>
      <w:proofErr w:type="spellEnd"/>
      <w:r w:rsidR="00A73163">
        <w:t xml:space="preserve"> </w:t>
      </w:r>
      <w:proofErr w:type="spellStart"/>
      <w:r w:rsidR="00A73163">
        <w:t>Маркет</w:t>
      </w:r>
      <w:proofErr w:type="spellEnd"/>
      <w:r w:rsidR="00A73163">
        <w:t xml:space="preserve"> отметили удобство управляющего устройства</w:t>
      </w:r>
      <w:r w:rsidR="00ED7248">
        <w:t xml:space="preserve"> </w:t>
      </w:r>
      <w:proofErr w:type="spellStart"/>
      <w:r w:rsidR="00ED7248" w:rsidRPr="008C499D">
        <w:rPr>
          <w:b/>
        </w:rPr>
        <w:t>Himoto</w:t>
      </w:r>
      <w:proofErr w:type="spellEnd"/>
      <w:r w:rsidR="00ED7248" w:rsidRPr="008C499D">
        <w:rPr>
          <w:b/>
        </w:rPr>
        <w:t xml:space="preserve"> </w:t>
      </w:r>
      <w:proofErr w:type="spellStart"/>
      <w:r w:rsidR="00ED7248" w:rsidRPr="008C499D">
        <w:rPr>
          <w:b/>
        </w:rPr>
        <w:t>Centro</w:t>
      </w:r>
      <w:proofErr w:type="spellEnd"/>
      <w:r w:rsidR="00A73163">
        <w:t>.</w:t>
      </w:r>
    </w:p>
    <w:p w:rsidR="006618CD" w:rsidRDefault="006618CD" w:rsidP="006618CD">
      <w:pPr>
        <w:rPr>
          <w:b/>
        </w:rPr>
      </w:pPr>
      <w:r w:rsidRPr="006618CD">
        <w:rPr>
          <w:b/>
        </w:rPr>
        <w:t>Прочная конструкция шасси</w:t>
      </w:r>
    </w:p>
    <w:p w:rsidR="006618CD" w:rsidRPr="00A73163" w:rsidRDefault="00A73163" w:rsidP="00A73163">
      <w:r>
        <w:t xml:space="preserve">Ромбообразные ребра жесткости, корпус, выполненный из особо </w:t>
      </w:r>
      <w:proofErr w:type="spellStart"/>
      <w:r>
        <w:t>ударостойкого</w:t>
      </w:r>
      <w:proofErr w:type="spellEnd"/>
      <w:r>
        <w:t xml:space="preserve"> нейлона</w:t>
      </w:r>
      <w:r w:rsidR="006618CD" w:rsidRPr="006618CD">
        <w:t>, а также небольшой вес</w:t>
      </w:r>
      <w:r>
        <w:t xml:space="preserve"> позволяют </w:t>
      </w:r>
      <w:proofErr w:type="spellStart"/>
      <w:r>
        <w:t>трюкачить</w:t>
      </w:r>
      <w:proofErr w:type="spellEnd"/>
      <w:r>
        <w:t xml:space="preserve"> без опаски. Прочность модели повышается еще и благодаря защитным демпферам на бампере. Хотите советы профессионалов по управлению </w:t>
      </w:r>
      <w:hyperlink r:id="rId5" w:history="1">
        <w:proofErr w:type="spellStart"/>
        <w:r w:rsidRPr="00ED7248">
          <w:rPr>
            <w:rStyle w:val="a3"/>
            <w:b/>
          </w:rPr>
          <w:t>трагги</w:t>
        </w:r>
        <w:proofErr w:type="spellEnd"/>
      </w:hyperlink>
      <w:r w:rsidR="00ED7248">
        <w:t xml:space="preserve"> — </w:t>
      </w:r>
      <w:r>
        <w:t xml:space="preserve">как научиться ездить быстро, как прыгать, как выполнять трюки? Звоните нашим пилотам по телефонам 8 (499) 703-45-15, 8 (800) 555-26-70 и получите рекомендации экспертов в управлении </w:t>
      </w:r>
      <w:proofErr w:type="spellStart"/>
      <w:r>
        <w:rPr>
          <w:lang w:val="en-US"/>
        </w:rPr>
        <w:t>rc</w:t>
      </w:r>
      <w:proofErr w:type="spellEnd"/>
      <w:r w:rsidRPr="00A73163">
        <w:t xml:space="preserve"> </w:t>
      </w:r>
      <w:r>
        <w:t>моделей!</w:t>
      </w:r>
    </w:p>
    <w:p w:rsidR="007E4310" w:rsidRDefault="006618CD" w:rsidP="006618CD">
      <w:pPr>
        <w:rPr>
          <w:b/>
        </w:rPr>
      </w:pPr>
      <w:r w:rsidRPr="006618CD">
        <w:rPr>
          <w:b/>
        </w:rPr>
        <w:t>Влагозащищенная электроника</w:t>
      </w:r>
    </w:p>
    <w:p w:rsidR="00C73C5C" w:rsidRDefault="00C73C5C" w:rsidP="006618CD">
      <w:r>
        <w:t xml:space="preserve">Мотор: </w:t>
      </w:r>
      <w:r w:rsidRPr="00C73C5C">
        <w:t>коллекторный электродвигатель 380 класс</w:t>
      </w:r>
      <w:r>
        <w:t>а (защищен от влаги)</w:t>
      </w:r>
    </w:p>
    <w:p w:rsidR="00C73C5C" w:rsidRDefault="00C73C5C" w:rsidP="006618CD">
      <w:r>
        <w:t>П</w:t>
      </w:r>
      <w:r w:rsidRPr="002426F2">
        <w:t>ередатчик</w:t>
      </w:r>
      <w:r>
        <w:t>: 2 канала, частота</w:t>
      </w:r>
      <w:r w:rsidRPr="002426F2">
        <w:t xml:space="preserve"> 2,4ГГц</w:t>
      </w:r>
      <w:r>
        <w:t xml:space="preserve"> (портативный, на 4 элемента питания АА)</w:t>
      </w:r>
    </w:p>
    <w:p w:rsidR="00C73C5C" w:rsidRDefault="00C73C5C" w:rsidP="006618CD">
      <w:r>
        <w:t>Приемник</w:t>
      </w:r>
      <w:r w:rsidR="008C499D">
        <w:t>,: 4 канала, влагозащище</w:t>
      </w:r>
      <w:r>
        <w:t>н (гоняйте по лужам сколько угодно)</w:t>
      </w:r>
    </w:p>
    <w:p w:rsidR="00C73C5C" w:rsidRDefault="00C73C5C" w:rsidP="006618CD">
      <w:r>
        <w:t>Антенна: интегрирована в кузов (надежно защищена)</w:t>
      </w:r>
    </w:p>
    <w:p w:rsidR="008C499D" w:rsidRDefault="008C499D" w:rsidP="006618CD">
      <w:r>
        <w:t>Регулятор скорости (защищен от влаги)</w:t>
      </w:r>
    </w:p>
    <w:p w:rsidR="00C73C5C" w:rsidRPr="00C73C5C" w:rsidRDefault="00C73C5C" w:rsidP="006618CD">
      <w:r>
        <w:t>Настройка: наружная, сверху (очень удобно)</w:t>
      </w:r>
    </w:p>
    <w:p w:rsidR="006618CD" w:rsidRDefault="008C499D" w:rsidP="006618CD">
      <w:r>
        <w:t>Зарядное устройство: в комплекте</w:t>
      </w:r>
    </w:p>
    <w:sectPr w:rsidR="006618CD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618CD"/>
    <w:rsid w:val="000F0B33"/>
    <w:rsid w:val="002426F2"/>
    <w:rsid w:val="00656DAB"/>
    <w:rsid w:val="006618CD"/>
    <w:rsid w:val="00726215"/>
    <w:rsid w:val="007E4310"/>
    <w:rsid w:val="008C499D"/>
    <w:rsid w:val="00A73163"/>
    <w:rsid w:val="00C04DA0"/>
    <w:rsid w:val="00C73C5C"/>
    <w:rsid w:val="00EB0BD7"/>
    <w:rsid w:val="00ED7248"/>
    <w:rsid w:val="00F0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cket-market.ru/catalog/mashinki/traggi/" TargetMode="External"/><Relationship Id="rId4" Type="http://schemas.openxmlformats.org/officeDocument/2006/relationships/hyperlink" Target="http://rocket-market.ru/catalog/mashi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313</Words>
  <Characters>2017</Characters>
  <Application>Microsoft Office Word</Application>
  <DocSecurity>0</DocSecurity>
  <Lines>34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2015-06-28T11:42:00Z</dcterms:created>
  <dcterms:modified xsi:type="dcterms:W3CDTF">2015-06-28T23:08:00Z</dcterms:modified>
</cp:coreProperties>
</file>