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73" w:rsidRDefault="00AB3173" w:rsidP="00CD154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38E4" w:rsidRPr="006A4C33" w:rsidRDefault="006138E4" w:rsidP="006138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4C33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МАТЕРИАЛОВ, ПРЕДСТАВЛЕННЫХ НА ГОРОДСКОЙ КОНКУРС</w:t>
      </w:r>
    </w:p>
    <w:p w:rsidR="006138E4" w:rsidRPr="006A4C33" w:rsidRDefault="006138E4" w:rsidP="006138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4C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«МОИ</w:t>
      </w:r>
      <w:r w:rsidR="003129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ИННОВАЦИИ В ОБРАЗОВАНИИ» В 2023</w:t>
      </w:r>
      <w:r w:rsidRPr="006A4C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6138E4" w:rsidRPr="006A4C33" w:rsidRDefault="006138E4" w:rsidP="006138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2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84"/>
        <w:gridCol w:w="1843"/>
        <w:gridCol w:w="1984"/>
        <w:gridCol w:w="1985"/>
        <w:gridCol w:w="8505"/>
        <w:gridCol w:w="236"/>
      </w:tblGrid>
      <w:tr w:rsidR="00867F27" w:rsidRPr="006A4C33" w:rsidTr="00867F27">
        <w:trPr>
          <w:gridAfter w:val="1"/>
          <w:wAfter w:w="23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27" w:rsidRPr="006A4C33" w:rsidRDefault="00867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A4C33" w:rsidRDefault="00867F27">
            <w:pPr>
              <w:spacing w:after="0" w:line="240" w:lineRule="auto"/>
              <w:ind w:right="-2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4C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A4C33" w:rsidRDefault="00867F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4C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A4C33" w:rsidRDefault="00867F27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4C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Ф.И.О.</w:t>
            </w:r>
          </w:p>
          <w:p w:rsidR="00867F27" w:rsidRPr="006A4C33" w:rsidRDefault="00867F27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4C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A4C33" w:rsidRDefault="00867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4C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работы</w:t>
            </w:r>
          </w:p>
        </w:tc>
      </w:tr>
      <w:tr w:rsidR="00867F27" w:rsidRPr="006D3C20" w:rsidTr="00867F27">
        <w:trPr>
          <w:gridAfter w:val="1"/>
          <w:wAfter w:w="236" w:type="dxa"/>
          <w:trHeight w:val="1405"/>
        </w:trPr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Default="00867F27" w:rsidP="003129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МКДОУ</w:t>
            </w:r>
          </w:p>
          <w:p w:rsidR="00867F27" w:rsidRPr="006D3C20" w:rsidRDefault="00867F27" w:rsidP="003129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црр -</w:t>
            </w: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д/с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 w:line="240" w:lineRule="auto"/>
              <w:ind w:left="-36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Default="00867F2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Цветова </w:t>
            </w:r>
          </w:p>
          <w:p w:rsidR="00867F27" w:rsidRDefault="00867F2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Оксана</w:t>
            </w:r>
          </w:p>
          <w:p w:rsidR="00867F27" w:rsidRPr="006D3C20" w:rsidRDefault="00867F2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38071D" w:rsidRDefault="00867F27" w:rsidP="003129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и использование гибкой гимнастической палочки (ГГП) в двигательной деятельности детей старшего дошкольного возраста</w:t>
            </w:r>
          </w:p>
        </w:tc>
      </w:tr>
      <w:tr w:rsidR="00867F27" w:rsidRPr="006D3C20" w:rsidTr="00867F27">
        <w:trPr>
          <w:gridAfter w:val="1"/>
          <w:wAfter w:w="236" w:type="dxa"/>
        </w:trPr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7F27" w:rsidRPr="006D3C20" w:rsidRDefault="00867F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Default="00867F27" w:rsidP="00E5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МКДОУ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д/с </w:t>
            </w:r>
          </w:p>
          <w:p w:rsidR="00867F27" w:rsidRDefault="00867F27" w:rsidP="00E5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«Улыбка»</w:t>
            </w:r>
          </w:p>
          <w:p w:rsidR="00867F27" w:rsidRPr="006D3C20" w:rsidRDefault="00867F27" w:rsidP="00E5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 w:rsidP="00E507BC">
            <w:pPr>
              <w:spacing w:after="0" w:line="240" w:lineRule="auto"/>
              <w:ind w:left="-36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 групп раннего возраста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 w:rsidP="00E507B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Касумова Людмила Ивановна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 w:rsidP="00E507BC">
            <w:pPr>
              <w:spacing w:after="0" w:line="240" w:lineRule="auto"/>
              <w:ind w:left="59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36"/>
              </w:rPr>
              <w:t>Формирование изобразительных умений у детей раннего возраста по программе Е. Даниловой «Школа рисования. Уроки кисточки»</w:t>
            </w:r>
          </w:p>
        </w:tc>
      </w:tr>
      <w:tr w:rsidR="00867F27" w:rsidRPr="006D3C20" w:rsidTr="00867F27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67F27" w:rsidRPr="006D3C20" w:rsidTr="00867F27">
        <w:trPr>
          <w:gridAfter w:val="1"/>
          <w:wAfter w:w="236" w:type="dxa"/>
          <w:trHeight w:val="9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Default="00867F27" w:rsidP="00BD3E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МКДОУ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д/с </w:t>
            </w:r>
          </w:p>
          <w:p w:rsidR="00867F27" w:rsidRDefault="00867F27" w:rsidP="00BD3E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«Родничок»</w:t>
            </w:r>
          </w:p>
          <w:p w:rsidR="00867F27" w:rsidRPr="006D3C20" w:rsidRDefault="00867F27" w:rsidP="00BD3E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 w:line="240" w:lineRule="auto"/>
              <w:ind w:left="-36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Тихановская Надежда Анатольевна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415D3B" w:rsidRDefault="00867F27" w:rsidP="00AE06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415D3B">
              <w:rPr>
                <w:rFonts w:ascii="Times New Roman" w:hAnsi="Times New Roman"/>
                <w:sz w:val="28"/>
                <w:szCs w:val="28"/>
              </w:rPr>
              <w:t>равственно-патриотическое воспитание дошкольников в процессе реализации проекта</w:t>
            </w:r>
          </w:p>
          <w:p w:rsidR="00867F27" w:rsidRPr="006D3C20" w:rsidRDefault="00867F27" w:rsidP="00AE06E5">
            <w:pPr>
              <w:spacing w:after="0" w:line="240" w:lineRule="auto"/>
              <w:ind w:left="59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D3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15D3B">
              <w:rPr>
                <w:rFonts w:ascii="Times New Roman" w:hAnsi="Times New Roman"/>
                <w:sz w:val="28"/>
                <w:szCs w:val="28"/>
              </w:rPr>
              <w:t>ожка расписная, звонкая какая!»</w:t>
            </w:r>
          </w:p>
        </w:tc>
      </w:tr>
      <w:tr w:rsidR="00867F27" w:rsidRPr="006D3C20" w:rsidTr="00867F27">
        <w:trPr>
          <w:gridAfter w:val="1"/>
          <w:wAfter w:w="23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Default="00867F27" w:rsidP="008351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МКДОУ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д/с </w:t>
            </w:r>
          </w:p>
          <w:p w:rsidR="00867F27" w:rsidRDefault="00867F27" w:rsidP="008351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«Колокольчик»</w:t>
            </w:r>
          </w:p>
          <w:p w:rsidR="00867F27" w:rsidRPr="006D3C20" w:rsidRDefault="00867F27" w:rsidP="00A74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 w:line="240" w:lineRule="auto"/>
              <w:ind w:left="-36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Default="00867F27" w:rsidP="00356ED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51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Катаева </w:t>
            </w:r>
          </w:p>
          <w:p w:rsidR="00867F27" w:rsidRPr="0083511B" w:rsidRDefault="00867F27" w:rsidP="00356ED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51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83511B" w:rsidRDefault="00867F27">
            <w:pPr>
              <w:spacing w:after="0" w:line="240" w:lineRule="auto"/>
              <w:ind w:left="59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511B">
              <w:rPr>
                <w:rFonts w:ascii="Times New Roman" w:hAnsi="Times New Roman"/>
                <w:sz w:val="28"/>
                <w:szCs w:val="28"/>
              </w:rPr>
              <w:t>Применение интеллектуальных карт в процессе обучения дошкольников</w:t>
            </w:r>
          </w:p>
        </w:tc>
        <w:bookmarkStart w:id="0" w:name="_GoBack"/>
        <w:bookmarkEnd w:id="0"/>
      </w:tr>
      <w:tr w:rsidR="00867F27" w:rsidRPr="006D3C20" w:rsidTr="00867F27">
        <w:trPr>
          <w:gridAfter w:val="1"/>
          <w:wAfter w:w="23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Default="00867F27" w:rsidP="00FD42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МКДОУ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д/с </w:t>
            </w:r>
          </w:p>
          <w:p w:rsidR="00867F27" w:rsidRDefault="00867F27" w:rsidP="00FD42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«Колокольчик»</w:t>
            </w:r>
          </w:p>
          <w:p w:rsidR="00867F27" w:rsidRPr="006D3C20" w:rsidRDefault="00867F27" w:rsidP="003129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6D3C20" w:rsidRDefault="00867F27">
            <w:pPr>
              <w:spacing w:after="0" w:line="240" w:lineRule="auto"/>
              <w:ind w:left="-36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Default="00867F2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72BF">
              <w:rPr>
                <w:rFonts w:ascii="Times New Roman" w:eastAsia="Times New Roman" w:hAnsi="Times New Roman"/>
                <w:sz w:val="28"/>
                <w:szCs w:val="28"/>
              </w:rPr>
              <w:t xml:space="preserve">Лобашова </w:t>
            </w:r>
          </w:p>
          <w:p w:rsidR="00867F27" w:rsidRDefault="00867F2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72BF">
              <w:rPr>
                <w:rFonts w:ascii="Times New Roman" w:eastAsia="Times New Roman" w:hAnsi="Times New Roman"/>
                <w:sz w:val="28"/>
                <w:szCs w:val="28"/>
              </w:rPr>
              <w:t>Елена</w:t>
            </w:r>
          </w:p>
          <w:p w:rsidR="00867F27" w:rsidRPr="004972BF" w:rsidRDefault="00867F2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2BF">
              <w:rPr>
                <w:rFonts w:ascii="Times New Roman" w:eastAsia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27" w:rsidRPr="007D6656" w:rsidRDefault="00867F27" w:rsidP="007D6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656">
              <w:rPr>
                <w:rFonts w:ascii="Times New Roman" w:hAnsi="Times New Roman"/>
                <w:sz w:val="28"/>
                <w:szCs w:val="28"/>
              </w:rPr>
              <w:t>Организация развивающей предметно-пространственной среды в дошкольной группе</w:t>
            </w:r>
          </w:p>
        </w:tc>
      </w:tr>
    </w:tbl>
    <w:p w:rsidR="00C06AC3" w:rsidRPr="006D3C20" w:rsidRDefault="00CF7845">
      <w:pPr>
        <w:rPr>
          <w:rFonts w:ascii="Times New Roman" w:hAnsi="Times New Roman"/>
        </w:rPr>
      </w:pPr>
      <w:r w:rsidRPr="006D3C20">
        <w:rPr>
          <w:rFonts w:ascii="Times New Roman" w:hAnsi="Times New Roman"/>
        </w:rPr>
        <w:t xml:space="preserve"> </w:t>
      </w:r>
    </w:p>
    <w:p w:rsidR="00C85F74" w:rsidRDefault="00C85F74">
      <w:pPr>
        <w:rPr>
          <w:rFonts w:ascii="Times New Roman" w:hAnsi="Times New Roman"/>
          <w:sz w:val="28"/>
          <w:szCs w:val="28"/>
          <w:lang w:eastAsia="ru-RU"/>
        </w:rPr>
      </w:pPr>
    </w:p>
    <w:p w:rsidR="00C85F74" w:rsidRPr="006D3C20" w:rsidRDefault="00C85F74">
      <w:pPr>
        <w:rPr>
          <w:rFonts w:ascii="Times New Roman" w:hAnsi="Times New Roman"/>
        </w:rPr>
      </w:pPr>
    </w:p>
    <w:p w:rsidR="000D3004" w:rsidRPr="006D3C20" w:rsidRDefault="000D3004">
      <w:pPr>
        <w:rPr>
          <w:rFonts w:ascii="Times New Roman" w:hAnsi="Times New Roman"/>
        </w:rPr>
      </w:pPr>
    </w:p>
    <w:p w:rsidR="000E6226" w:rsidRDefault="000E6226"/>
    <w:p w:rsidR="000E6226" w:rsidRDefault="000E6226"/>
    <w:p w:rsidR="000E6226" w:rsidRDefault="000E6226"/>
    <w:p w:rsidR="000E6226" w:rsidRDefault="000E6226"/>
    <w:p w:rsidR="000E6226" w:rsidRDefault="000E6226"/>
    <w:p w:rsidR="000E6226" w:rsidRDefault="000E6226"/>
    <w:p w:rsidR="000E6226" w:rsidRDefault="000E6226"/>
    <w:p w:rsidR="000E6226" w:rsidRDefault="000E6226"/>
    <w:sectPr w:rsidR="000E6226" w:rsidSect="00185F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4DE"/>
    <w:multiLevelType w:val="hybridMultilevel"/>
    <w:tmpl w:val="4DD6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858E1"/>
    <w:multiLevelType w:val="hybridMultilevel"/>
    <w:tmpl w:val="E1E82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C25DF"/>
    <w:multiLevelType w:val="hybridMultilevel"/>
    <w:tmpl w:val="9FB42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310C7"/>
    <w:multiLevelType w:val="hybridMultilevel"/>
    <w:tmpl w:val="D7AA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138E4"/>
    <w:rsid w:val="0002504F"/>
    <w:rsid w:val="000314A3"/>
    <w:rsid w:val="00090B29"/>
    <w:rsid w:val="000932F8"/>
    <w:rsid w:val="00096293"/>
    <w:rsid w:val="000B45F3"/>
    <w:rsid w:val="000D3004"/>
    <w:rsid w:val="000E6226"/>
    <w:rsid w:val="0010007B"/>
    <w:rsid w:val="0015727A"/>
    <w:rsid w:val="0018111D"/>
    <w:rsid w:val="00185FF5"/>
    <w:rsid w:val="001A400A"/>
    <w:rsid w:val="001C55C0"/>
    <w:rsid w:val="001D0047"/>
    <w:rsid w:val="00261637"/>
    <w:rsid w:val="00263095"/>
    <w:rsid w:val="002C0D11"/>
    <w:rsid w:val="002C465A"/>
    <w:rsid w:val="0031293A"/>
    <w:rsid w:val="0033657E"/>
    <w:rsid w:val="00356ED7"/>
    <w:rsid w:val="00374A15"/>
    <w:rsid w:val="0038071D"/>
    <w:rsid w:val="00387DCC"/>
    <w:rsid w:val="003A4C30"/>
    <w:rsid w:val="003C3ADD"/>
    <w:rsid w:val="003D23EA"/>
    <w:rsid w:val="004321E1"/>
    <w:rsid w:val="00492B56"/>
    <w:rsid w:val="004972BF"/>
    <w:rsid w:val="004B1720"/>
    <w:rsid w:val="00501B41"/>
    <w:rsid w:val="00504B3E"/>
    <w:rsid w:val="00547B62"/>
    <w:rsid w:val="00554090"/>
    <w:rsid w:val="005741F2"/>
    <w:rsid w:val="005859CD"/>
    <w:rsid w:val="005C74D3"/>
    <w:rsid w:val="005D4208"/>
    <w:rsid w:val="00602ED3"/>
    <w:rsid w:val="006138E4"/>
    <w:rsid w:val="00615047"/>
    <w:rsid w:val="006348DB"/>
    <w:rsid w:val="00686860"/>
    <w:rsid w:val="00694A96"/>
    <w:rsid w:val="006A1F4D"/>
    <w:rsid w:val="006A4B72"/>
    <w:rsid w:val="006A4C33"/>
    <w:rsid w:val="006B08DD"/>
    <w:rsid w:val="006B1CAF"/>
    <w:rsid w:val="006D3C20"/>
    <w:rsid w:val="007050AB"/>
    <w:rsid w:val="00727E8F"/>
    <w:rsid w:val="00732E38"/>
    <w:rsid w:val="007A4E84"/>
    <w:rsid w:val="007A68A1"/>
    <w:rsid w:val="007D6656"/>
    <w:rsid w:val="007E44F1"/>
    <w:rsid w:val="00807BC0"/>
    <w:rsid w:val="0083511B"/>
    <w:rsid w:val="00867F27"/>
    <w:rsid w:val="008850C8"/>
    <w:rsid w:val="008947FC"/>
    <w:rsid w:val="008C0447"/>
    <w:rsid w:val="008F2EA5"/>
    <w:rsid w:val="00940F74"/>
    <w:rsid w:val="00961100"/>
    <w:rsid w:val="00986746"/>
    <w:rsid w:val="009A49D4"/>
    <w:rsid w:val="009B576A"/>
    <w:rsid w:val="009C72EB"/>
    <w:rsid w:val="009D4CE8"/>
    <w:rsid w:val="009E74F8"/>
    <w:rsid w:val="00A25C63"/>
    <w:rsid w:val="00A4293C"/>
    <w:rsid w:val="00A5145F"/>
    <w:rsid w:val="00A74F78"/>
    <w:rsid w:val="00A7628D"/>
    <w:rsid w:val="00A951FA"/>
    <w:rsid w:val="00AB3173"/>
    <w:rsid w:val="00AC4BC8"/>
    <w:rsid w:val="00AE06E5"/>
    <w:rsid w:val="00AF1246"/>
    <w:rsid w:val="00AF37D1"/>
    <w:rsid w:val="00B02300"/>
    <w:rsid w:val="00B40EBE"/>
    <w:rsid w:val="00BB4C77"/>
    <w:rsid w:val="00BC3592"/>
    <w:rsid w:val="00BD3E09"/>
    <w:rsid w:val="00BE2DBE"/>
    <w:rsid w:val="00C060A8"/>
    <w:rsid w:val="00C06AC3"/>
    <w:rsid w:val="00C135E3"/>
    <w:rsid w:val="00C17CD0"/>
    <w:rsid w:val="00C418DD"/>
    <w:rsid w:val="00C5522C"/>
    <w:rsid w:val="00C75B3D"/>
    <w:rsid w:val="00C772B2"/>
    <w:rsid w:val="00C85F74"/>
    <w:rsid w:val="00CD1542"/>
    <w:rsid w:val="00CD2755"/>
    <w:rsid w:val="00CF7845"/>
    <w:rsid w:val="00D06414"/>
    <w:rsid w:val="00D4223A"/>
    <w:rsid w:val="00D62621"/>
    <w:rsid w:val="00D73867"/>
    <w:rsid w:val="00D74CE5"/>
    <w:rsid w:val="00D76A25"/>
    <w:rsid w:val="00D92C58"/>
    <w:rsid w:val="00DC17E7"/>
    <w:rsid w:val="00DD7B4F"/>
    <w:rsid w:val="00DE170D"/>
    <w:rsid w:val="00E0306D"/>
    <w:rsid w:val="00E307EF"/>
    <w:rsid w:val="00EA5E3B"/>
    <w:rsid w:val="00EC4B73"/>
    <w:rsid w:val="00ED355E"/>
    <w:rsid w:val="00ED43FD"/>
    <w:rsid w:val="00EE1416"/>
    <w:rsid w:val="00F23309"/>
    <w:rsid w:val="00F37CAD"/>
    <w:rsid w:val="00F70738"/>
    <w:rsid w:val="00F90011"/>
    <w:rsid w:val="00FB52C0"/>
    <w:rsid w:val="00FC041B"/>
    <w:rsid w:val="00FD42EB"/>
    <w:rsid w:val="00FE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2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cp:lastPrinted>2023-03-02T10:58:00Z</cp:lastPrinted>
  <dcterms:created xsi:type="dcterms:W3CDTF">2022-01-25T11:40:00Z</dcterms:created>
  <dcterms:modified xsi:type="dcterms:W3CDTF">2023-03-03T06:51:00Z</dcterms:modified>
</cp:coreProperties>
</file>