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738" w:rsidRDefault="00E74D2F" w:rsidP="003437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  <w:sectPr w:rsidR="00343738" w:rsidSect="0034373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r w:rsidRPr="00E74D2F">
        <w:rPr>
          <w:rFonts w:ascii="Times New Roman" w:eastAsia="Times New Roman" w:hAnsi="Times New Roman" w:cs="Times New Roman"/>
          <w:b/>
          <w:bCs/>
          <w:noProof/>
          <w:color w:val="000000"/>
          <w:lang w:eastAsia="ru-RU"/>
        </w:rPr>
        <w:drawing>
          <wp:inline distT="0" distB="0" distL="0" distR="0">
            <wp:extent cx="6645910" cy="9396518"/>
            <wp:effectExtent l="0" t="0" r="0" b="0"/>
            <wp:docPr id="1" name="Рисунок 1" descr="C:\Users\manka\Desktop\Новая папка (2)\Титул Программы2_page-0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nka\Desktop\Новая папка (2)\Титул Программы2_page-004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396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43738" w:rsidRPr="001108DC" w:rsidRDefault="00343738" w:rsidP="00343738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b/>
          <w:bCs/>
          <w:color w:val="000000"/>
        </w:rPr>
      </w:pP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 </w:t>
      </w: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ПОЯСНИТЕЛЬНАЯ ЗАПИСКА.</w:t>
      </w:r>
    </w:p>
    <w:p w:rsidR="002F2DBC" w:rsidRPr="00720BA3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учебная программа по английскому языку для 5 класса составлена на основе федерального закона Российской Федерации от 29 декабря 2012 г. № 273-ФЗ «Об образовании»,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Минобрнауки РФ от 17 декабря 2010 № 1897», Федерального перечня учебников, рекомендованных и допущенных</w:t>
      </w:r>
      <w:r w:rsidR="0072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и на основе программы для общеобразовательных учреждений </w:t>
      </w:r>
      <w:r w:rsidRPr="001108DC">
        <w:rPr>
          <w:rFonts w:ascii="Times New Roman" w:hAnsi="Times New Roman" w:cs="Times New Roman"/>
          <w:sz w:val="24"/>
          <w:szCs w:val="24"/>
        </w:rPr>
        <w:t>Н.И.Быков</w:t>
      </w:r>
      <w:r w:rsidR="00720BA3">
        <w:rPr>
          <w:rFonts w:ascii="Times New Roman" w:hAnsi="Times New Roman" w:cs="Times New Roman"/>
          <w:sz w:val="24"/>
          <w:szCs w:val="24"/>
        </w:rPr>
        <w:t>ой</w:t>
      </w:r>
      <w:r w:rsidRPr="001108DC">
        <w:rPr>
          <w:rFonts w:ascii="Times New Roman" w:hAnsi="Times New Roman" w:cs="Times New Roman"/>
          <w:sz w:val="24"/>
          <w:szCs w:val="24"/>
        </w:rPr>
        <w:t>, Дж. Дули, М.Д.Поспелов</w:t>
      </w:r>
      <w:r w:rsidR="00720BA3">
        <w:rPr>
          <w:rFonts w:ascii="Times New Roman" w:hAnsi="Times New Roman" w:cs="Times New Roman"/>
          <w:sz w:val="24"/>
          <w:szCs w:val="24"/>
        </w:rPr>
        <w:t>ой</w:t>
      </w:r>
      <w:r w:rsidRPr="001108DC">
        <w:rPr>
          <w:rFonts w:ascii="Times New Roman" w:hAnsi="Times New Roman" w:cs="Times New Roman"/>
          <w:sz w:val="24"/>
          <w:szCs w:val="24"/>
        </w:rPr>
        <w:t xml:space="preserve">, В.Эванс  </w:t>
      </w:r>
      <w:r w:rsidR="00720BA3">
        <w:rPr>
          <w:rFonts w:ascii="Times New Roman" w:hAnsi="Times New Roman" w:cs="Times New Roman"/>
          <w:sz w:val="24"/>
          <w:szCs w:val="24"/>
        </w:rPr>
        <w:t>«</w:t>
      </w:r>
      <w:r w:rsidRPr="001108DC">
        <w:rPr>
          <w:rFonts w:ascii="Times New Roman" w:hAnsi="Times New Roman" w:cs="Times New Roman"/>
          <w:sz w:val="24"/>
          <w:szCs w:val="24"/>
        </w:rPr>
        <w:t>Английский язык 5 кл. Учеб</w:t>
      </w:r>
      <w:r w:rsidR="00934196">
        <w:rPr>
          <w:rFonts w:ascii="Times New Roman" w:hAnsi="Times New Roman" w:cs="Times New Roman"/>
          <w:sz w:val="24"/>
          <w:szCs w:val="24"/>
        </w:rPr>
        <w:t>ник. Москва, «Просвещение», 2013</w:t>
      </w:r>
      <w:r w:rsidRPr="001108DC">
        <w:rPr>
          <w:rFonts w:ascii="Times New Roman" w:hAnsi="Times New Roman" w:cs="Times New Roman"/>
          <w:sz w:val="24"/>
          <w:szCs w:val="24"/>
        </w:rPr>
        <w:t>;</w:t>
      </w: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допущенной Министерством образования и науки Российской Федерации, полностью соответствующей образовательным стандартам по английскому языку и входящей в состав УМК и примерной программы основного общего образования по английскому языку.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</w:t>
      </w:r>
      <w:r w:rsidR="0072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 102 часа для обязательного изучения учебного предмета «Английский язык» в 5 классе (из расчета 3</w:t>
      </w:r>
      <w:r w:rsidR="0072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учебных часа в неделю). Школьный учебный план предусматривает изучение английского языка в 5 классе</w:t>
      </w:r>
      <w:r w:rsidR="0072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часа в неделю.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ПРОЦЕССА.</w:t>
      </w:r>
    </w:p>
    <w:p w:rsidR="00720BA3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20B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Основная литература.</w:t>
      </w:r>
    </w:p>
    <w:p w:rsidR="00720BA3" w:rsidRDefault="00720BA3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2F2DBC" w:rsidRPr="001108DC">
        <w:rPr>
          <w:rFonts w:ascii="Times New Roman" w:hAnsi="Times New Roman" w:cs="Times New Roman"/>
          <w:sz w:val="24"/>
          <w:szCs w:val="24"/>
        </w:rPr>
        <w:t>Н.И.Быкова, Дж. Дули, М.Д.Поспелова, В.Эванс  Английский язык 5 кл. Учебник. Москва, «Просвещение»,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0BA3" w:rsidRDefault="00720BA3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F2DBC" w:rsidRPr="001108DC">
        <w:rPr>
          <w:rFonts w:ascii="Times New Roman" w:hAnsi="Times New Roman" w:cs="Times New Roman"/>
          <w:sz w:val="24"/>
          <w:szCs w:val="24"/>
        </w:rPr>
        <w:t>Н.И.Быкова, Дж. Дули, М.Д.Поспелова, В.Эванс  Английский язык 5 кл. Рабочая тетрадь. Москва, «Просвещение», 2015;Н.И.Быкова, Дж. Дули, М.Д.Поспелова, В.Эванс  Английский язык 5 кл. Контрольные задания. Москва, «Просвещение»,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0BA3" w:rsidRDefault="00720BA3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F2DBC" w:rsidRPr="001108DC">
        <w:rPr>
          <w:rFonts w:ascii="Times New Roman" w:hAnsi="Times New Roman" w:cs="Times New Roman"/>
          <w:sz w:val="24"/>
          <w:szCs w:val="24"/>
        </w:rPr>
        <w:t>Н.И.Быкова, Дж. Дули, М.Д.Поспелова, В.Эванс  Английский язык  5 кл,  Книга для учителя, Москва, «Просвещение», 2015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2DBC" w:rsidRPr="00720BA3" w:rsidRDefault="00720BA3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2F2DBC" w:rsidRPr="001108DC">
        <w:rPr>
          <w:rFonts w:ascii="Times New Roman" w:hAnsi="Times New Roman" w:cs="Times New Roman"/>
          <w:sz w:val="24"/>
          <w:szCs w:val="24"/>
        </w:rPr>
        <w:t>«Примерные программы по учебным предметам». Начальная школа. Москва, «Просвещение», 2011.</w:t>
      </w:r>
    </w:p>
    <w:p w:rsidR="00720BA3" w:rsidRPr="00720BA3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20B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Дополнительная литература.</w:t>
      </w:r>
    </w:p>
    <w:p w:rsidR="00720BA3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hAnsi="Times New Roman" w:cs="Times New Roman"/>
          <w:sz w:val="24"/>
          <w:szCs w:val="24"/>
        </w:rPr>
        <w:t>1.</w:t>
      </w:r>
      <w:r w:rsidR="00720BA3">
        <w:rPr>
          <w:rFonts w:ascii="Times New Roman" w:hAnsi="Times New Roman" w:cs="Times New Roman"/>
          <w:sz w:val="24"/>
          <w:szCs w:val="24"/>
        </w:rPr>
        <w:t xml:space="preserve"> </w:t>
      </w:r>
      <w:r w:rsidRPr="001108DC">
        <w:rPr>
          <w:rFonts w:ascii="Times New Roman" w:hAnsi="Times New Roman" w:cs="Times New Roman"/>
          <w:sz w:val="24"/>
          <w:szCs w:val="24"/>
        </w:rPr>
        <w:t>Аудиоприложение для работы в классе 5 кл. Москва, «Просвещение», 2011;</w:t>
      </w:r>
    </w:p>
    <w:p w:rsidR="002F2DBC" w:rsidRPr="00720BA3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hAnsi="Times New Roman" w:cs="Times New Roman"/>
          <w:sz w:val="24"/>
          <w:szCs w:val="24"/>
        </w:rPr>
        <w:t>2.</w:t>
      </w:r>
      <w:r w:rsidR="00720BA3">
        <w:rPr>
          <w:rFonts w:ascii="Times New Roman" w:hAnsi="Times New Roman" w:cs="Times New Roman"/>
          <w:sz w:val="24"/>
          <w:szCs w:val="24"/>
        </w:rPr>
        <w:t xml:space="preserve"> </w:t>
      </w:r>
      <w:r w:rsidRPr="001108DC">
        <w:rPr>
          <w:rFonts w:ascii="Times New Roman" w:hAnsi="Times New Roman" w:cs="Times New Roman"/>
          <w:sz w:val="24"/>
          <w:szCs w:val="24"/>
        </w:rPr>
        <w:t>Видеоприложение для работы в классе 5 кл. Москва, «Просвещение», 2009;</w:t>
      </w:r>
    </w:p>
    <w:p w:rsidR="002F2DBC" w:rsidRPr="00720BA3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20BA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Образовательные электронные ресурсы. </w:t>
      </w:r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Cs/>
          <w:color w:val="000000"/>
        </w:rPr>
        <w:t xml:space="preserve">1. </w:t>
      </w:r>
      <w:r w:rsidR="002F2DBC" w:rsidRPr="001108DC">
        <w:rPr>
          <w:bCs/>
          <w:color w:val="000000"/>
        </w:rPr>
        <w:t>Интернет-ресурсы и образовательные Интернет-порталы</w:t>
      </w:r>
      <w:r w:rsidR="002F2DBC" w:rsidRPr="001108DC">
        <w:rPr>
          <w:color w:val="000000"/>
        </w:rPr>
        <w:t>.</w:t>
      </w:r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2F2DBC" w:rsidRPr="001108DC">
        <w:rPr>
          <w:color w:val="000000"/>
        </w:rPr>
        <w:t>Архив учебных программ и презентаций. Режим доступа: </w:t>
      </w:r>
      <w:hyperlink r:id="rId6" w:history="1">
        <w:r w:rsidR="002F2DBC" w:rsidRPr="001108DC">
          <w:rPr>
            <w:rStyle w:val="a3"/>
          </w:rPr>
          <w:t>http://www.rusedu.ru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2F2DBC" w:rsidRPr="001108DC">
        <w:rPr>
          <w:color w:val="000000"/>
        </w:rPr>
        <w:t>Газета «1 сентября» </w:t>
      </w:r>
      <w:hyperlink r:id="rId7" w:history="1">
        <w:r w:rsidR="002F2DBC" w:rsidRPr="001108DC">
          <w:rPr>
            <w:rStyle w:val="a3"/>
            <w:color w:val="0066FF"/>
          </w:rPr>
          <w:t>www.1september.ru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</w:t>
      </w:r>
      <w:r w:rsidR="002F2DBC" w:rsidRPr="001108DC">
        <w:rPr>
          <w:color w:val="000000"/>
        </w:rPr>
        <w:t>Единая коллекция Цифровых Образовательных Ресурсов.- Режим доступа: </w:t>
      </w:r>
      <w:hyperlink r:id="rId8" w:history="1">
        <w:r w:rsidR="002F2DBC" w:rsidRPr="001108DC">
          <w:rPr>
            <w:rStyle w:val="a3"/>
            <w:color w:val="0066FF"/>
          </w:rPr>
          <w:t>http://www.sckool-collection.edu.ru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5. </w:t>
      </w:r>
      <w:r w:rsidR="002F2DBC" w:rsidRPr="001108DC">
        <w:rPr>
          <w:color w:val="000000"/>
        </w:rPr>
        <w:t>Журнал «Наука и образование» </w:t>
      </w:r>
      <w:hyperlink r:id="rId9" w:history="1">
        <w:r w:rsidR="002F2DBC" w:rsidRPr="001108DC">
          <w:rPr>
            <w:rStyle w:val="a3"/>
            <w:color w:val="0066FF"/>
          </w:rPr>
          <w:t>www.edu.rin.ru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6. </w:t>
      </w:r>
      <w:r w:rsidR="002F2DBC" w:rsidRPr="001108DC">
        <w:rPr>
          <w:color w:val="000000"/>
        </w:rPr>
        <w:t>Журнал «Начальная школа» www.openworld/school</w:t>
      </w:r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7. </w:t>
      </w:r>
      <w:r w:rsidR="002F2DBC" w:rsidRPr="001108DC">
        <w:rPr>
          <w:color w:val="000000"/>
        </w:rPr>
        <w:t>Каталог учебных изданий, электронного оборудования и электронных образовательных ресурсов для общего образования </w:t>
      </w:r>
      <w:hyperlink r:id="rId10" w:history="1">
        <w:r w:rsidR="002F2DBC" w:rsidRPr="001108DC">
          <w:rPr>
            <w:rStyle w:val="a3"/>
            <w:color w:val="0066FF"/>
          </w:rPr>
          <w:t>http://www.ndce.edu.ru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8. </w:t>
      </w:r>
      <w:r w:rsidR="002F2DBC" w:rsidRPr="001108DC">
        <w:rPr>
          <w:color w:val="000000"/>
        </w:rPr>
        <w:t>Завуч.инфо методический портал для учителей </w:t>
      </w:r>
      <w:hyperlink r:id="rId11" w:history="1">
        <w:r w:rsidR="002F2DBC" w:rsidRPr="001108DC">
          <w:rPr>
            <w:rStyle w:val="a3"/>
            <w:color w:val="0066FF"/>
          </w:rPr>
          <w:t>http://www.zavuch.ru/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9. </w:t>
      </w:r>
      <w:r w:rsidR="002F2DBC" w:rsidRPr="001108DC">
        <w:rPr>
          <w:color w:val="000000"/>
        </w:rPr>
        <w:t>Сеть творческих учителей www.it-n.ru</w:t>
      </w:r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10. </w:t>
      </w:r>
      <w:r w:rsidR="002F2DBC" w:rsidRPr="001108DC">
        <w:rPr>
          <w:color w:val="000000"/>
        </w:rPr>
        <w:t>Учительская газета </w:t>
      </w:r>
      <w:hyperlink r:id="rId12" w:history="1">
        <w:r w:rsidR="002F2DBC" w:rsidRPr="001108DC">
          <w:rPr>
            <w:rStyle w:val="a3"/>
            <w:color w:val="0066FF"/>
          </w:rPr>
          <w:t>www.ug.ru</w:t>
        </w:r>
      </w:hyperlink>
    </w:p>
    <w:p w:rsidR="002F2DBC" w:rsidRPr="001108DC" w:rsidRDefault="00720BA3" w:rsidP="00720BA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11. </w:t>
      </w:r>
      <w:r w:rsidR="002F2DBC" w:rsidRPr="001108DC">
        <w:rPr>
          <w:color w:val="000000"/>
        </w:rPr>
        <w:t>Сайт издательства «Просвящение» http://www.prosv.ru/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0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ФОРМЫ КОНТРОЛЯ УСПЕВАЕМОСТИ.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Portfolio: письменные и устные задания в учебнике, обобщающие изученный материал.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i/>
          <w:iCs/>
          <w:color w:val="000000"/>
          <w:sz w:val="24"/>
          <w:szCs w:val="24"/>
        </w:rPr>
        <w:t>–</w:t>
      </w:r>
      <w:r w:rsidRPr="001108DC">
        <w:rPr>
          <w:rFonts w:ascii="Times New Roman" w:hAnsi="Times New Roman" w:cs="Times New Roman"/>
          <w:color w:val="000000"/>
          <w:sz w:val="24"/>
          <w:szCs w:val="24"/>
        </w:rPr>
        <w:t> Board Game: игра в рабочей тетради на закрепление изученного языкового материала.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I Love English: раздел в рабочей тетради на закрепление изученного языкового материала во всех видах речевой деятельности.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Now I know: задания в учебнике, направленные на самооценку и самоконтроль знаний материала модуля.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Языковой портфель: творческие работы к каждому модулю.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Progress Check/Modular Test/Exit Test: тесты из сборника контрольных заданий.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Progress Report Card: карточка оценки учителем знаний учащихся по каждому модулю (для каждого учащегося).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Formative Evaluation Chart: карточки оценки степени активности учащихся в выполнении отдельных видов упражнений и заданий.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Cumulative Evaluation Chart: карточка итоговой оценки знаний учащихся по каждому модулю (для группы).</w:t>
      </w:r>
    </w:p>
    <w:p w:rsidR="002F2DBC" w:rsidRPr="001108DC" w:rsidRDefault="002F2DBC" w:rsidP="00720B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108DC">
        <w:rPr>
          <w:rFonts w:ascii="Times New Roman" w:hAnsi="Times New Roman" w:cs="Times New Roman"/>
          <w:color w:val="000000"/>
          <w:sz w:val="24"/>
          <w:szCs w:val="24"/>
        </w:rPr>
        <w:t>– Student’s Self-Assessment Form: карточка самооценки знания материала модуля. Заполняется каждым учащимся индивидуально.</w:t>
      </w:r>
    </w:p>
    <w:p w:rsidR="004D4193" w:rsidRPr="00720BA3" w:rsidRDefault="00720BA3" w:rsidP="00720BA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720BA3">
        <w:rPr>
          <w:bCs/>
          <w:color w:val="000000"/>
        </w:rPr>
        <w:t>ПЛАНИРУЕМЫЕ РЕЗУЛЬТАТЫ.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Данная программа обеспечивает формирование личностных, метапредметных и предметных результатов.</w:t>
      </w:r>
    </w:p>
    <w:p w:rsidR="002E43E1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u w:val="single"/>
        </w:rPr>
      </w:pPr>
      <w:r w:rsidRPr="00720BA3">
        <w:rPr>
          <w:i/>
          <w:iCs/>
          <w:color w:val="000000"/>
          <w:u w:val="single"/>
        </w:rPr>
        <w:t>В говорении:</w:t>
      </w:r>
    </w:p>
    <w:p w:rsidR="002E43E1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расспрашивать собеседника и отвечать на его вопросы, высказывая своё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рассказывать о себе, своей семье, друзьях, своих интересах и планах на будущее;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сообщать краткие сведения о своём городе/селе, о своей стране и странах изучаемого языка;</w:t>
      </w:r>
    </w:p>
    <w:p w:rsidR="002E43E1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>Пятиклассник получит возможность научиться:</w:t>
      </w:r>
    </w:p>
    <w:p w:rsidR="004D4193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 xml:space="preserve"> </w:t>
      </w:r>
      <w:r w:rsidR="004D4193" w:rsidRPr="001108DC">
        <w:rPr>
          <w:color w:val="000000"/>
        </w:rPr>
        <w:t>описывать события/явления, передавать основное содержание, основную мысль прочитанного/услышанного, выражать своё отношение к прочитанному/услышанному, давать краткую характеристику персонажей.</w:t>
      </w:r>
    </w:p>
    <w:p w:rsidR="002E43E1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iCs/>
          <w:color w:val="000000"/>
          <w:u w:val="single"/>
        </w:rPr>
      </w:pPr>
      <w:r w:rsidRPr="00720BA3">
        <w:rPr>
          <w:i/>
          <w:iCs/>
          <w:color w:val="000000"/>
          <w:u w:val="single"/>
        </w:rPr>
        <w:t>В аудировании</w:t>
      </w:r>
    </w:p>
    <w:p w:rsidR="002E43E1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воспринимать на слух и полностью понимать речь учителя, одноклассников;</w:t>
      </w:r>
    </w:p>
    <w:p w:rsidR="002E43E1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color w:val="000000"/>
        </w:rPr>
        <w:t>воспринимать на слух и понимать основное содержание несложных аутентичных аудио- и видеотекстов, относящихся к разным коммуни</w:t>
      </w:r>
      <w:r w:rsidR="002E43E1" w:rsidRPr="001108DC">
        <w:rPr>
          <w:i/>
          <w:color w:val="000000"/>
        </w:rPr>
        <w:t xml:space="preserve"> </w:t>
      </w:r>
    </w:p>
    <w:p w:rsidR="00924316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color w:val="000000"/>
        </w:rPr>
        <w:t>кативным типам речи (сообщение/рассказ/ интервью);</w:t>
      </w:r>
      <w:r w:rsidR="00924316" w:rsidRPr="001108DC">
        <w:rPr>
          <w:i/>
          <w:color w:val="000000"/>
        </w:rPr>
        <w:t xml:space="preserve"> 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>Пятиклассник получит возможность научиться: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информацию.</w:t>
      </w:r>
    </w:p>
    <w:p w:rsidR="004D4193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iCs/>
          <w:color w:val="000000"/>
          <w:u w:val="single"/>
        </w:rPr>
      </w:pPr>
      <w:r w:rsidRPr="00720BA3">
        <w:rPr>
          <w:i/>
          <w:iCs/>
          <w:color w:val="000000"/>
          <w:u w:val="single"/>
        </w:rPr>
        <w:t>В чтении:</w:t>
      </w:r>
    </w:p>
    <w:p w:rsidR="002E43E1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читать аутентичные тексты разных жанров и стилей преимущественно с пониманием основного содержания;</w:t>
      </w:r>
    </w:p>
    <w:p w:rsidR="00924316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lastRenderedPageBreak/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своё мнение;</w:t>
      </w:r>
      <w:r w:rsidR="00924316" w:rsidRPr="001108DC">
        <w:rPr>
          <w:color w:val="000000"/>
        </w:rPr>
        <w:t xml:space="preserve"> 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>Пятиклассник получит возможность научиться: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читать аутентичные тексты с выборочным пониманием значимой/нужной/интересующей информации.</w:t>
      </w:r>
    </w:p>
    <w:p w:rsidR="004D4193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iCs/>
          <w:color w:val="000000"/>
          <w:u w:val="single"/>
        </w:rPr>
      </w:pPr>
      <w:r w:rsidRPr="00720BA3">
        <w:rPr>
          <w:i/>
          <w:iCs/>
          <w:color w:val="000000"/>
          <w:u w:val="single"/>
        </w:rPr>
        <w:t>В письменной речи:</w:t>
      </w:r>
    </w:p>
    <w:p w:rsidR="002E43E1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заполнять анкеты и формуляры;</w:t>
      </w:r>
    </w:p>
    <w:p w:rsidR="00924316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 xml:space="preserve"> Пятиклассник получит возможность научиться:</w:t>
      </w:r>
    </w:p>
    <w:p w:rsidR="004D4193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с</w:t>
      </w:r>
      <w:r w:rsidR="004D4193" w:rsidRPr="001108DC">
        <w:rPr>
          <w:color w:val="000000"/>
        </w:rPr>
        <w:t>оставлять план, тезисы устного или письменного сообщения; кратко излагать результаты проектной деятельности.</w:t>
      </w:r>
    </w:p>
    <w:p w:rsidR="002E43E1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u w:val="single"/>
        </w:rPr>
      </w:pPr>
      <w:r w:rsidRPr="00720BA3">
        <w:rPr>
          <w:i/>
          <w:iCs/>
          <w:color w:val="000000"/>
          <w:u w:val="single"/>
        </w:rPr>
        <w:t>Языковая компетенция:</w:t>
      </w:r>
      <w:r w:rsidR="002E43E1" w:rsidRPr="00720BA3">
        <w:rPr>
          <w:i/>
          <w:color w:val="000000"/>
          <w:u w:val="single"/>
        </w:rPr>
        <w:t xml:space="preserve"> </w:t>
      </w:r>
    </w:p>
    <w:p w:rsidR="002E43E1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применять</w:t>
      </w:r>
      <w:r w:rsidR="004D4193" w:rsidRPr="001108DC">
        <w:rPr>
          <w:color w:val="000000"/>
        </w:rPr>
        <w:t xml:space="preserve"> правил</w:t>
      </w:r>
      <w:r w:rsidRPr="001108DC">
        <w:rPr>
          <w:color w:val="000000"/>
        </w:rPr>
        <w:t>а</w:t>
      </w:r>
      <w:r w:rsidR="004D4193" w:rsidRPr="001108DC">
        <w:rPr>
          <w:color w:val="000000"/>
        </w:rPr>
        <w:t xml:space="preserve"> написания слов, изученных в основной школе;</w:t>
      </w:r>
    </w:p>
    <w:p w:rsidR="004D4193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адекватно произносить и различать</w:t>
      </w:r>
      <w:r w:rsidR="004D4193" w:rsidRPr="001108DC">
        <w:rPr>
          <w:color w:val="000000"/>
        </w:rPr>
        <w:t xml:space="preserve"> на слух всех звуков иностранного языка; соблюдение правильного ударения в словах и фразах;</w:t>
      </w:r>
    </w:p>
    <w:p w:rsidR="004D4193" w:rsidRPr="001108DC" w:rsidRDefault="002E43E1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соблюдать</w:t>
      </w:r>
      <w:r w:rsidR="004D4193" w:rsidRPr="001108DC">
        <w:rPr>
          <w:color w:val="000000"/>
        </w:rPr>
        <w:t xml:space="preserve">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знание основных способов словообразования (аффиксации, словосложения, конверсии);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понимание и использование явлений многозначности слов иностранного языка: синонимии, антонимии и лексической сочетаемости;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распознавание и употребление в речи основных морфологических форм и синтаксических конструкций изучаемого языка;</w:t>
      </w:r>
    </w:p>
    <w:p w:rsidR="00924316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знание 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 xml:space="preserve"> Пятиклассник получит возможность научиться: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знание основных различий систем иностранного и русского/родного языков.</w:t>
      </w:r>
    </w:p>
    <w:p w:rsidR="002E43E1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u w:val="single"/>
        </w:rPr>
      </w:pPr>
      <w:r w:rsidRPr="00720BA3">
        <w:rPr>
          <w:i/>
          <w:color w:val="000000"/>
          <w:u w:val="single"/>
        </w:rPr>
        <w:t>В познавательной сфере:  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 </w:t>
      </w:r>
      <w:r w:rsidR="002E43E1"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</w:p>
    <w:p w:rsidR="004D4193" w:rsidRPr="001108DC" w:rsidRDefault="001108D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 xml:space="preserve">владению приёмами работы с текстом: </w:t>
      </w:r>
      <w:r w:rsidR="004D4193" w:rsidRPr="001108DC">
        <w:rPr>
          <w:color w:val="000000"/>
        </w:rPr>
        <w:t>пользоваться определённой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уме</w:t>
      </w:r>
      <w:r w:rsidR="001108DC" w:rsidRPr="001108DC">
        <w:rPr>
          <w:color w:val="000000"/>
        </w:rPr>
        <w:t>ть</w:t>
      </w:r>
      <w:r w:rsidRPr="001108DC">
        <w:rPr>
          <w:color w:val="000000"/>
        </w:rPr>
        <w:t xml:space="preserve"> действовать по образцу/аналогии при выполнении упражнений и составлении собственных высказываний в пределах тематики основной школы;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осуществлять индивидуальную и совместную проектную работу;</w:t>
      </w:r>
    </w:p>
    <w:p w:rsidR="00924316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пользоваться справочным материалом (грамматическим и лингвострановедческим справ</w:t>
      </w:r>
      <w:r w:rsidR="002E43E1" w:rsidRPr="001108DC">
        <w:rPr>
          <w:color w:val="000000"/>
        </w:rPr>
        <w:t xml:space="preserve">очниками, двуязычным и толковым </w:t>
      </w:r>
      <w:r w:rsidRPr="001108DC">
        <w:rPr>
          <w:color w:val="000000"/>
        </w:rPr>
        <w:t>словарями, мультимедийными средствами);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lastRenderedPageBreak/>
        <w:t xml:space="preserve">  </w:t>
      </w:r>
      <w:r w:rsidRPr="001108DC">
        <w:rPr>
          <w:i/>
          <w:color w:val="000000"/>
        </w:rPr>
        <w:t>Пятиклассник получит возможность научиться: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владен</w:t>
      </w:r>
      <w:r w:rsidR="001108DC" w:rsidRPr="001108DC">
        <w:rPr>
          <w:color w:val="000000"/>
        </w:rPr>
        <w:t>ию</w:t>
      </w:r>
      <w:r w:rsidRPr="001108DC">
        <w:rPr>
          <w:color w:val="000000"/>
        </w:rPr>
        <w:t xml:space="preserve"> способами и приёмами дальнейшего самостоятельного изучения иностранных языков.</w:t>
      </w:r>
    </w:p>
    <w:p w:rsidR="00924316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u w:val="single"/>
        </w:rPr>
      </w:pPr>
      <w:r w:rsidRPr="00720BA3">
        <w:rPr>
          <w:i/>
          <w:color w:val="000000"/>
          <w:u w:val="single"/>
        </w:rPr>
        <w:t>В ценностно-ориентационной сфере:</w:t>
      </w:r>
    </w:p>
    <w:p w:rsidR="002E43E1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 Пятиклассник научится: </w:t>
      </w:r>
    </w:p>
    <w:p w:rsidR="004D4193" w:rsidRPr="001108DC" w:rsidRDefault="001108D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понимать язык как средство</w:t>
      </w:r>
      <w:r w:rsidR="004D4193" w:rsidRPr="001108DC">
        <w:rPr>
          <w:color w:val="000000"/>
        </w:rPr>
        <w:t xml:space="preserve"> выражения чувств, эмоций, основе культуры мышления;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дости</w:t>
      </w:r>
      <w:r w:rsidR="001108DC" w:rsidRPr="001108DC">
        <w:rPr>
          <w:color w:val="000000"/>
        </w:rPr>
        <w:t>гать</w:t>
      </w:r>
      <w:r w:rsidRPr="001108DC">
        <w:rPr>
          <w:color w:val="000000"/>
        </w:rPr>
        <w:t xml:space="preserve"> взаимопонимания в процессе устного и письменного общения с носителями иностранного языка, устан</w:t>
      </w:r>
      <w:r w:rsidR="001108DC" w:rsidRPr="001108DC">
        <w:rPr>
          <w:color w:val="000000"/>
        </w:rPr>
        <w:t>авливать межличностные и межкультурные контакты</w:t>
      </w:r>
      <w:r w:rsidRPr="001108DC">
        <w:rPr>
          <w:color w:val="000000"/>
        </w:rPr>
        <w:t xml:space="preserve"> в доступных пределах;</w:t>
      </w:r>
    </w:p>
    <w:p w:rsidR="00924316" w:rsidRPr="001108DC" w:rsidRDefault="001108D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 xml:space="preserve">получит </w:t>
      </w:r>
      <w:r w:rsidR="004D4193" w:rsidRPr="001108DC">
        <w:rPr>
          <w:color w:val="000000"/>
        </w:rPr>
        <w:t>представление о целостном полиязычном,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  <w:r w:rsidR="00924316" w:rsidRPr="001108DC">
        <w:rPr>
          <w:color w:val="000000"/>
        </w:rPr>
        <w:t xml:space="preserve">  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>Пятиклассник получит возможность научиться:</w:t>
      </w:r>
    </w:p>
    <w:p w:rsidR="004D4193" w:rsidRPr="001108DC" w:rsidRDefault="001108D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приобщению</w:t>
      </w:r>
      <w:r w:rsidR="004D4193" w:rsidRPr="001108DC">
        <w:rPr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молодёжных форумах.</w:t>
      </w:r>
    </w:p>
    <w:p w:rsidR="00924316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u w:val="single"/>
        </w:rPr>
      </w:pPr>
      <w:r w:rsidRPr="00720BA3">
        <w:rPr>
          <w:i/>
          <w:color w:val="000000"/>
          <w:u w:val="single"/>
        </w:rPr>
        <w:t>В эстетической сфере:</w:t>
      </w:r>
      <w:r w:rsidR="00924316" w:rsidRPr="00720BA3">
        <w:rPr>
          <w:i/>
          <w:color w:val="000000"/>
          <w:u w:val="single"/>
        </w:rPr>
        <w:t xml:space="preserve">  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владе</w:t>
      </w:r>
      <w:r w:rsidR="001108DC" w:rsidRPr="001108DC">
        <w:rPr>
          <w:color w:val="000000"/>
        </w:rPr>
        <w:t>ть</w:t>
      </w:r>
      <w:r w:rsidRPr="001108DC">
        <w:rPr>
          <w:color w:val="000000"/>
        </w:rPr>
        <w:t xml:space="preserve"> элементарными средствами выражения чувств и эмоций на иностранном языке;</w:t>
      </w:r>
    </w:p>
    <w:p w:rsidR="00924316" w:rsidRPr="001108DC" w:rsidRDefault="006C21B0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>
        <w:rPr>
          <w:color w:val="000000"/>
        </w:rPr>
        <w:t>стремиться</w:t>
      </w:r>
      <w:r w:rsidR="004D4193" w:rsidRPr="001108DC">
        <w:rPr>
          <w:color w:val="000000"/>
        </w:rPr>
        <w:t xml:space="preserve"> к знакомству с образцами художественного творчества на иностранном языке и средствами иностранного языка;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 xml:space="preserve"> Пятиклассник получит возможность научиться:</w:t>
      </w:r>
    </w:p>
    <w:p w:rsidR="00924316" w:rsidRPr="001108DC" w:rsidRDefault="001108D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чувствовать прекрасное</w:t>
      </w:r>
      <w:r w:rsidR="004D4193" w:rsidRPr="001108DC">
        <w:rPr>
          <w:color w:val="000000"/>
        </w:rPr>
        <w:t xml:space="preserve"> в процессе обсуждения современных тенденций в живописи, музыке, литературе.</w:t>
      </w:r>
    </w:p>
    <w:p w:rsidR="00924316" w:rsidRPr="00720BA3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  <w:u w:val="single"/>
        </w:rPr>
      </w:pPr>
      <w:r w:rsidRPr="00720BA3">
        <w:rPr>
          <w:i/>
          <w:color w:val="000000"/>
          <w:u w:val="single"/>
        </w:rPr>
        <w:t>В трудовой сфере: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i/>
          <w:color w:val="000000"/>
        </w:rPr>
      </w:pPr>
      <w:r w:rsidRPr="001108DC">
        <w:rPr>
          <w:i/>
          <w:color w:val="000000"/>
        </w:rPr>
        <w:t xml:space="preserve"> Пятиклассник научится: 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рационально планировать свой учебный труд;</w:t>
      </w:r>
    </w:p>
    <w:p w:rsidR="00924316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работать в соответствии с намеченным планом. Е. В физической сфере:</w:t>
      </w:r>
      <w:r w:rsidR="00924316" w:rsidRPr="001108DC">
        <w:rPr>
          <w:color w:val="000000"/>
        </w:rPr>
        <w:t xml:space="preserve"> </w:t>
      </w:r>
    </w:p>
    <w:p w:rsidR="004D4193" w:rsidRPr="001108DC" w:rsidRDefault="00924316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i/>
          <w:color w:val="000000"/>
        </w:rPr>
        <w:t>Пятиклассник получит возможность научиться:</w:t>
      </w:r>
    </w:p>
    <w:p w:rsidR="004D4193" w:rsidRPr="001108DC" w:rsidRDefault="004D4193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108DC">
        <w:rPr>
          <w:color w:val="000000"/>
        </w:rPr>
        <w:t>стрем</w:t>
      </w:r>
      <w:r w:rsidR="001108DC" w:rsidRPr="001108DC">
        <w:rPr>
          <w:color w:val="000000"/>
        </w:rPr>
        <w:t>иться</w:t>
      </w:r>
      <w:r w:rsidRPr="001108DC">
        <w:rPr>
          <w:color w:val="000000"/>
        </w:rPr>
        <w:t xml:space="preserve"> вести здоровый образ жизни (режим труда и отдыха, питание, спорт, фитнес).</w:t>
      </w:r>
    </w:p>
    <w:p w:rsidR="00A701FC" w:rsidRDefault="00720BA3" w:rsidP="00720BA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>
        <w:rPr>
          <w:color w:val="000000"/>
        </w:rPr>
        <w:t>СОДЕРЖАНИЕ ПРОГРАММЫ.</w:t>
      </w:r>
    </w:p>
    <w:p w:rsidR="00A701FC" w:rsidRPr="00F00EE6" w:rsidRDefault="00A701FC" w:rsidP="00720BA3">
      <w:pPr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«Вводный курс» 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13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01FC" w:rsidRPr="00F00EE6" w:rsidRDefault="00A701FC" w:rsidP="00720BA3">
      <w:pPr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ь 1.   Тема: «Школьные дни»    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10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01FC" w:rsidRPr="00F00EE6" w:rsidRDefault="00A701FC" w:rsidP="00720BA3">
      <w:pPr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2.   Тема: «Я и мой мир»   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11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01FC" w:rsidRPr="00F00EE6" w:rsidRDefault="00A701FC" w:rsidP="00720BA3">
      <w:pPr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3.   Тема:  «Мой дом – моя крепость»     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10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01FC" w:rsidRPr="00F00EE6" w:rsidRDefault="00A701FC" w:rsidP="00720BA3">
      <w:pPr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4.   Тема: «Семейные узы»    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9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01FC" w:rsidRPr="00F00EE6" w:rsidRDefault="00A701FC" w:rsidP="00720BA3">
      <w:pPr>
        <w:spacing w:after="1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5.   Тема: «Мир животных»   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8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01FC" w:rsidRPr="00F00EE6" w:rsidRDefault="00A701FC" w:rsidP="00720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6.   Тема: «Распорядок дня» 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Pr="00F00EE6">
        <w:rPr>
          <w:rFonts w:ascii="Times New Roman" w:eastAsia="Times New Roman" w:hAnsi="Times New Roman" w:cs="Times New Roman"/>
          <w:sz w:val="24"/>
          <w:szCs w:val="24"/>
          <w:lang w:eastAsia="ru-RU"/>
        </w:rPr>
        <w:t>9 часов</w:t>
      </w:r>
      <w:r w:rsid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701FC" w:rsidRPr="00F00EE6" w:rsidRDefault="00A701F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</w:pPr>
      <w:r w:rsidRPr="00F00EE6">
        <w:t xml:space="preserve">Модуль 7.   Тема: «У природы нет плохой погоды» </w:t>
      </w:r>
      <w:r w:rsidR="00720BA3">
        <w:t>(</w:t>
      </w:r>
      <w:r w:rsidRPr="00F00EE6">
        <w:t>9 часов</w:t>
      </w:r>
      <w:r w:rsidR="00720BA3">
        <w:t>)</w:t>
      </w:r>
    </w:p>
    <w:p w:rsidR="00A701FC" w:rsidRPr="00F00EE6" w:rsidRDefault="00A701F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</w:pPr>
      <w:r w:rsidRPr="00F00EE6">
        <w:t xml:space="preserve">Модуль 8.   Тема: «Праздники»    </w:t>
      </w:r>
      <w:r w:rsidR="00720BA3">
        <w:t>(</w:t>
      </w:r>
      <w:r w:rsidRPr="00F00EE6">
        <w:t>8 часов</w:t>
      </w:r>
      <w:r w:rsidR="00720BA3">
        <w:t>)</w:t>
      </w:r>
    </w:p>
    <w:p w:rsidR="00A701FC" w:rsidRPr="00F00EE6" w:rsidRDefault="00A701F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</w:pPr>
      <w:r w:rsidRPr="00F00EE6">
        <w:t xml:space="preserve">Модуль 9.   Тема:   «Современная жизнь»      </w:t>
      </w:r>
      <w:r w:rsidR="00720BA3">
        <w:t>(</w:t>
      </w:r>
      <w:r w:rsidRPr="00F00EE6">
        <w:t>8 часов</w:t>
      </w:r>
      <w:r w:rsidR="00720BA3">
        <w:t>)</w:t>
      </w:r>
    </w:p>
    <w:p w:rsidR="00A701FC" w:rsidRPr="00F00EE6" w:rsidRDefault="00A701FC" w:rsidP="00720BA3">
      <w:pPr>
        <w:pStyle w:val="a5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F00EE6">
        <w:lastRenderedPageBreak/>
        <w:t xml:space="preserve">Модуль 10. Тема: «Каникулы»    </w:t>
      </w:r>
      <w:r w:rsidR="00720BA3">
        <w:t>(</w:t>
      </w:r>
      <w:r w:rsidRPr="00F00EE6">
        <w:t>7 часов</w:t>
      </w:r>
      <w:r w:rsidR="00720BA3">
        <w:t>)</w:t>
      </w:r>
    </w:p>
    <w:p w:rsidR="00C731AF" w:rsidRPr="00720BA3" w:rsidRDefault="00C731AF" w:rsidP="00720BA3">
      <w:pPr>
        <w:shd w:val="clear" w:color="auto" w:fill="FFFFFF"/>
        <w:spacing w:after="1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BA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КАЛЕНДАРНО-ТЕМАТИЧЕСКОЕ ПЛАНИРОВАНИЕ</w:t>
      </w:r>
    </w:p>
    <w:p w:rsidR="00C731AF" w:rsidRPr="00BC22F9" w:rsidRDefault="00C731AF" w:rsidP="00720BA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8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8"/>
        <w:gridCol w:w="1669"/>
        <w:gridCol w:w="32"/>
        <w:gridCol w:w="1949"/>
        <w:gridCol w:w="35"/>
        <w:gridCol w:w="3262"/>
        <w:gridCol w:w="3968"/>
        <w:gridCol w:w="3968"/>
      </w:tblGrid>
      <w:tr w:rsidR="00C731AF" w:rsidRPr="00BC22F9" w:rsidTr="00720BA3">
        <w:trPr>
          <w:trHeight w:val="288"/>
        </w:trPr>
        <w:tc>
          <w:tcPr>
            <w:tcW w:w="579" w:type="dxa"/>
            <w:vMerge w:val="restart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87" w:type="dxa"/>
            <w:gridSpan w:val="2"/>
            <w:vMerge w:val="restart"/>
          </w:tcPr>
          <w:p w:rsidR="00C731AF" w:rsidRPr="00BC22F9" w:rsidRDefault="00C731AF" w:rsidP="00720BA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1" w:type="dxa"/>
            <w:gridSpan w:val="2"/>
            <w:vMerge w:val="restart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Решаемые</w:t>
            </w:r>
          </w:p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проблемы</w:t>
            </w:r>
          </w:p>
        </w:tc>
        <w:tc>
          <w:tcPr>
            <w:tcW w:w="11233" w:type="dxa"/>
            <w:gridSpan w:val="4"/>
            <w:tcBorders>
              <w:bottom w:val="single" w:sz="4" w:space="0" w:color="auto"/>
            </w:tcBorders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Планируемые результаты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</w:tr>
      <w:tr w:rsidR="00720BA3" w:rsidRPr="00BC22F9" w:rsidTr="00720BA3">
        <w:trPr>
          <w:trHeight w:val="254"/>
        </w:trPr>
        <w:tc>
          <w:tcPr>
            <w:tcW w:w="579" w:type="dxa"/>
            <w:vMerge/>
            <w:tcBorders>
              <w:bottom w:val="single" w:sz="4" w:space="0" w:color="000000"/>
            </w:tcBorders>
          </w:tcPr>
          <w:p w:rsidR="00720BA3" w:rsidRPr="00BC22F9" w:rsidRDefault="00720BA3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"/>
            <w:vMerge/>
            <w:tcBorders>
              <w:bottom w:val="single" w:sz="4" w:space="0" w:color="000000"/>
            </w:tcBorders>
          </w:tcPr>
          <w:p w:rsidR="00720BA3" w:rsidRPr="00BC22F9" w:rsidRDefault="00720BA3" w:rsidP="00720BA3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1" w:type="dxa"/>
            <w:gridSpan w:val="2"/>
            <w:vMerge/>
            <w:tcBorders>
              <w:bottom w:val="single" w:sz="4" w:space="0" w:color="000000"/>
            </w:tcBorders>
          </w:tcPr>
          <w:p w:rsidR="00720BA3" w:rsidRPr="00BC22F9" w:rsidRDefault="00720BA3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gridSpan w:val="2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20BA3" w:rsidRPr="00BC22F9" w:rsidRDefault="00720BA3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Предметные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0BA3" w:rsidRPr="00BC22F9" w:rsidRDefault="00720BA3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Метапредметные УУД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</w:tcBorders>
          </w:tcPr>
          <w:p w:rsidR="00720BA3" w:rsidRPr="00BC22F9" w:rsidRDefault="00720BA3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</w:p>
        </w:tc>
      </w:tr>
      <w:tr w:rsidR="00C731AF" w:rsidRPr="00BC22F9" w:rsidTr="00720BA3">
        <w:trPr>
          <w:trHeight w:val="333"/>
        </w:trPr>
        <w:tc>
          <w:tcPr>
            <w:tcW w:w="579" w:type="dxa"/>
            <w:tcBorders>
              <w:bottom w:val="single" w:sz="4" w:space="0" w:color="auto"/>
            </w:tcBorders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</w:tcPr>
          <w:p w:rsidR="00C731AF" w:rsidRPr="00BC22F9" w:rsidRDefault="00024189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</w:tcPr>
          <w:p w:rsidR="00C731AF" w:rsidRPr="00BC22F9" w:rsidRDefault="00024189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7" w:type="dxa"/>
            <w:gridSpan w:val="2"/>
            <w:tcBorders>
              <w:bottom w:val="single" w:sz="4" w:space="0" w:color="auto"/>
            </w:tcBorders>
          </w:tcPr>
          <w:p w:rsidR="00C731AF" w:rsidRPr="00BC22F9" w:rsidRDefault="00024189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C731AF" w:rsidRPr="00BC22F9" w:rsidRDefault="00024189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8" w:type="dxa"/>
            <w:tcBorders>
              <w:bottom w:val="single" w:sz="4" w:space="0" w:color="auto"/>
            </w:tcBorders>
          </w:tcPr>
          <w:p w:rsidR="00C731AF" w:rsidRPr="00BC22F9" w:rsidRDefault="00024189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731AF" w:rsidRPr="00BC22F9" w:rsidTr="00C731AF">
        <w:trPr>
          <w:trHeight w:val="279"/>
        </w:trPr>
        <w:tc>
          <w:tcPr>
            <w:tcW w:w="154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731AF" w:rsidRPr="00720BA3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«Вводный курс»       13 часов.</w:t>
            </w:r>
          </w:p>
        </w:tc>
      </w:tr>
      <w:tr w:rsidR="008E6E35" w:rsidRPr="00BC22F9" w:rsidTr="00720BA3">
        <w:trPr>
          <w:trHeight w:val="1573"/>
        </w:trPr>
        <w:tc>
          <w:tcPr>
            <w:tcW w:w="5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Англо-говорящие страны.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 знамениты Великобритания, США, Австралия, Новая Зеландия? Зачем мы учим английский язык?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90909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color w:val="090909"/>
                <w:sz w:val="24"/>
                <w:szCs w:val="24"/>
                <w:lang w:eastAsia="ru-RU"/>
              </w:rPr>
              <w:t>Научиться рассказывать о том, зачем изучать английский язык, называть известных людей, употреблять интернациональные слова.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90909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color w:val="090909"/>
                <w:sz w:val="24"/>
                <w:szCs w:val="24"/>
                <w:lang w:val="en-US" w:eastAsia="ru-RU"/>
              </w:rPr>
              <w:t>Internet, travel, business, make friends, Queen’s guard.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color w:val="090909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возможность различных позиций других людей, уметь формулировать собственное мнение.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3968" w:type="dxa"/>
            <w:tcBorders>
              <w:lef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учебной деятельности и формирование личностного смысла учения.</w:t>
            </w:r>
          </w:p>
        </w:tc>
      </w:tr>
      <w:tr w:rsidR="008E6E35" w:rsidRPr="00BC22F9" w:rsidTr="00720BA3">
        <w:trPr>
          <w:trHeight w:val="1999"/>
        </w:trPr>
        <w:tc>
          <w:tcPr>
            <w:tcW w:w="597" w:type="dxa"/>
            <w:gridSpan w:val="2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алфавит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A-H.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и пишутся буквы английского алфавита?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букв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буквы английского алфавита (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читать слова, начинающиеся с этих букв.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apple, ball, book, cap, cat, date, doll, egg, eraser, flag, fox, game, girl, hand, hat, read, right, sing, song, wrong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Hello! Hi! What’s your name? My name’s…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ant, garlic, listen, reading rules.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произносить и различать на слух звуки английского языка, соблюдать правильное ударение в словах и фразах.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968" w:type="dxa"/>
            <w:tcBorders>
              <w:lef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8E6E35" w:rsidRPr="00BC22F9" w:rsidTr="00720BA3">
        <w:trPr>
          <w:trHeight w:val="1972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алфавит. I-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и пишутся буквы английского алфавита?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букв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буквы английского алфавита (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читать слова, начинающиеся с этих букв.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color w:val="090909"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jam, lemon, listen, orange, pen, say, write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Nice to meet you.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ink, kite, melon, nest, queen, robot.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произносить и различать на слух звуки английского языка, соблюдать правильное ударение в словах и фразах.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tabs>
                <w:tab w:val="left" w:pos="0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8E6E35" w:rsidRPr="00BC22F9" w:rsidTr="00720BA3">
        <w:trPr>
          <w:trHeight w:val="1999"/>
        </w:trPr>
        <w:tc>
          <w:tcPr>
            <w:tcW w:w="597" w:type="dxa"/>
            <w:gridSpan w:val="2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алфавит.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S-Z.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и пишутся буквы английского алфавита?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букв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—z. 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буквы английского алфавита (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—z), читать слова, начинающиеся с этих букв.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box, snake, train, window, zebra.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are you?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I’m fine, thanks.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Goodbye. See you later.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uniform, vet, yatch.</w:t>
            </w:r>
          </w:p>
        </w:tc>
        <w:tc>
          <w:tcPr>
            <w:tcW w:w="3968" w:type="dxa"/>
            <w:tcBorders>
              <w:righ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произносить и различать на слух звуки английского языка, соблюдать правильное ударение в словах и фразах.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адекватно оценивать правильность выполнения действия и вносить необходимые коррективы.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968" w:type="dxa"/>
            <w:tcBorders>
              <w:left w:val="single" w:sz="4" w:space="0" w:color="auto"/>
            </w:tcBorders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0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алфавит.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и пишутся буквы английского алфавита? Как представить своего друга? Как спросить где живет человек?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писать буквы английского алфавита, использовать в диалоге фразы-клише.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friend, letter, new, notebook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Where are you from?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I’m from …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Пассивная лексика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произносить и различать на слух звуки английского языка, соблюдать правильное ударение в словах и фразах.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ствами предъявления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5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6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Цифры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10.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посчитать от 1 до 10?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написать свое имя по-английски?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Научиться читать и писать названия цифр, писать своё имя по-английски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one, two, three, four, five, six, seven, eight, nine, ten, count, number, plus, minus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equal(s)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речевые средства для решения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знаково-символические модели.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597" w:type="dxa"/>
            <w:gridSpan w:val="2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назвать цвета по-английски?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Научиться называть и писать названия цветов по-английски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black, blue, brown, green, grey, orange, pink, purple, red, yellow, white, colour, sun, sky, cloud, bird, house, tree, grass, flower.</w:t>
            </w:r>
          </w:p>
          <w:p w:rsidR="008E6E35" w:rsidRPr="00720BA3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can, rainbow.</w:t>
            </w:r>
          </w:p>
        </w:tc>
        <w:tc>
          <w:tcPr>
            <w:tcW w:w="3968" w:type="dxa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речевые средства для решения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знаково-символические модели.</w:t>
            </w:r>
          </w:p>
        </w:tc>
        <w:tc>
          <w:tcPr>
            <w:tcW w:w="3968" w:type="dxa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Общеупотребимые глаголы.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том, где находишься? Как рассказать, что ты делаешь в течение дня?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рассказывать о своих действиях и о своем местонахождении.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climb, draw, eat, look, run, sleep, speak, walk, write, gym, school, shop, garden, park, supermarket, café, museum.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речевые средства для решения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устной форме.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принадлежности.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школьные принадлежности мы используем?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называть школьные принадлежности.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 лексика: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desk, pencil, case, eraser, ruler, blackboard, chair, sharpener, book, school bag.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crayon, glue, paperclips.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единицы, обслуживающие ситуа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цию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Принятие и освоение социальной роли обучающегося, развитие мотивов учебной деятельности и форми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рование личностного смысла учения.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9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Фразы, употребляемые на уроке.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фразы учитель употребляет на уроке?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на слух фразы, употребляемые учителем на уроке.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Close your books.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Open your books.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 to page 9, please.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Come to the blackboard, please.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Read, please.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Listen, please.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Stand up, please.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Sit down, please.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 quiet!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don’t understand.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речевые средства для решения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речевого высказывания в устной форме.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рабочей тетрадью.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языкового материала модуля 1.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сотрудничество с учителем и со сверстниками.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основ морали (ответственность, честность, взаимопомощь).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выходы из спорных ситуаций.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рабочей тетрадью.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языкового материала модуля 1.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Распознавать и употреблять в речи изученные лексические единицы и грамматиче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ские явления.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сотрудничество с учителем и со сверстниками.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сравнения и анализа.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основ морали (ответственность, честность, взаимопомощь).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находить выходы из спорных ситуаций.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№1 по теме «Алфавит, цифры, цвета»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усвоения языкового материала модуля 1.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применять приобретенные знания, умения и навыки в конкретной деятельности. 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овладеть начальными формами познавательной и личностной рефлексии.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1.    Тема: «Школьные дни»     10 часов.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14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Школьные предметы.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предметы, которые мы изучаем в школе? 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называть школьные предметы.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 лексика: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English, Maths, Science, History, Art, Geography, Music, Information Technology, Physical Education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позицию, аргументировать.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целеполагание, включая постановку новых целей, преобразование практической задачи в познавательную.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необходимой информации для выполнения учебных заданий.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учебно-познавательного интереса к новому учебному материалу и способам выполнения нового задания.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15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Школьное расписание.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расписании уроков? Как правильно употреблять неопреде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ленный артикль?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Научиться составлять расписание уроков, уметь употреблять неопределенный артикль.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room, bring, dictionary, need, second hand, sale, low prices.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цели и задачи учебной деятельности, находить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способов решения творческой проблемы.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любознательности, активности и заинтересованности в приобретении новых знаний и способность их проявить творчески.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16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§1б.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Числительные 11 – 20.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и пишутся числительные 11 – 20? Как спросить и ответить на вопрос «Сколько тебе лет»?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и записывать числительные 11 – 20.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запрашивать информацию и отвечать на вопросы.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eleven, twelve, thirteen, fourteen, fifteen, sixteen, seventeen, eighteen, nineteen, twenty.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old is Ann?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She is …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единицы, обслуживающие ситуацию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17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§1б.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местоимения. Глагол «быть».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личные местоимения есть в английском языке? Как спрягается глагол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be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(быть)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личные местоимения, глагол «быть» в утвердительной, вопросительной и отрицательной формах во всех лицах и числах.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I, you, he, she, it, we, they.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am / I am not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He/she/it is  - isn’t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You/we/they are  - aren’t 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запрашивать и давать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образцу при выполнении упражнений.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выраженной устойчивой учебно-познавательной мотивации учения, навыков переноса знаний в новую ситуацию.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18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§1в.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школьные предметы.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случаях слова пишутся с большой буквы? Как развивать навыки аудирования? Как заполнить анкету по выбору учебных предметов?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извлекать информацию из анкеты, познакомится с правилами употребления заглавных букв, уметь понимать небольшие тексты на слух, заполнить анкету по выбору учебных предметов.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Secondary school,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class is he in?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subject does he do?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choice form, capital letter, full stop.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Действовать по образцу при выполнении упражнений. Находить необ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ходимую информацию в тексте.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19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§1г.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 в Англии.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какие ступени разделена образовательная система Великобритании?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составить таблицу ступеней образовательной системы России?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Познакомится с образовательной системой Великобритании, научиться составлять таблицы по образцу.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Primary school, secondary school, sixth form college, university.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diagram, culture, corner, education system, type.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цели и задачи учебной деятельности. Уметь взаимодействовать со сверстниками.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сравнение, классификация.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Уважение к истории, культуре страны изучаемого языка, формирование целостного, социально-ориентированного взгляда на мир.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20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§1д.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Приветствия.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поприветствовать другого человека в различное время суток? Как читается буква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открытом и закрытом слогах? Как читается буквосочетание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приветствовать другого человека в различное время суток, знать правила чтения буквы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morning!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afternoon!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evening!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 night!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See you (later).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See you tomorrow!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речевые средства для решения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учебные действия в материализованной, громкоречевой форме.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речевого высказывания в устной форме.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выраженной устойчивой учебно-познавательной мотивации учения, этических норм поведения.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21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§1е. 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Работаем в команде.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работы существуют на уроке?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tabs>
                <w:tab w:val="num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говорить о работе в парах, уметь выдвигать гипотезу.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ask, share, smile, thank, think, work.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citizenship, mime, alone, in groups, in pairs.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гипотез и их обоснование.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сотрудничества со сверстниками.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22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§1ж. 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рабочей тетрадью.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языкового материала.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самостоятельно оценить свои успехи в изучении языка?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взаимный контроль в совместной деятельности.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формами познавательной и личностной рефлексии.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6E35" w:rsidRPr="00BC22F9" w:rsidRDefault="008E6E35" w:rsidP="00720BA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мотивации к самосовершенствованию, формирование границ собственного знания и «незнания».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23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теме «Школьные дни».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6"/>
        </w:trPr>
        <w:tc>
          <w:tcPr>
            <w:tcW w:w="15480" w:type="dxa"/>
            <w:gridSpan w:val="9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2.   Тема: «Я и мой мир»   11 часов.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24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 национальности.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страны? Как называть людей, которые живут там?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названия стран и национальностей, уметь работать с картой мира, уметь использовать изученные ЛЕ в речи.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American, British, Canadian, English, French, Italian, Japanese, live, love, Russian.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brilliant, cartoon characters, evil, nationality, people, next door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мотивов учебной деятельности, личностного смысла учения, основ российской гражданской идентичности.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Глагол «иметь».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прочитать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анонс к фильму?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том, что есть / нет в портфеле?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своем любимом мультипликационном герое?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пользоваться слова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рем учебника, понимать прочитанный текст, знать спряжение глагола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BC22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have</w:t>
            </w:r>
            <w:r w:rsidRPr="00BC22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got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», уметь рассказать о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своем любимом мультипликационном герое.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amazing,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stop, quiet, bite, power, strong,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fast, enemy, watch.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содержание текста, формулировать собственное мнение.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осваивать способы решения проблем творческого и поискового характера.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существенную информацию из текстовых сообщений.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социальной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3"/>
        </w:trPr>
        <w:tc>
          <w:tcPr>
            <w:tcW w:w="597" w:type="dxa"/>
            <w:gridSpan w:val="2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26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§2б.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вещи.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вещи, которыми мы пользуемся каждый день? Что такое интернациональные слова?</w:t>
            </w:r>
          </w:p>
        </w:tc>
        <w:tc>
          <w:tcPr>
            <w:tcW w:w="3262" w:type="dxa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рассказывать о своих  вещах, уметь использовать изученные ЛЕ в речи.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skateboard, helmet, basketball, gloves, bicycle, trainers, cap, guitar, digital camera, scarf, watch, handbag, teddy bear.</w:t>
            </w:r>
          </w:p>
        </w:tc>
        <w:tc>
          <w:tcPr>
            <w:tcW w:w="3968" w:type="dxa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договариваться о распределении ролей в совместной деятельности, осуществлять взаимный контроль.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выделенные учителем ориентиры действия в новом учебном материале.</w:t>
            </w:r>
          </w:p>
          <w:p w:rsidR="008E6E35" w:rsidRPr="00BC22F9" w:rsidRDefault="008E6E35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  <w:shd w:val="clear" w:color="auto" w:fill="auto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27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§2б. 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Множественное число существительных.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образуется множественное число существительных? Как читать окончание существительного во множественном числе? Как употреблять указательные местоимения?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существительные во множественном числе, указательные местоимения, уметь распознавать в речи изученные ЛЕ.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child-children, foot-feet, tooth-teeth, woman-women, man-men, mouse-mice.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учебные действия в материализованной и умственной форме.</w:t>
            </w:r>
          </w:p>
          <w:p w:rsidR="008E6E35" w:rsidRPr="00BC22F9" w:rsidRDefault="008E6E35" w:rsidP="00720BA3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информации для выполнения учебных заданий.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28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§2в. 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Моя коллекция.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 посчитать от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 до 100? Как спросить и ответить о возрасте? Как рассказать о своей коллекции?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считать до 100, распо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знавать в речи изученные ЛЕ, находить в тексте необходимую информацию, рассказывать о своей коллекции.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but, collection, nice, picture, stamp.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age, album, because, coin, easy, feel, great.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использовать в речи лексические единицы обслуживающие ситуацию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сообщения в письменной форме.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мотивов учебной деятель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ности, формирование личностного смысла учения, развитие самооценки личности.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29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§2в. 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«Моя коллекция».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Веллингтон.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представить свой проект перед классом?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находится город Веллингтон?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представлять проект перед классом, вставлять в текст пропущенные слова, отвечать на вопросы после текста.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country, town, city, go shopping, capital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souvenirs, people, place.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33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основами смыслового чтения познавательных текстов, уметь выделять необходимую информацию.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мир, эстетических потребностей, ценностей, чувств.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30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§2г.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в Великобритании. Сувениры.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каких стран состоит Великобритания? Как называются люди, живущие в них? Какие сувениры можно купить в Великобритании?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картой (извлекать необходимую информацию), читать про себя небольшие познавательные тексты, знать национальности людей, проживающих в Великобритании, уметь рассказывать о сувенирах из России.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buy, map, Northen Irish, popular, Scotish, souvenir, tartan.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cow, double decker, dragon,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holiday, mug, pin, shamrock, stuffed toy, Union Jack, Welsh.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потребности и умений выражать себя в различных доступных и наиболее привлекательных для ученика видах творческой деятельности, уважения к мировой истории и культуре.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5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31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§2д.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Идем в магазин.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купить в магазине сувенир? Как читается буква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открытом и закрытом слогах?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распознавать на слух английские слова и фразы, вести диалог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ситуации бытового общения (в магазине), читать букву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открытом и закрытом слогах.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 лексика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bell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shirt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umbrella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Here you are. How about …? How much is it? I want to buy …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That’s a good idea.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customer, key ring, shop assistant, thermos flask,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can I help you?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строить понятные для партнера высказывания.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речевого высказывания в устной форме.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навыков сотрудничества со взрослыми и сверстниками в разных социальных ситуациях.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32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§2е. 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Англо – говорящие страны.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каких странах говорят на английском языке? Где находятся эти страны? Как называются их столицы? Как работать с картой?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англо-говорящие страны и их столицы, работать с картой.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awful, capital, continent, English-speaking countries.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hole, quiz.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объекта с целью выделения необходимой информации.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целостного, социально-ориентированного взгляда на мир.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33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§2ж. 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рабочей тетрадью.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языкового материала.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самостоятельно оценить свои успехи в изучении языка?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взаимный контроль в совместной деятельности.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формами познавательной и личностной рефлексии.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мотивации к самосовершенствованию, формирование границ собственного знания и «незнания».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34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№2 по теме «Я и мой мир».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C731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98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3.   Тема:  «Мой дом – моя крепость»     10 часов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35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§3а. 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комнаты в доме? Как посчитать предметы по порядку?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ЛЕ по теме «Дом» и «Порядковые числительные», использовать изученные ЛЕ и грамматические явления в речи. 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bathroom, bedroom, dining room, first, flat, floor, ground floor, hall, kitchen, lift, living room, second, third, block of flats.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развитие навыков сотрудничества  со сверстниками.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36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жилья.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жилья существуют? Как читать тексты познавательного характера? Как рассказать о своей квартире / доме?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говорить о разных типах жилья, уметь заполнять пропуски в тексте после прослушивания аудиозаписи, рассказать о своей квартире.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price, sale, step, swimming pool.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architect, unusual, water tower, keep fit, view. 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формулировать собственное мнение и позицию.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поиска необходимой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для решения учебной задачи.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37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§3б.  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Комнаты. Мебель.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предметы в разных комнатах? Как предсказать содержание диалога по первым репликам?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предметы, находящиеся в разных комнатах, читать диалог по ролям, соблюдая правила чтения и интонацию, извлекать необходимую информацию из текста.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</w:p>
          <w:p w:rsidR="008E6E35" w:rsidRPr="00BC22F9" w:rsidRDefault="008E6E35" w:rsidP="00720BA3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bed, wardrobe, lamp, desk, bookcase, books, carpet, mirror, washbasin, toilet, bath, sink, cooker, fridge, chair, table, armchair, painting, window, sofa, coffee table.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Really?, furniture, sounds great!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формирование границ собственного знания и «незнания».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2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38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§3б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Грамматический оборот «там есть».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спросить и сказать, что есть / нет в комнате? Как сказать, чей это предмет?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информацию и отвечать на вопросы. Использовать в речи изученные ЛЕ и грамматические явления.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There is / isn’t / Is there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There are / aren’t / Are there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my, your, his, her, its, our, their.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use, singular, plural, question.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необходимую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структурирование знаний.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 и формирование личностного смысла учения.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39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§3в.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спальня.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сказать, где находится предмет? Как делать предположения относительно содержания текста? Как описать свою комнату?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предлоги места, уметь выдвигать предположения относительно содержания текста, запрашивать информацию и давать краткие ответы, рассказать о своей комнате.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 player, computer, wall, I like … very much.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call, everything, poster,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Where exactly is it?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элементарный диалог-расспрос.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гипотез и их обоснование.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40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§3г.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Типичный английский дом.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выглядит и что есть в типичном английском доме? Как дополнить текст недостающими словами? Как нарисовать план типичного российского дома?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рассказывать о типичном английском доме, уметь заполнять пропуски в тексте на основе прослушанной записи, работать с планом, нарисовать план.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: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downstairs, inside, outside, plan, upstairs.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all, another, back garden, central heating, fireplace, front garden, semi-detached, typical.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720BA3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сериацию и классификацию по заданным критериям.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знаний,  основ гражданской идентичности.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72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41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§3д. </w:t>
            </w:r>
          </w:p>
          <w:p w:rsidR="008E6E35" w:rsidRPr="00BC22F9" w:rsidRDefault="008E6E35" w:rsidP="00720BA3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Описание дома.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спросить и ответить на вопросы по теме «Дом»? Как читается буквосочетание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оо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развивать навыки аудирования?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запрашивать и давать информацию в ситуации бытового общения (Дом), познакомиться с правилами чтения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оо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примере знакомых слов.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 xml:space="preserve">big, key,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Here we are.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It’s great.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Take a look.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quite.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42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§3е.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Тадж Махал.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интересен Тадж Махал? Как составить рассказ о знаменитом здании в России?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основную информацию о Тадж Махале, находить в тексте необходимую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building, world, in the centre.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admire, design, dome, marble,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minaret, pearl, palace, precious, shine, stone, wonder, be made of.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сериацию и классификацию по заданным критериям.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целостного, социально-ориентированного взгляда на мир, основ гражданской идентичности, осознание своей принадлежности к культуре Родины на осознании «Я» как гражданин России.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43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§3ж. 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рабочей тетрадью. 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языкового материала.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самостоятельно оценить свои успехи в изучении языка?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выполнять алгоритм проведения самопроверки, уметь распознавать изученные ЛЕ и грамматические явления.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взаимный контроль в совместной деятельности.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вносить коррективы в действие после его завершения на основе его оценки и с учетом сделанных ошибок.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формами познавательной и личностной рефлексии.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мотивации к самосовершенствованию, формирование границ собственного знания и «незнания».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44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 по теме «Описание дома».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4.  Тема: «Семейные узы»    9 часов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45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семья.</w:t>
            </w:r>
          </w:p>
          <w:p w:rsidR="008E6E35" w:rsidRPr="00BC22F9" w:rsidRDefault="008E6E35" w:rsidP="00720BA3">
            <w:pPr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члены семьи? Как извлекать необходимую информацию из текста?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названия членов семьи, уметь извлекать необходимую информацию из текста, прогнозировать содержание текста.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baby, boy, brother, clever, dad, dance, family, friendly, father, funny, grandpa, grandma, grandparents, hobby, kind, mother, pilot, sister.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diary, cool, naughty, cookies, burn, sweet, noisy, yet.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развитие навыков сотрудничества  со сверстниками.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46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§4а. 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 Местоимения.</w:t>
            </w:r>
          </w:p>
          <w:p w:rsidR="008E6E35" w:rsidRPr="00BC22F9" w:rsidRDefault="008E6E35" w:rsidP="00720BA3">
            <w:pPr>
              <w:spacing w:after="0" w:line="240" w:lineRule="auto"/>
              <w:ind w:left="-12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части речи? Как сказать о том, что мы умеем / не умеем делать?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употребляются личные местоимения в объектном падеже?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выводить правило из примеров, уметь определять часть речи, употреблять личные местоимения в объектном падеже и притяжательные прилагательные.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noun, verb, adjective, adverb, can, me, you, him, her, it, us, them.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анализа и синтеза.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мотивов учебной деятельности, формирование личностного смысла учения, развитие навыков сотрудничества  со сверстниками.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2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47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§4б.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есть кто?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герои популярных зарубежных мультиков? Как описать внешность? Как спросить и дать личную информацию? 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описывать внешность, запрашивать и давать информацию в ситуации бытового общения (личная информация).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ear, eye, fair, fat, hair, long, mouth, nose, plump, short, tall, thin.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appearance, facial features, height, build.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необходимую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 коммуникации строить понятные для партнера высказывания.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48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§4б.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Притяжательный падеж существительных.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сказать, кому что принадлежит? Как образуется повелительное наклонение? Как дополнить диалог репликами? Как описать своего друга?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дополнять диалог недостающими репликами, употреблять существительные в притяжательном падеже, употреблять повелительное наклонение, рассказать о внешности своего друга.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classmate, over there.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description, whose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анализа и синтеза.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участия в учебной деятельности по овладению английским языком и осознание её значимости для личности учащегося.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19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49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§4в.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Знаменитые люди.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знаменитом человеке? Как развивать навыки аудирования?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читать текст анкеты, уметь заполнять анкету информацией из прочитанного текста, составить рассказ, опираясь на информацию анкеты, различать на слух английские слова и фразы.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cooking, dancing, painting, person, singer, singing, young.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full name, grace, guess, jazz, place, profile, voice.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монологическое высказывание.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потребность в самовыражении и самореализации, социальном признании.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50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§4г.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Симпсоны – ТВ семья.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такие Симпсоны? Как соотнести текстовое описание с картинкой?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изученные ЛЕ в тексте, заполнять пропуски в тексте, запрашивать и давать информацию по прочитанному.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cook, drink, eat, slim,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are they like?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comic book, patient, saxophone, show, all over the world, be afraid of,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do they look like?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Запрашивать и давать необходимую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анализа и синтеза.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51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§4д.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Аудирование. Внешность людей.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спросить о внешности человека? Как описать внешность человека?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развивать навыки аудирования? Как читаются буквы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 читают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ся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wh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ee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ea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запрашивать и давать информацию в ситуации бытового общения (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Внешность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познакомиться с правилами чтения на примере знакомых слов.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now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pretty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 well.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собов решения задач.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52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§4е.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Стих «Моя семья»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сравнить людей с животными? Какие прилагательные можно использовать для описания животных?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Познакомиться со способами сравнения людей с животными, уметь находить рифмующиеся слова.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busy, playful, proud, quiet, wise, gentle, strong, stubborn, slow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as … as …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bee, kitten, lamb, mule, owl, ox, peacock, snail.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53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№ 3 по теме 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«Семья».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4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 5.    Тема: «Мир животных»   8 часов.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66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54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Индии.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страны Азии? Какие животные там живут? Как изучать новые слова? Как образуется простое настоящее время?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некоторые азиатские страны и животных, которые там обитают, распределять слова по смысловым категориям, понимать содержание прочитанного текста и находить необходимую информацию, употреблять простое настоящее время.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lion, camel, elephant, leopard, crocodile, rhino, deer, cobra, India, Pakistan, Nepal, China.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stripe, hide, hunt, dangerous, heavy, trunk, horn, alone, mud.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содержание прочитанного текста.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Овладевать логическими действиями сериации и классификации.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55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§5б.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зоопарке.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некоторые части тела животных? Как описать животное? 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описывать животных, распознавать и употреблять изученные ЛЕ и грамматические явления.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beak, fur, hear, leg, neck, paw, peacock, penguin, tail, thick, wild, wing.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feather, mane, otter, tusk.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56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§5б. </w:t>
            </w:r>
          </w:p>
          <w:p w:rsidR="008E6E35" w:rsidRPr="00BC22F9" w:rsidRDefault="008E6E35" w:rsidP="00720BA3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 настоящее время.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образуется и употребляется простое настоящее время? Как составить письменный рассказ о диком животном?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простое настоящее время, уметь заполнять пропуски в тексте, на основе прослушанной аудиозаписи.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day out, address, opening times, ticket, adult.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возможность различных позиций других людей.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синтеза и анализа.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7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57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§5в.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домашние животные? Как написать сообщение на форум?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«Домашние животные», научиться применять приобретенные знания, умения, навыки в конкретной деятельности.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cow, dog, duck, goldfish, hen, pet, rabbit, sheep, tortoise.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budgie, farm animals, goat, goose, guinea pig, guy, list, notify, all day long, talk online.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58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§5г.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Коала.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можно рассказать о коале? Как кратко записать информацию? 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рассказывать о коале, заполнять информационную карточку, применять приобретенные знания, умения, навыки в конкретной деятельности.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koala, leaf, little, round, sharp, soft.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720BA3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eucalyptus, fact file, furry, get, liquid, mammal, marsupial, mean, need, zoologist.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осуществлять взаимодействие с партнером.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0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59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§5д.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ветеринара.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сказать, у кого что болит? Как читаются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ea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ir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ur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 развивать навыки диалогической речи?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запрашивать и давать информацию в ситуации бытового общения (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 ветеринара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познакомиться с правилами чтения на примере знакомых слов.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broken, earache, parrot, problem, toothache, vet, visit, be ill,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What’s the matter?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What’s wrong?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breast, breath, fleas, health.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общения, чувств сострадания и сопереживания.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60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§5е. </w:t>
            </w:r>
          </w:p>
          <w:p w:rsidR="008E6E35" w:rsidRPr="00BC22F9" w:rsidRDefault="008E6E35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Чтение. Жизнь насекомых.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насекомые? Как работать с текстами научного характера?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новые ЛЕ и уметь употреблять их в речи, уметь работать с текстами научного характера и извлекать из них информацию.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call, important, insect, life, million.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antenna, beetle, butterfly, buzz around, dead, dragonfly, fly, grasshopper, ladybird, mosquito, wasp. 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любознательности, активности и заинтересованности в приобретении новых знаний.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61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 по теме «Животные».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2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6.   Тема: «Распорядок дня» 9 часов.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62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Распорядок дня.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различные части суток? Как спросить и ответить, который час? Как рассказать о своем распорядке дня?</w:t>
            </w: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рассказывать о распорядке дня, называть части суток, говорить который час.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clock, get up, late, wake up, at … o’clock, at home, do homework, do the shopping, have breakfast / lunch / dinner, get dressed, go jogging, go to bed, go to school, half past seven; Have you got the time, please? quarter past seven, quarter to seven, work on computer, in the morning, in the afternoon, in the evening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значимости изучения английского языка для личности учащегося, формирование адекватной позитивной самооценки.</w:t>
            </w:r>
          </w:p>
        </w:tc>
      </w:tr>
      <w:tr w:rsidR="008E6E35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94"/>
        </w:trPr>
        <w:tc>
          <w:tcPr>
            <w:tcW w:w="597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63</w:t>
            </w:r>
          </w:p>
        </w:tc>
        <w:tc>
          <w:tcPr>
            <w:tcW w:w="1701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§6а. 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Наречия частотности. Предлоги.</w:t>
            </w:r>
          </w:p>
        </w:tc>
        <w:tc>
          <w:tcPr>
            <w:tcW w:w="1984" w:type="dxa"/>
            <w:gridSpan w:val="2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наречия частотности существуют? Какие предлоги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употребляются, когда мы говорим о времени?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Уметь заполнять пропуски в тексте по смыслу, употреблять наречия частотности и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предлогов времени.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always, usually, often, sometimes, never.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acrobatics, action hero, archaeologist, daily routine, fight, at midnight, at night, at noon, for a while.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 в соответствии с ситуацией общения.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устанавливать причинно-следственные связи.</w:t>
            </w:r>
          </w:p>
        </w:tc>
        <w:tc>
          <w:tcPr>
            <w:tcW w:w="3968" w:type="dxa"/>
          </w:tcPr>
          <w:p w:rsidR="008E6E35" w:rsidRPr="00BC22F9" w:rsidRDefault="008E6E35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целостного, социально ориентированного взгляда на мир.</w:t>
            </w:r>
          </w:p>
          <w:p w:rsidR="008E6E35" w:rsidRPr="00BC22F9" w:rsidRDefault="008E6E35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37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ru-RU"/>
              </w:rPr>
              <w:lastRenderedPageBreak/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§6б. </w:t>
            </w:r>
          </w:p>
          <w:p w:rsidR="0079382F" w:rsidRPr="00BC22F9" w:rsidRDefault="0079382F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Место работы.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некоторые профессии?  Как называются некоторые места работы? Как обратиться к взрослому человеку?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ЛЕ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теме «Профессии, место работы» и уметь употреблять их в речи, уметь прогнозировать содержание диалога по ключевым фразам.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baker, café, doctor, drive, hospital, mechanic, nurse, paint, painter, postman, serve, taxi driver, waiter, repair.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ambulance, bakery, job, Mr, Ms, Mrs, wait.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 в соответствии с ситуацией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картины мира культуры как порождения трудовой предметно-преобразующей деятельности человека.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65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§6б.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длительное время.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сказать о том, что происходит в данный момент?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читается буквосочетание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ng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Распознавать и употреблять в речи настоящее длительное время, читать буквосочетание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ng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teacher, pilot, street.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осуществлять взаимодействие с партнером.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0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66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§6в.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рассказать о том, чем ты занимаешься на выходных? Как написать другу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электронное письмо?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Знать ЛЕ по теме «Выходной», уметь употреблять их в речи, уметь написать электронное письмо другу по образцу.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hard work, help, make phone calls, plant flowers, play with,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Have a good times!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boring, newspaper;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Drop me a line!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Great to hear from you!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That’s all for now.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Write back soon.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адекватной позитивной самооценки.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 67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§6г.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Достопримечательности Лондона.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Биг Бен.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знаменит Биг Бен? Как работать с текстом познавательного характера? Как рассказать о знаменитом памятнике?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interesting, know, wide, every year.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belfry, hour hand, landmark, minute hand, ton, top, tour guide, tourist attraction.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осуществлять взаимодействие с партнером.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своей этнической принадлежности и культурной идентичности на основе осознания «Я» как гражданина России.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62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68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§6д.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диалогов.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предложить что-либо? Как ответить на предложение?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читать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or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ar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запрашивать и давать информацию в ситуации бытового общения познакомиться с правилами чтения на примере знакомых слов.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free, go to the cinema, be tired, see you at … o’clock;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What/How about having a coffee?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Why don’t we go …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agree, respond, suggestion;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Sure, that’s a good idea.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73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69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§6е.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Солнечные часы.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можно определять время? Как сделать солнечные часы?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тексты научного характера и извлекать необходимую информацию.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 учащихся.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87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№4 по теме «Настоящее длительное время».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9382F" w:rsidRPr="00BC22F9" w:rsidRDefault="0079382F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ind w:left="-110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8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7.    Тема: «У природы нет плохой погоды» 9 часов.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§7а.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времена года? Как называются месяца? 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темам «Времена года, месяцы», уметь употреблять изученные ЛЕ в речи.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winter, spring, summer, autumn;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January, February, March, April, May, June, July, August, September, October, November, December;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year, month, season.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proverb, mind;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pick flowers, play in the snow,</w:t>
            </w:r>
            <w:r w:rsidR="00720BA3" w:rsidRPr="00720BA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rake leaves, go swimming.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 в соответствии с ситуацией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значимости изучения английского языка для личности учащегося, формирование адекватной позитивной самооценки.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t>72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§7а.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Говорим о погоде.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спросить и ответить о погоде? Как прочитать и написать сообщение в чат?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задавать вопросы о погоде и отвечать на них, читать сообщения в чате отвечать на них.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It’s hot / cold / freezing / raining / snowing / warm. The sun is shining. What’s the weather like in …?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chat log, screen, image, magazine, weather forecast, be fed up with …;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It’s fabulous / awful / terrible. You are lucky. 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возможность различных позиций других людей.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существенную информацию из текстов разного вида.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§7б.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называются предметы одежды? Как описать предмет одежды?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«Одежда», уметь употреблять изученные ЛЕ в речи, задавать вопросы о внешнем виде и отвечать на них.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blouse, skirt, high heels, cap, T-shirt, shorts, socks, trainers, scarf, gloves, jacket, trousers, boots, shirt, tie, coat, shoes, hat, raincoat, jumper, dress, suit, umbrella, bag.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How do I look in this?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 do you think of my dress?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 looks great / fabulous / terrible on you. It suits you perfectly.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лексические единицы в соответствии с ситуацией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значимости изучения английского языка для личности учащегося, формирование адекватной позитивной самооценки.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§7б.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настоящего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простого времени с настоящим длительным.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Какое время надо использовать для того,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чтобы сказать о привычных и рутинных событиях? Какое время надо использовать для того, чтобы сказать о том, что происходит сейчас?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читать диалог по ролям и извлекать необходимую информацию из прочи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танного, различать случаи употребления простого настоящего времени и настоящего длительного, выводить правило из примеров.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get on, on my way, all right, joke, hang up.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речевые средства для решения различных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коммуникативных задач.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логические действия анализа и синтеза.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мотивов учебной деятельности, формирование личностного смысла учения, развитие навыков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сотрудничества  со сверстниками.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75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§7в.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делать в разную погоду.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 можно заниматься на каникулах? Как читаются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ow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ou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Как написать открытку другу о своих каникулах?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употреблять изученные ЛЕ в речи, читать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ow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ou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написать открытку другу.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beach, enjoy, postcard, stay, sunbathe, go camping / skiing, have a picnic, make a snow man.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greeting, local club,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play golf;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See you soon.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ценностных ориентиров и смыслов учебной деятельности.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§7г.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Климат на Аляске.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рассказать об Аляске? Какую одежду надо надевать там в каждое время года? Как рассказать о погоде в разных регионах России и дать рекомендации об одежде?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изученные лексические единицы и грамматические явления, уметь осуществлять действия по образцу.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cool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jacket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pack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calm, climate, decide, long(short)-sleeved, temperature, vary, walking shoes, wool sweater, make sure.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осуществлять взаимодействие с партнером.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высказывание в устной и письменной форме, поиск необходимой информации в учебной литературе и интернете.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своей этнической принадлежности и культурной идентичности на основе осознания «Я» как гражданина России.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t>77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№5 по теме «Погода».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</w:t>
            </w: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8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§7д.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одежды.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вести диалог в магазине при покупке одежды? Чем различаются английские размеры одежды от российских?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запрашивать и давать информацию в ситуации бытового общения, познакомиться с правилами чтения на примере знакомых слов.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Have a nice day! Here you are. How can I help you? How much does it cost? Thank you. What size are you?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clothing sizes, customer, collar;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Any particular colour? I’m looking for...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79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§7е. 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о погоде.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заполнить пропуски в тексте? Как работать со стихотворением?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выразительно читать стихотворения и извлекать необходимую информацию.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sea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sky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wind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blow away, branch, go away, go up, land.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структурировать знания.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 учащихся.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8.     Тема: «Праздники»    8 часов.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80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§8а.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можно делать во время праздников? Как отмечают сбор урожая в разных странах мира?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«Праздники», уметь работать с текстами познавательного характера.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dress up, have street parades, light bonfires, set off fireworks, decorate the house, exchange gifts, have a family dinner, cook special food, harvest.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dictionary entry, Thanksgiving, celebrate, sauce, dessert, wheat, farmer, run free, variety, cookery.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уважения к мировой истории и культуре. Развитие познавательных интересов и учебных мотивов.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§8а.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Неисчисляемые и исчисляемые существительные.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существительные называются исчисляемыми / неисчисляемыми? Какие слова употребляются перед разными видами существительных?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различать исчисляемые и неисчисляемые существительные, употреблять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an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some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ними, различать на слух изученные слова и выражения.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rice, potato, biscuit, carrot.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countable / uncountable noun.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осознание своей этнической принадлежности и культурной принадлежности на основе сознания «Я» как гражданин России.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§8б.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Праздничная еда. Понятие «много».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называются некоторые продукты питания и емкости для их хранения? Как рассказать о количестве продуктов? 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ЛЕ по теме «Еда», говорить о количестве продуктов, различать на слух изученные слова и выражения.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bottle, bowl, box, bread, butter, cabbage, cereal, cherry, garlic, glass, grapes, meat, onion, sausage, strawberry, sugar.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carton, container, everything, jar, master chef, meal, packet, shopping list, tonight.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83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§8в. 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рождения.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празднуют день рождения в Великобритании, Китае и России? Как предложить что-либо? Как согласиться / отказаться?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читать текст про себя с полным пониманием содержания, извлекать из текста необходимую информацию.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balloon, bring, full of, money, sandwich, soup;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I’d love to …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 don’t think so.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Would you like …?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Chinese, crisps, envelope, good luck, mean, noodles, paper, stick, treat, unlucky.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существенную информацию из различных видов текста.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культурной принадлежности на основе сознания «Я» как гражданин России.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§8г.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Благодарения.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празднуют День Благодарения в США?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праздновании Дня Благодарения в США, употреблять в речи изученные лексические единицы и грамматические явления.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corn, Thanksgiving Day.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baseball, call, custom, fries, quiz, score.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способов решения проблем.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ориентированного взгляда на мир, уважения к обычаям и традициям разных народов мира.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7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§8д.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кафе.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заказать еду в кафе? Как читается буква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запрашивать и давать информацию в ситуации бытового общения, знать правила чтения буквы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chips, coke, fast food, menu, mineral water, order;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lastRenderedPageBreak/>
              <w:t>Enjoy your meal!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baked potato, beef, cashier, medium, takeaway, tuna, vanilla.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свое действие в соответствии с поставленной задачей и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t>86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§8е.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гигиены.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правила гигиены необходимо соблюдать? Как сделать листовку с правилами гигиены на кухне?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работать с текстами разных типов характера и извлекать необходимую информацию, выполнять действия по образцу.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интернет для решения учебных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 учащихся.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№6 по теме «Исчисляемые и неисчисляемые существительные».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9.      Тема:   «Современная жизнь»      8 часов.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§9а.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Идем за покупками.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виды магазинов существуют? Когда употребляется неопределенный / определенный артикль? 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«Магазины», уметь употреблять неопределенный и определенный артикль, распознавать изученные ЛЕ в речи.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bakery, chemist’s, florist’s, greengrocer’s, newsagent’s, record shop, sell, shoe shop,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shopping centre, mall.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Jeweller’s, fast food restaurant.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познавательных интересов и учебных мотивов.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lastRenderedPageBreak/>
              <w:t>89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§9а.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«быть» в простом прошедшем времени.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событиях, произошедших в прошлом? Как рассказать о своем любимом магазине?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Научиться употреблять глагол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to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be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простом прошедшем времени, рассказывать о своем любимом магазине.</w:t>
            </w:r>
          </w:p>
          <w:p w:rsidR="0079382F" w:rsidRPr="00BC22F9" w:rsidRDefault="0079382F" w:rsidP="00720BA3">
            <w:pPr>
              <w:spacing w:after="0" w:line="24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yesterday, ago, last,  was/were.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строить речевые высказывания в соответствии с задачами коммуникации.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мотивов учебной деятельности, личностного смысла учения.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§9б.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в городе. Прошедшее время правильных глаголов.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Куда можно пойти в свободное время?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сказать о том, что ты делал в прошлом? Как читать окончание –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ed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правильных глаголов в прошедшем времени?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употреблять правильные глаголы в простом прошедшем времени, читать окончание глаголов     –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ed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распознавать и употреблять в речи изученные ЛЕ и грамматические явления.</w:t>
            </w:r>
          </w:p>
          <w:p w:rsidR="0079382F" w:rsidRPr="00BC22F9" w:rsidRDefault="0079382F" w:rsidP="00720BA3">
            <w:pPr>
              <w:spacing w:after="0" w:line="24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adventure park, art gallery, concert hall, play, theatre, theme park.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advertise, candy floss, exhibition, museum, Net, queue, ride, roller coaster, royal.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выраженной устойчивой учебно-познавательной мотивации учения.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91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§9в.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Рецензия на фильм.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жанры фильмов существуют? Что такое рецензия на фильм? Как рассказать о фильме, который ты смотрел?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жанры фильмов, уметь читать текст про себя, осуществлять информационный поиск в словаре, рассказать о своем любимом фильме.</w:t>
            </w:r>
          </w:p>
          <w:p w:rsidR="0079382F" w:rsidRPr="00BC22F9" w:rsidRDefault="0079382F" w:rsidP="00720BA3">
            <w:pPr>
              <w:spacing w:after="0" w:line="24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action film, adventure film, become, comedy, hero, horror film,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romance, leading star, main character, miss, recommend.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 is worth seeing.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adult, animated, face, heading, plot, review.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монологическое высказывание.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уметь строить рассуждения в форме связи простых суждений об объекте.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выраженной устойчивой учебно-познавательной мотивации учения.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92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§9г. Лестер – сквер – центр отдыха в Лондоне.  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есть на Лестер сквер? Как сказать о том, что можно / нельзя делать? Как рассказать о знаменитом месте в одном из городов России?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вставлять слова в текст по смыслу, употреблять глагол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mustn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рассказывать о знаменитых местах в городах России.</w:t>
            </w:r>
          </w:p>
          <w:p w:rsidR="0079382F" w:rsidRPr="00BC22F9" w:rsidRDefault="0079382F" w:rsidP="00720BA3">
            <w:pPr>
              <w:spacing w:after="0" w:line="240" w:lineRule="auto"/>
              <w:ind w:left="-10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cinema, seat, square.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busy spot, nearby, nightclub, statue.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слушать, читать и понимать текст, содержащий изученный языковой материал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интернет для решения учебных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творческих способностей учащихся.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val="en-US" w:eastAsia="ru-RU"/>
              </w:rPr>
              <w:t>93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§9д.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Спрашиваем дорогу.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спросить / ответить куда идти? Как читается буквосочетание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ck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запрашивать и давать информацию в ситуации бытового общения, знать правила чтения буквосочетания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ck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opposite, supermarket, on one’s right / left, turn right / left, walk down;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Can you tell me where the … is? How to get to … ? Excuse me.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общения, владеть диалогической формой речи.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§9е.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Британские монеты.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называется валюта Великобритании?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называть цены? 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название валюты Великобритании и России, распознавать и употреблять в речи изученные ЛЕ и грамматические явления.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change, coin, pence, penny, pound.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bar, cost, item.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высказывания в устной форме.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целостного, социально-ориентированного взгляда на мир, основ гражданской идентичности, осознание своей принадлежности к культуре Родины на осознании «Я» как гражданин России.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95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 по теме «Современная жизнь».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  <w:tr w:rsidR="00C731A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15480" w:type="dxa"/>
            <w:gridSpan w:val="9"/>
            <w:vAlign w:val="center"/>
          </w:tcPr>
          <w:p w:rsidR="00C731AF" w:rsidRPr="00BC22F9" w:rsidRDefault="00C731A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10.      Тема: «Каникулы»    7 часов.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§10а.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Путешествия по миру.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виды отдыха существуют? Каким транспортом можно путешествовать? Что обозначают некоторые указатели  на улицы? Как сделать рекламу мест отдыха в России?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виды отдыха, виды транспорта, говорить о том, что можно и нельзя делать.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book, camp, coach, extreme sports, holiday, hotel, join, learn, motorbike, price, ship, spend, travel.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abroad, activity holiday, advert, credit card, cruise, discover, experience, full board, leisure, mountaineering, rest, rock climbing, safari, sightseeing tour, travel agent, trekking.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творческих способностей учащихся.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§10б.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 на море. Будущее время.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рассказать о своих планах на каникулы? Как употребляется будущее время?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рассказывать о том, чем можно заниматься на каникулах, употреблять будущее время.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fishing, hiking, sailing, sunbath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ing; Don’t worry!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canoeing, jet skiing, scuba diving, white water rafting, windsurfing.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монологическое высказывание.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принимать и сохранять цели и задачи учебной деятельности, находить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наглядными средствами предъявления языкового материала.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выраженной устойчивой учебно-познавательной мотивации учения.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98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§10в.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Записки.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проблемы могут случиться со здоровьем? Как написать записку?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ЛЕ по теме «Болезни», уметь написать короткую записку.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dentist, headache, stomachache, sunburn, temperature, toothache, see a doctor, stay out of …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health matters, note, pharmacy, reception, put lotion.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действовать по образцу.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ориентации на здоровый образ жизни, развитие сочувствия и сопереживания.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§10г.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Шотландии.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памятники архитектуры есть в Шотландии?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названия некоторых памятников Шотландии, распознавать и употреблять в речи изученные ЛЕ и грамматические явления.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 лексика: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team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 лексика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aboard, castle, cathedral, scenic, square.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контролировать действия партнера.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правило в планировании и контроле способа решения.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создание способов решения проблем.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основных моральных норм (справедливое распределение, взаимопомощь, уважение к партнеру и сопернику).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§10д.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Арендуем велосипеды.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арендовать велосипед? Как читаются буквы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запрашивать и давать информацию в ситуации бытового общения, знать правила чтения букв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BC22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ordinary, rent, sign, per day.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kind, reasonable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в речи изученные ЛЕ, обслуживающие ситуацию общения, владеть диалогической формой речи.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свое действие в соответствии с поставленной задачей и условиями её реализации.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на разнообразие способов решения задач.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познавательных интересов и учебных мотивов, знание основных норм этикетного общения.</w:t>
            </w:r>
          </w:p>
        </w:tc>
      </w:tr>
      <w:tr w:rsidR="0079382F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101</w:t>
            </w:r>
          </w:p>
        </w:tc>
        <w:tc>
          <w:tcPr>
            <w:tcW w:w="1701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§10е. </w:t>
            </w:r>
          </w:p>
          <w:p w:rsidR="0079382F" w:rsidRPr="00BC22F9" w:rsidRDefault="0079382F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Идем в поход.</w:t>
            </w:r>
          </w:p>
        </w:tc>
        <w:tc>
          <w:tcPr>
            <w:tcW w:w="1984" w:type="dxa"/>
            <w:gridSpan w:val="2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читать комиксы? Какие правила надо соблюдать во время похода в горы?</w:t>
            </w:r>
          </w:p>
        </w:tc>
        <w:tc>
          <w:tcPr>
            <w:tcW w:w="3262" w:type="dxa"/>
          </w:tcPr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понимать текст, содержащий изученные ЛЕ и отдельные новые слова.</w:t>
            </w:r>
          </w:p>
          <w:p w:rsidR="0079382F" w:rsidRPr="00BC22F9" w:rsidRDefault="0079382F" w:rsidP="00720BA3">
            <w:pPr>
              <w:spacing w:after="0" w:line="240" w:lineRule="auto"/>
              <w:ind w:left="-106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Let’s have some fun!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Пассивная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Pr="00BC2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лексика</w:t>
            </w:r>
          </w:p>
          <w:p w:rsidR="0079382F" w:rsidRPr="00BC22F9" w:rsidRDefault="0079382F" w:rsidP="00720BA3">
            <w:pPr>
              <w:spacing w:after="0" w:line="240" w:lineRule="auto"/>
              <w:ind w:left="-109"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cartoon strip, leaflet, point, reason, shut up, stream, tent, whistle, get lost, start a fire.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 сохранять цели и задачи учебной деятельности, находить средства её осуществления.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79382F" w:rsidRPr="00BC22F9" w:rsidRDefault="0079382F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построение высказывания в устной форме.</w:t>
            </w:r>
          </w:p>
        </w:tc>
        <w:tc>
          <w:tcPr>
            <w:tcW w:w="3968" w:type="dxa"/>
          </w:tcPr>
          <w:p w:rsidR="0079382F" w:rsidRPr="00BC22F9" w:rsidRDefault="0079382F" w:rsidP="00720B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целостного, социально-ориентированного взгляда на мир, знание основных моральных норм./</w:t>
            </w:r>
          </w:p>
        </w:tc>
      </w:tr>
      <w:tr w:rsidR="00D66886" w:rsidRPr="00BC22F9" w:rsidTr="00720B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1"/>
        </w:trPr>
        <w:tc>
          <w:tcPr>
            <w:tcW w:w="597" w:type="dxa"/>
            <w:gridSpan w:val="2"/>
          </w:tcPr>
          <w:p w:rsidR="00D66886" w:rsidRPr="00BC22F9" w:rsidRDefault="00D66886" w:rsidP="00720BA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701" w:type="dxa"/>
            <w:gridSpan w:val="2"/>
          </w:tcPr>
          <w:p w:rsidR="00D66886" w:rsidRPr="00BC22F9" w:rsidRDefault="00D66886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 №7 по теме «Каникулы».</w:t>
            </w:r>
          </w:p>
        </w:tc>
        <w:tc>
          <w:tcPr>
            <w:tcW w:w="1984" w:type="dxa"/>
            <w:gridSpan w:val="2"/>
          </w:tcPr>
          <w:p w:rsidR="00D66886" w:rsidRPr="00BC22F9" w:rsidRDefault="00D66886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проверить усвоение языкового материала? Как выполнять задания в контрольной работе?</w:t>
            </w:r>
          </w:p>
        </w:tc>
        <w:tc>
          <w:tcPr>
            <w:tcW w:w="3262" w:type="dxa"/>
          </w:tcPr>
          <w:p w:rsidR="00D66886" w:rsidRPr="00BC22F9" w:rsidRDefault="00D66886" w:rsidP="00720BA3">
            <w:pPr>
              <w:spacing w:after="0" w:line="240" w:lineRule="auto"/>
              <w:ind w:lef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3968" w:type="dxa"/>
          </w:tcPr>
          <w:p w:rsidR="00D66886" w:rsidRPr="00BC22F9" w:rsidRDefault="00D66886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D66886" w:rsidRPr="00BC22F9" w:rsidRDefault="00D66886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самоконтроль, коррекцию, оценивать свой результат.</w:t>
            </w:r>
          </w:p>
          <w:p w:rsidR="00D66886" w:rsidRPr="00BC22F9" w:rsidRDefault="00D66886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</w:p>
          <w:p w:rsidR="00D66886" w:rsidRPr="00BC22F9" w:rsidRDefault="00D66886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учебные действия в соответствии с поставленной задачей и условиями её реализации.</w:t>
            </w:r>
          </w:p>
          <w:p w:rsidR="00D66886" w:rsidRPr="00BC22F9" w:rsidRDefault="00D66886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Познавательные:</w:t>
            </w:r>
          </w:p>
          <w:p w:rsidR="00D66886" w:rsidRPr="00BC22F9" w:rsidRDefault="00D66886" w:rsidP="00720BA3">
            <w:pPr>
              <w:spacing w:after="0" w:line="240" w:lineRule="auto"/>
              <w:ind w:left="35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выбор эффективных способов решения задач в зависимости от конкретных условий.</w:t>
            </w:r>
          </w:p>
        </w:tc>
        <w:tc>
          <w:tcPr>
            <w:tcW w:w="3968" w:type="dxa"/>
          </w:tcPr>
          <w:p w:rsidR="00D66886" w:rsidRPr="00BC22F9" w:rsidRDefault="00D66886" w:rsidP="00720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самоанализа и самоконтроля, а также границ собственного знания и «незнания».</w:t>
            </w:r>
          </w:p>
        </w:tc>
      </w:tr>
    </w:tbl>
    <w:p w:rsidR="00C731AF" w:rsidRPr="00BC22F9" w:rsidRDefault="00C731AF" w:rsidP="00720B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4A6" w:rsidRDefault="007354A6" w:rsidP="00720BA3">
      <w:pPr>
        <w:jc w:val="both"/>
      </w:pPr>
    </w:p>
    <w:sectPr w:rsidR="007354A6" w:rsidSect="00720BA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56003"/>
    <w:multiLevelType w:val="multilevel"/>
    <w:tmpl w:val="3EACA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D23F36"/>
    <w:multiLevelType w:val="multilevel"/>
    <w:tmpl w:val="7294F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B413A3"/>
    <w:multiLevelType w:val="hybridMultilevel"/>
    <w:tmpl w:val="C3F87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872EA"/>
    <w:multiLevelType w:val="multilevel"/>
    <w:tmpl w:val="A512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13D93"/>
    <w:rsid w:val="00024189"/>
    <w:rsid w:val="00064427"/>
    <w:rsid w:val="001108DC"/>
    <w:rsid w:val="0012669E"/>
    <w:rsid w:val="00213D93"/>
    <w:rsid w:val="0029666A"/>
    <w:rsid w:val="002E43E1"/>
    <w:rsid w:val="002F2DBC"/>
    <w:rsid w:val="00343738"/>
    <w:rsid w:val="004D4193"/>
    <w:rsid w:val="004E7886"/>
    <w:rsid w:val="00665765"/>
    <w:rsid w:val="006C21B0"/>
    <w:rsid w:val="00720BA3"/>
    <w:rsid w:val="007354A6"/>
    <w:rsid w:val="0079382F"/>
    <w:rsid w:val="008E6E35"/>
    <w:rsid w:val="00924316"/>
    <w:rsid w:val="00934196"/>
    <w:rsid w:val="00A701FC"/>
    <w:rsid w:val="00C13A5C"/>
    <w:rsid w:val="00C731AF"/>
    <w:rsid w:val="00D66886"/>
    <w:rsid w:val="00E00157"/>
    <w:rsid w:val="00E74D2F"/>
    <w:rsid w:val="00F0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9340E-09CA-48DF-A45D-FC7EB1633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4193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4D419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unhideWhenUsed/>
    <w:qFormat/>
    <w:rsid w:val="004D419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193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50">
    <w:name w:val="Заголовок 5 Знак"/>
    <w:basedOn w:val="a0"/>
    <w:link w:val="5"/>
    <w:rsid w:val="004D419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semiHidden/>
    <w:unhideWhenUsed/>
    <w:rsid w:val="004D41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193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4D4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4D4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D41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D4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419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4D4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next w:val="a"/>
    <w:link w:val="ab"/>
    <w:uiPriority w:val="10"/>
    <w:qFormat/>
    <w:rsid w:val="004D419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4D41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c">
    <w:name w:val="Body Text"/>
    <w:basedOn w:val="a"/>
    <w:link w:val="ad"/>
    <w:semiHidden/>
    <w:unhideWhenUsed/>
    <w:rsid w:val="004D4193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character" w:customStyle="1" w:styleId="ad">
    <w:name w:val="Основной текст Знак"/>
    <w:basedOn w:val="a0"/>
    <w:link w:val="ac"/>
    <w:semiHidden/>
    <w:rsid w:val="004D4193"/>
    <w:rPr>
      <w:rFonts w:ascii="Times New Roman" w:eastAsia="Times New Roman" w:hAnsi="Times New Roman" w:cs="Times New Roman"/>
      <w:i/>
      <w:iCs/>
      <w:sz w:val="24"/>
      <w:szCs w:val="24"/>
      <w:lang w:val="en-US" w:eastAsia="ru-RU"/>
    </w:rPr>
  </w:style>
  <w:style w:type="paragraph" w:styleId="ae">
    <w:name w:val="Body Text Indent"/>
    <w:basedOn w:val="a"/>
    <w:link w:val="af"/>
    <w:unhideWhenUsed/>
    <w:rsid w:val="004D41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4D4193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Subtitle"/>
    <w:basedOn w:val="a"/>
    <w:next w:val="a"/>
    <w:link w:val="af1"/>
    <w:qFormat/>
    <w:rsid w:val="004D419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sid w:val="004D4193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No Spacing"/>
    <w:qFormat/>
    <w:rsid w:val="004D4193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f3">
    <w:name w:val="List Paragraph"/>
    <w:basedOn w:val="a"/>
    <w:qFormat/>
    <w:rsid w:val="004D4193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qFormat/>
    <w:rsid w:val="004D4193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f4">
    <w:name w:val="ААА"/>
    <w:basedOn w:val="a"/>
    <w:qFormat/>
    <w:rsid w:val="004D419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Название Знак"/>
    <w:rsid w:val="004D4193"/>
    <w:rPr>
      <w:b/>
      <w:bCs w:val="0"/>
      <w:szCs w:val="24"/>
    </w:rPr>
  </w:style>
  <w:style w:type="table" w:styleId="af6">
    <w:name w:val="Table Grid"/>
    <w:basedOn w:val="a1"/>
    <w:uiPriority w:val="59"/>
    <w:rsid w:val="004D419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731AF"/>
  </w:style>
  <w:style w:type="character" w:styleId="af7">
    <w:name w:val="page number"/>
    <w:basedOn w:val="a0"/>
    <w:rsid w:val="00C731AF"/>
  </w:style>
  <w:style w:type="character" w:styleId="af8">
    <w:name w:val="Strong"/>
    <w:qFormat/>
    <w:rsid w:val="00C731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sckool-collection.edu.ru%2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1september.ru%2F" TargetMode="External"/><Relationship Id="rId12" Type="http://schemas.openxmlformats.org/officeDocument/2006/relationships/hyperlink" Target="https://infourok.ru/go.html?href=http%3A%2F%2Fwww.ug.ru%2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rusedu.ru%2F" TargetMode="External"/><Relationship Id="rId11" Type="http://schemas.openxmlformats.org/officeDocument/2006/relationships/hyperlink" Target="https://infourok.ru/go.html?href=http%3A%2F%2Fwww.zavuch.ru%2F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infourok.ru/go.html?href=http%3A%2F%2Fwww.ndce.edu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www.edu.rin.ru%2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40</Pages>
  <Words>13123</Words>
  <Characters>74802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Pazdnikov</dc:creator>
  <cp:keywords/>
  <dc:description/>
  <cp:lastModifiedBy>Мария Смирнова</cp:lastModifiedBy>
  <cp:revision>12</cp:revision>
  <dcterms:created xsi:type="dcterms:W3CDTF">2020-09-13T11:52:00Z</dcterms:created>
  <dcterms:modified xsi:type="dcterms:W3CDTF">2021-01-14T15:06:00Z</dcterms:modified>
</cp:coreProperties>
</file>