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DA9" w:rsidRPr="00751A10" w:rsidRDefault="00751A10" w:rsidP="00751A10">
      <w:pPr>
        <w:jc w:val="center"/>
        <w:rPr>
          <w:rFonts w:ascii="Times New Roman" w:hAnsi="Times New Roman" w:cs="Times New Roman"/>
          <w:sz w:val="36"/>
          <w:szCs w:val="36"/>
        </w:rPr>
      </w:pPr>
      <w:r w:rsidRPr="00751A10">
        <w:rPr>
          <w:rFonts w:ascii="Times New Roman" w:hAnsi="Times New Roman" w:cs="Times New Roman"/>
          <w:sz w:val="36"/>
          <w:szCs w:val="36"/>
        </w:rPr>
        <w:t>Звери, дары приносящие.</w:t>
      </w:r>
    </w:p>
    <w:p w:rsidR="00751A10" w:rsidRDefault="00751A10" w:rsidP="00751A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28"/>
          <w:szCs w:val="28"/>
        </w:rPr>
        <w:t>Методическая разработка)</w:t>
      </w:r>
    </w:p>
    <w:p w:rsidR="00751A10" w:rsidRDefault="00751A10" w:rsidP="00751A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– формирование интереса детей к изготовлению подарочных изделий своими руками.</w:t>
      </w:r>
    </w:p>
    <w:p w:rsidR="00751A10" w:rsidRPr="00EF5834" w:rsidRDefault="00751A10" w:rsidP="00751A10">
      <w:pPr>
        <w:tabs>
          <w:tab w:val="left" w:pos="426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EF5834">
        <w:rPr>
          <w:rFonts w:ascii="Times New Roman" w:hAnsi="Times New Roman" w:cs="Times New Roman"/>
          <w:sz w:val="36"/>
          <w:szCs w:val="36"/>
        </w:rPr>
        <w:t>Материалы и инструменты.</w:t>
      </w:r>
    </w:p>
    <w:p w:rsidR="00751A10" w:rsidRDefault="00751A10" w:rsidP="00751A10">
      <w:pPr>
        <w:pStyle w:val="a3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картон</w:t>
      </w:r>
    </w:p>
    <w:p w:rsidR="00751A10" w:rsidRDefault="00751A10" w:rsidP="00751A10">
      <w:pPr>
        <w:pStyle w:val="a3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ПВА</w:t>
      </w:r>
    </w:p>
    <w:p w:rsidR="00751A10" w:rsidRDefault="00751A10" w:rsidP="00751A10">
      <w:pPr>
        <w:pStyle w:val="a3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751A10" w:rsidRDefault="00751A10" w:rsidP="00751A10">
      <w:pPr>
        <w:pStyle w:val="a3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бумага</w:t>
      </w:r>
    </w:p>
    <w:p w:rsidR="00751A10" w:rsidRDefault="00751A10" w:rsidP="00751A10">
      <w:pPr>
        <w:pStyle w:val="a3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</w:t>
      </w:r>
    </w:p>
    <w:p w:rsidR="00751A10" w:rsidRDefault="00751A10" w:rsidP="00751A10">
      <w:pPr>
        <w:pStyle w:val="a3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</w:t>
      </w:r>
    </w:p>
    <w:p w:rsidR="00751A10" w:rsidRDefault="00751A10" w:rsidP="00751A10">
      <w:pPr>
        <w:pStyle w:val="a3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751A10">
        <w:rPr>
          <w:rFonts w:ascii="Times New Roman" w:hAnsi="Times New Roman" w:cs="Times New Roman"/>
          <w:sz w:val="28"/>
          <w:szCs w:val="28"/>
        </w:rPr>
        <w:t>Шаблоны или чертеж</w:t>
      </w:r>
    </w:p>
    <w:p w:rsidR="00751A10" w:rsidRDefault="00751A10" w:rsidP="00751A10">
      <w:pPr>
        <w:pStyle w:val="a3"/>
        <w:tabs>
          <w:tab w:val="left" w:pos="426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751A10">
        <w:rPr>
          <w:rFonts w:ascii="Times New Roman" w:hAnsi="Times New Roman" w:cs="Times New Roman"/>
          <w:sz w:val="36"/>
          <w:szCs w:val="36"/>
        </w:rPr>
        <w:t>Сборка поделки.</w:t>
      </w:r>
    </w:p>
    <w:p w:rsidR="00751A10" w:rsidRPr="00751A10" w:rsidRDefault="00751A10" w:rsidP="00751A1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Сложить картон пополам. Обвести шаблон так, чтобы края ушей</w:t>
      </w:r>
    </w:p>
    <w:p w:rsidR="00751A10" w:rsidRDefault="00751A10" w:rsidP="00751A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выше линии сгиба. Вырезать. Оформить животных. По шаблону сделать коробочку, оформить и приклеить.</w:t>
      </w:r>
    </w:p>
    <w:p w:rsidR="007A5B50" w:rsidRDefault="007A5B50" w:rsidP="00751A10">
      <w:pPr>
        <w:rPr>
          <w:rFonts w:ascii="Times New Roman" w:hAnsi="Times New Roman" w:cs="Times New Roman"/>
          <w:sz w:val="28"/>
          <w:szCs w:val="28"/>
        </w:rPr>
      </w:pPr>
      <w:r w:rsidRPr="007A5B5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56372" cy="4330058"/>
            <wp:effectExtent l="19050" t="0" r="122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42" cy="43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50" w:rsidRPr="00751A10" w:rsidRDefault="007A5B50" w:rsidP="00751A10">
      <w:pPr>
        <w:rPr>
          <w:rFonts w:ascii="Times New Roman" w:hAnsi="Times New Roman" w:cs="Times New Roman"/>
          <w:sz w:val="28"/>
          <w:szCs w:val="28"/>
        </w:rPr>
      </w:pPr>
      <w:r w:rsidRPr="007A5B5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36673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B5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473825" cy="8961015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00" cy="896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B50" w:rsidRPr="00751A10" w:rsidSect="007A0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B33EB"/>
    <w:multiLevelType w:val="hybridMultilevel"/>
    <w:tmpl w:val="E76E0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1A10"/>
    <w:rsid w:val="00036AD5"/>
    <w:rsid w:val="00075E40"/>
    <w:rsid w:val="00076EB3"/>
    <w:rsid w:val="00093ABC"/>
    <w:rsid w:val="000E03DD"/>
    <w:rsid w:val="00123100"/>
    <w:rsid w:val="001B0E76"/>
    <w:rsid w:val="001D5DA9"/>
    <w:rsid w:val="001F1424"/>
    <w:rsid w:val="002257AC"/>
    <w:rsid w:val="00261A44"/>
    <w:rsid w:val="00297C56"/>
    <w:rsid w:val="002A4596"/>
    <w:rsid w:val="002C6DA3"/>
    <w:rsid w:val="003134C3"/>
    <w:rsid w:val="00335291"/>
    <w:rsid w:val="00375F86"/>
    <w:rsid w:val="003A7134"/>
    <w:rsid w:val="004337DC"/>
    <w:rsid w:val="004463C5"/>
    <w:rsid w:val="00452559"/>
    <w:rsid w:val="004F47C4"/>
    <w:rsid w:val="00507B98"/>
    <w:rsid w:val="005328B2"/>
    <w:rsid w:val="0057566F"/>
    <w:rsid w:val="005D23FA"/>
    <w:rsid w:val="005E6A66"/>
    <w:rsid w:val="006370D5"/>
    <w:rsid w:val="00684F74"/>
    <w:rsid w:val="006A5E93"/>
    <w:rsid w:val="006A5F3F"/>
    <w:rsid w:val="006B4053"/>
    <w:rsid w:val="006E5067"/>
    <w:rsid w:val="006E74B2"/>
    <w:rsid w:val="00705518"/>
    <w:rsid w:val="007057CB"/>
    <w:rsid w:val="0072667B"/>
    <w:rsid w:val="007461AC"/>
    <w:rsid w:val="00751A10"/>
    <w:rsid w:val="00780EB6"/>
    <w:rsid w:val="007A0375"/>
    <w:rsid w:val="007A5B50"/>
    <w:rsid w:val="007C6806"/>
    <w:rsid w:val="007E2760"/>
    <w:rsid w:val="007E7D6C"/>
    <w:rsid w:val="007F68DF"/>
    <w:rsid w:val="00893183"/>
    <w:rsid w:val="00900A47"/>
    <w:rsid w:val="00943621"/>
    <w:rsid w:val="00967308"/>
    <w:rsid w:val="00991B11"/>
    <w:rsid w:val="009C5375"/>
    <w:rsid w:val="009D6CAE"/>
    <w:rsid w:val="009F4B5A"/>
    <w:rsid w:val="00A97289"/>
    <w:rsid w:val="00B167DC"/>
    <w:rsid w:val="00B17D33"/>
    <w:rsid w:val="00B33315"/>
    <w:rsid w:val="00B7099D"/>
    <w:rsid w:val="00C858EA"/>
    <w:rsid w:val="00CC1457"/>
    <w:rsid w:val="00D25CAD"/>
    <w:rsid w:val="00D900B3"/>
    <w:rsid w:val="00DB1387"/>
    <w:rsid w:val="00DB4CC6"/>
    <w:rsid w:val="00DC5512"/>
    <w:rsid w:val="00E003FE"/>
    <w:rsid w:val="00E32604"/>
    <w:rsid w:val="00E9369D"/>
    <w:rsid w:val="00EF4F6C"/>
    <w:rsid w:val="00F2130A"/>
    <w:rsid w:val="00FA55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1A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5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64</Words>
  <Characters>371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2</cp:revision>
  <dcterms:created xsi:type="dcterms:W3CDTF">2017-02-04T11:14:00Z</dcterms:created>
  <dcterms:modified xsi:type="dcterms:W3CDTF">2017-02-04T11:45:00Z</dcterms:modified>
</cp:coreProperties>
</file>