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FD" w:rsidRPr="00B92DFD" w:rsidRDefault="00B92DFD" w:rsidP="00B92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b/>
          <w:bCs/>
          <w:sz w:val="28"/>
          <w:szCs w:val="28"/>
        </w:rPr>
        <w:t>Перечень ресурсов, разработанных и рекомендованных для дистанционного обучения</w:t>
      </w:r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Использование таких ресурсов позволяет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</w:t>
      </w:r>
      <w:bookmarkStart w:id="0" w:name="_GoBack"/>
      <w:bookmarkEnd w:id="0"/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2DFD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B92D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2DF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92DFD">
        <w:rPr>
          <w:rFonts w:ascii="Times New Roman" w:hAnsi="Times New Roman" w:cs="Times New Roman"/>
          <w:sz w:val="28"/>
          <w:szCs w:val="28"/>
        </w:rPr>
        <w:t>» </w:t>
      </w:r>
      <w:hyperlink r:id="rId5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http://dnevnik.ru/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Внешкольное образование в сети для учащихся младших классов </w:t>
      </w:r>
      <w:hyperlink r:id="rId6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http://akademius.narod.ru/index1.html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Сервер бесплатного дистанционного образования </w:t>
      </w:r>
      <w:hyperlink r:id="rId7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http://dl.nw.ru/links/index.shtml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Дистанционное обучение </w:t>
      </w:r>
      <w:hyperlink r:id="rId8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http://teachpro.ru/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Дистанционное обучение школьников на профильном уровне </w:t>
      </w:r>
      <w:hyperlink r:id="rId9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http://www.e-school.mesi.ru/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Открытый колледж "Мир знаний" </w:t>
      </w:r>
      <w:hyperlink r:id="rId10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http://college.ru/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i-Школа (школа дистанционной поддержки образования детей-инвалидов) </w:t>
      </w:r>
      <w:hyperlink r:id="rId11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http://iclass.home-edu.ru/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Центр дистанционного образования «</w:t>
      </w:r>
      <w:proofErr w:type="spellStart"/>
      <w:r w:rsidRPr="00B92DFD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B92DFD">
        <w:rPr>
          <w:rFonts w:ascii="Times New Roman" w:hAnsi="Times New Roman" w:cs="Times New Roman"/>
          <w:sz w:val="28"/>
          <w:szCs w:val="28"/>
        </w:rPr>
        <w:t>» </w:t>
      </w:r>
      <w:hyperlink r:id="rId12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http://www.eidos.ru/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Обучающие сетевые олимпиады </w:t>
      </w:r>
      <w:hyperlink r:id="rId13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http://oso.rcsz.ru/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Образовательный сайт TeachPro.ru </w:t>
      </w:r>
      <w:hyperlink r:id="rId14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http://teachpro.ru/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Интернет-школа «Просвещение.ru» </w:t>
      </w:r>
      <w:hyperlink r:id="rId15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http://www.internet-school.ru/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 xml:space="preserve">Виртуальная школа Кирилла и </w:t>
      </w:r>
      <w:proofErr w:type="spellStart"/>
      <w:r w:rsidRPr="00B92DF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B92DFD">
        <w:rPr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http://www.km.ru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Виртуальная школа дополнительного образования школьников </w:t>
      </w:r>
      <w:hyperlink r:id="rId17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http://vsch.ru/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Школьный университет </w:t>
      </w:r>
      <w:hyperlink r:id="rId18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http://club.itdrom.com/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Проект "Виртуальная школа" </w:t>
      </w:r>
      <w:hyperlink r:id="rId19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http://vs.iot.ru/</w:t>
        </w:r>
      </w:hyperlink>
    </w:p>
    <w:p w:rsidR="00B92DFD" w:rsidRPr="00B92DFD" w:rsidRDefault="00B92DFD" w:rsidP="00B92DFD">
      <w:pPr>
        <w:rPr>
          <w:rFonts w:ascii="Times New Roman" w:hAnsi="Times New Roman" w:cs="Times New Roman"/>
          <w:sz w:val="28"/>
          <w:szCs w:val="28"/>
        </w:rPr>
      </w:pPr>
      <w:r w:rsidRPr="00B92DFD">
        <w:rPr>
          <w:rFonts w:ascii="Times New Roman" w:hAnsi="Times New Roman" w:cs="Times New Roman"/>
          <w:sz w:val="28"/>
          <w:szCs w:val="28"/>
        </w:rPr>
        <w:t>Ссылка на источник: </w:t>
      </w:r>
      <w:hyperlink r:id="rId20" w:history="1">
        <w:r w:rsidRPr="00B92DFD">
          <w:rPr>
            <w:rStyle w:val="a3"/>
            <w:rFonts w:ascii="Times New Roman" w:hAnsi="Times New Roman" w:cs="Times New Roman"/>
            <w:sz w:val="28"/>
            <w:szCs w:val="28"/>
          </w:rPr>
          <w:t>https://sch2097sz.mskobr.ru/elektronnye_servisy/edu_resrc/resursy_dlya_distancionnyh_form_obucheniya/</w:t>
        </w:r>
      </w:hyperlink>
    </w:p>
    <w:p w:rsidR="00EC2E51" w:rsidRPr="00B92DFD" w:rsidRDefault="00EC2E51">
      <w:pPr>
        <w:rPr>
          <w:rFonts w:ascii="Times New Roman" w:hAnsi="Times New Roman" w:cs="Times New Roman"/>
          <w:sz w:val="28"/>
          <w:szCs w:val="28"/>
        </w:rPr>
      </w:pPr>
    </w:p>
    <w:sectPr w:rsidR="00EC2E51" w:rsidRPr="00B9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FD"/>
    <w:rsid w:val="00097397"/>
    <w:rsid w:val="00B92DFD"/>
    <w:rsid w:val="00E85F85"/>
    <w:rsid w:val="00E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D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pro.ru/" TargetMode="External"/><Relationship Id="rId13" Type="http://schemas.openxmlformats.org/officeDocument/2006/relationships/hyperlink" Target="http://oso.rcsz.ru/" TargetMode="External"/><Relationship Id="rId18" Type="http://schemas.openxmlformats.org/officeDocument/2006/relationships/hyperlink" Target="http://club.itdrom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l.nw.ru/links/index.shtml" TargetMode="External"/><Relationship Id="rId12" Type="http://schemas.openxmlformats.org/officeDocument/2006/relationships/hyperlink" Target="http://www.eidos.ru/" TargetMode="External"/><Relationship Id="rId17" Type="http://schemas.openxmlformats.org/officeDocument/2006/relationships/hyperlink" Target="http://vsch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m.ru/" TargetMode="External"/><Relationship Id="rId20" Type="http://schemas.openxmlformats.org/officeDocument/2006/relationships/hyperlink" Target="https://sch2097sz.mskobr.ru/elektronnye_servisy/edu_resrc/resursy_dlya_distancionnyh_form_obucheniya/" TargetMode="External"/><Relationship Id="rId1" Type="http://schemas.openxmlformats.org/officeDocument/2006/relationships/styles" Target="styles.xml"/><Relationship Id="rId6" Type="http://schemas.openxmlformats.org/officeDocument/2006/relationships/hyperlink" Target="http://akademius.narod.ru/index1.html" TargetMode="External"/><Relationship Id="rId11" Type="http://schemas.openxmlformats.org/officeDocument/2006/relationships/hyperlink" Target="http://iclass.home-edu.ru/" TargetMode="External"/><Relationship Id="rId5" Type="http://schemas.openxmlformats.org/officeDocument/2006/relationships/hyperlink" Target="http://dnevnik.ru/" TargetMode="External"/><Relationship Id="rId15" Type="http://schemas.openxmlformats.org/officeDocument/2006/relationships/hyperlink" Target="http://www.internet-school.ru/" TargetMode="External"/><Relationship Id="rId10" Type="http://schemas.openxmlformats.org/officeDocument/2006/relationships/hyperlink" Target="http://college.ru/" TargetMode="External"/><Relationship Id="rId19" Type="http://schemas.openxmlformats.org/officeDocument/2006/relationships/hyperlink" Target="http://vs.i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school.mesi.ru/" TargetMode="External"/><Relationship Id="rId14" Type="http://schemas.openxmlformats.org/officeDocument/2006/relationships/hyperlink" Target="http://teachpr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2020-03-26T15:32:00Z</dcterms:created>
  <dcterms:modified xsi:type="dcterms:W3CDTF">2020-03-26T15:34:00Z</dcterms:modified>
</cp:coreProperties>
</file>