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3" w:rsidRDefault="004C1063" w:rsidP="004C10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записка.</w:t>
      </w:r>
    </w:p>
    <w:p w:rsidR="004C1063" w:rsidRDefault="004C1063" w:rsidP="004C1063">
      <w:pPr>
        <w:jc w:val="both"/>
        <w:rPr>
          <w:b/>
          <w:sz w:val="28"/>
          <w:szCs w:val="28"/>
          <w:u w:val="single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Статус документа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</w:t>
      </w:r>
      <w:r w:rsidR="00D853C4">
        <w:rPr>
          <w:sz w:val="28"/>
          <w:szCs w:val="28"/>
          <w:lang w:val="en-US"/>
        </w:rPr>
        <w:t>12</w:t>
      </w:r>
      <w:r w:rsidR="00D853C4">
        <w:rPr>
          <w:sz w:val="28"/>
          <w:szCs w:val="28"/>
        </w:rPr>
        <w:t>-е издание, М. Просвещение 20</w:t>
      </w:r>
      <w:r w:rsidR="00D853C4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документа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</w:t>
      </w:r>
      <w:proofErr w:type="gramStart"/>
      <w:r>
        <w:rPr>
          <w:sz w:val="28"/>
          <w:szCs w:val="28"/>
        </w:rPr>
        <w:t>богатейшими</w:t>
      </w:r>
      <w:proofErr w:type="gramEnd"/>
      <w:r>
        <w:rPr>
          <w:sz w:val="28"/>
          <w:szCs w:val="28"/>
        </w:rPr>
        <w:t xml:space="preserve"> выразительными средствами русского литературного языка.</w:t>
      </w:r>
    </w:p>
    <w:p w:rsidR="004C1063" w:rsidRDefault="004C1063" w:rsidP="004C1063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Согласно государственному образовательному стандарту, изучение</w:t>
      </w:r>
      <w:r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4C1063" w:rsidRDefault="004C1063" w:rsidP="004C1063">
      <w:pPr>
        <w:widowControl/>
        <w:numPr>
          <w:ilvl w:val="0"/>
          <w:numId w:val="3"/>
        </w:numPr>
        <w:suppressAutoHyphens w:val="0"/>
        <w:spacing w:befor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C1063" w:rsidRDefault="004C1063" w:rsidP="004C1063">
      <w:pPr>
        <w:widowControl/>
        <w:numPr>
          <w:ilvl w:val="0"/>
          <w:numId w:val="3"/>
        </w:numPr>
        <w:suppressAutoHyphens w:val="0"/>
        <w:spacing w:befor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C1063" w:rsidRDefault="004C1063" w:rsidP="004C1063">
      <w:pPr>
        <w:widowControl/>
        <w:numPr>
          <w:ilvl w:val="0"/>
          <w:numId w:val="3"/>
        </w:numPr>
        <w:suppressAutoHyphens w:val="0"/>
        <w:spacing w:befor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освоение знаний</w:t>
      </w:r>
      <w:r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C1063" w:rsidRDefault="004C1063" w:rsidP="004C1063">
      <w:pPr>
        <w:widowControl/>
        <w:numPr>
          <w:ilvl w:val="0"/>
          <w:numId w:val="3"/>
        </w:numPr>
        <w:suppressAutoHyphens w:val="0"/>
        <w:spacing w:befor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изучения литературы в школе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sz w:val="28"/>
          <w:szCs w:val="28"/>
        </w:rPr>
        <w:t>общегуманистические</w:t>
      </w:r>
      <w:proofErr w:type="spellEnd"/>
      <w:r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  <w:u w:val="single"/>
        </w:rPr>
      </w:pP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>
        <w:rPr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Главная идея программы по литературе</w:t>
      </w:r>
      <w:r>
        <w:rPr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произведение зарубежной литературы в 6 классе проводится в начале и в конце учебного года.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первого концентра рассчитана на 2 часа в неделю, 35 рабочих недель.</w:t>
      </w:r>
    </w:p>
    <w:p w:rsidR="004C1063" w:rsidRDefault="004C1063" w:rsidP="004C1063">
      <w:pPr>
        <w:jc w:val="both"/>
        <w:rPr>
          <w:sz w:val="28"/>
          <w:szCs w:val="28"/>
        </w:rPr>
      </w:pPr>
    </w:p>
    <w:p w:rsidR="004C1063" w:rsidRDefault="004C1063" w:rsidP="004C10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Учебно-тематический план.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литературы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1063" w:rsidTr="005730B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63" w:rsidRDefault="004C1063" w:rsidP="005730B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C1063" w:rsidRDefault="004C1063" w:rsidP="004C1063">
      <w:pPr>
        <w:jc w:val="both"/>
        <w:rPr>
          <w:b/>
          <w:kern w:val="2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тем учебного курса.</w:t>
      </w:r>
    </w:p>
    <w:p w:rsidR="004C1063" w:rsidRDefault="004C1063" w:rsidP="004C1063">
      <w:pPr>
        <w:shd w:val="clear" w:color="auto" w:fill="FFFFFF"/>
        <w:spacing w:before="197"/>
        <w:ind w:left="1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</w:t>
      </w:r>
      <w:r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4C1063" w:rsidRDefault="004C1063" w:rsidP="004C1063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УСТНОЕ  НАРОДНОЕ ТВОРЧЕСТВО</w:t>
      </w:r>
    </w:p>
    <w:p w:rsidR="004C1063" w:rsidRDefault="004C1063" w:rsidP="004C1063">
      <w:pPr>
        <w:shd w:val="clear" w:color="auto" w:fill="FFFFFF"/>
        <w:spacing w:before="110"/>
        <w:ind w:right="5"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Обрядовый фольклор. </w:t>
      </w:r>
      <w:r>
        <w:rPr>
          <w:spacing w:val="-1"/>
          <w:sz w:val="28"/>
          <w:szCs w:val="28"/>
        </w:rPr>
        <w:t>Произведения обрядового фольк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>
        <w:rPr>
          <w:sz w:val="28"/>
          <w:szCs w:val="28"/>
        </w:rPr>
        <w:softHyphen/>
        <w:t>лора.</w:t>
      </w:r>
    </w:p>
    <w:p w:rsidR="004C1063" w:rsidRDefault="004C1063" w:rsidP="004C1063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>
        <w:rPr>
          <w:spacing w:val="-2"/>
          <w:sz w:val="28"/>
          <w:szCs w:val="28"/>
        </w:rPr>
        <w:t>— малые жанры устно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rPr>
          <w:sz w:val="28"/>
          <w:szCs w:val="28"/>
        </w:rPr>
        <w:softHyphen/>
        <w:t>ристичность загадок.</w:t>
      </w:r>
    </w:p>
    <w:p w:rsidR="004C1063" w:rsidRDefault="004C1063" w:rsidP="004C1063">
      <w:pPr>
        <w:shd w:val="clear" w:color="auto" w:fill="FFFFFF"/>
        <w:ind w:left="1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Обрядовый фольклор (началь</w:t>
      </w:r>
      <w:r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4C1063" w:rsidRDefault="004C1063" w:rsidP="004C1063">
      <w:pPr>
        <w:shd w:val="clear" w:color="auto" w:fill="FFFFFF"/>
        <w:spacing w:before="21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 ДРЕВНЕРУССКОЙ  ЛИТЕРАТУРЫ</w:t>
      </w:r>
    </w:p>
    <w:p w:rsidR="004C1063" w:rsidRDefault="004C1063" w:rsidP="004C1063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>
        <w:rPr>
          <w:b/>
          <w:bCs/>
          <w:i/>
          <w:iCs/>
          <w:sz w:val="28"/>
          <w:szCs w:val="28"/>
        </w:rPr>
        <w:t>киселе».</w:t>
      </w:r>
    </w:p>
    <w:p w:rsidR="004C1063" w:rsidRDefault="004C1063" w:rsidP="004C1063">
      <w:pPr>
        <w:shd w:val="clear" w:color="auto" w:fill="FFFFFF"/>
        <w:ind w:left="19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РУССКОЙ ЛИТЕРАТУРЫ 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ВЕКА.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Иван Андреевич Крылов.</w:t>
      </w:r>
      <w:r>
        <w:rPr>
          <w:bCs/>
          <w:sz w:val="28"/>
          <w:szCs w:val="28"/>
        </w:rPr>
        <w:t xml:space="preserve"> Краткий рассказ о писателе-баснописце.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Александр Сергеевич Пушкин</w:t>
      </w:r>
      <w:r>
        <w:rPr>
          <w:bCs/>
          <w:sz w:val="28"/>
          <w:szCs w:val="28"/>
        </w:rPr>
        <w:t xml:space="preserve">. Краткий рассказ о писателе. </w:t>
      </w:r>
      <w:r>
        <w:rPr>
          <w:b/>
          <w:bCs/>
          <w:i/>
          <w:sz w:val="28"/>
          <w:szCs w:val="28"/>
        </w:rPr>
        <w:t>«Узник»</w:t>
      </w:r>
      <w:proofErr w:type="gramStart"/>
      <w:r>
        <w:rPr>
          <w:b/>
          <w:bCs/>
          <w:i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>
        <w:rPr>
          <w:bCs/>
          <w:sz w:val="28"/>
          <w:szCs w:val="28"/>
        </w:rPr>
        <w:t>Народно-поэтический</w:t>
      </w:r>
      <w:proofErr w:type="spellEnd"/>
      <w:proofErr w:type="gramEnd"/>
      <w:r>
        <w:rPr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>
        <w:rPr>
          <w:sz w:val="28"/>
          <w:szCs w:val="28"/>
        </w:rPr>
        <w:t>редство выражения поэтической идеи.</w:t>
      </w:r>
    </w:p>
    <w:p w:rsidR="004C1063" w:rsidRDefault="004C1063" w:rsidP="004C1063">
      <w:pPr>
        <w:shd w:val="clear" w:color="auto" w:fill="FFFFFF"/>
        <w:ind w:left="24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«И.  И.  Пущину». </w:t>
      </w:r>
      <w:r>
        <w:rPr>
          <w:sz w:val="28"/>
          <w:szCs w:val="28"/>
        </w:rPr>
        <w:t xml:space="preserve">Светлое чувство дружбы — помощь в суровых испытаниях. </w:t>
      </w:r>
      <w:r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>
        <w:rPr>
          <w:b/>
          <w:bCs/>
          <w:i/>
          <w:iCs/>
          <w:spacing w:val="-2"/>
          <w:sz w:val="28"/>
          <w:szCs w:val="28"/>
        </w:rPr>
        <w:t>«Зим</w:t>
      </w:r>
      <w:r>
        <w:rPr>
          <w:b/>
          <w:bCs/>
          <w:i/>
          <w:iCs/>
          <w:spacing w:val="-2"/>
          <w:sz w:val="28"/>
          <w:szCs w:val="28"/>
        </w:rPr>
        <w:softHyphen/>
      </w:r>
      <w:r>
        <w:rPr>
          <w:b/>
          <w:bCs/>
          <w:i/>
          <w:iCs/>
          <w:sz w:val="28"/>
          <w:szCs w:val="28"/>
        </w:rPr>
        <w:t xml:space="preserve">няя дорога». </w:t>
      </w:r>
      <w:proofErr w:type="gramStart"/>
      <w:r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4C1063" w:rsidRDefault="004C1063" w:rsidP="004C1063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>
        <w:rPr>
          <w:spacing w:val="-6"/>
          <w:sz w:val="28"/>
          <w:szCs w:val="28"/>
        </w:rPr>
        <w:t xml:space="preserve">Книга </w:t>
      </w:r>
      <w:r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4C1063" w:rsidRDefault="004C1063" w:rsidP="004C1063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>
        <w:rPr>
          <w:spacing w:val="-1"/>
          <w:sz w:val="28"/>
          <w:szCs w:val="28"/>
        </w:rPr>
        <w:t xml:space="preserve">Сюжет и герои повести. Прием </w:t>
      </w:r>
      <w:r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C1063" w:rsidRDefault="004C1063" w:rsidP="004C106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«Дубровский». </w:t>
      </w:r>
      <w:r>
        <w:rPr>
          <w:sz w:val="28"/>
          <w:szCs w:val="28"/>
        </w:rPr>
        <w:t xml:space="preserve">Изображение русского барства. </w:t>
      </w:r>
      <w:proofErr w:type="spellStart"/>
      <w:proofErr w:type="gramStart"/>
      <w:r>
        <w:rPr>
          <w:sz w:val="28"/>
          <w:szCs w:val="28"/>
        </w:rPr>
        <w:t>Дубров</w:t>
      </w:r>
      <w:r>
        <w:rPr>
          <w:sz w:val="28"/>
          <w:szCs w:val="28"/>
        </w:rPr>
        <w:softHyphen/>
        <w:t>ский-старший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Троекуров</w:t>
      </w:r>
      <w:proofErr w:type="spellEnd"/>
      <w:r>
        <w:rPr>
          <w:sz w:val="28"/>
          <w:szCs w:val="28"/>
        </w:rPr>
        <w:t>. Протест Владимира Дубровско</w:t>
      </w:r>
      <w:r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rPr>
          <w:sz w:val="28"/>
          <w:szCs w:val="28"/>
        </w:rPr>
        <w:softHyphen/>
        <w:t>симости личности. Романтическая история любви Владими</w:t>
      </w:r>
      <w:r>
        <w:rPr>
          <w:sz w:val="28"/>
          <w:szCs w:val="28"/>
        </w:rPr>
        <w:softHyphen/>
        <w:t>ра и Маши. Авторское отношение к героям.</w:t>
      </w:r>
    </w:p>
    <w:p w:rsidR="004C1063" w:rsidRDefault="004C1063" w:rsidP="004C1063">
      <w:pPr>
        <w:shd w:val="clear" w:color="auto" w:fill="FFFFFF"/>
        <w:ind w:left="5" w:right="1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C1063" w:rsidRDefault="004C1063" w:rsidP="004C1063">
      <w:pPr>
        <w:shd w:val="clear" w:color="auto" w:fill="FFFFFF"/>
        <w:spacing w:before="187"/>
        <w:ind w:right="38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 Юрьевич Лермонтов. </w:t>
      </w:r>
      <w:r>
        <w:rPr>
          <w:sz w:val="28"/>
          <w:szCs w:val="28"/>
        </w:rPr>
        <w:t xml:space="preserve">Краткий рассказ о поэте </w:t>
      </w:r>
      <w:r>
        <w:rPr>
          <w:b/>
          <w:bCs/>
          <w:i/>
          <w:iCs/>
          <w:sz w:val="28"/>
          <w:szCs w:val="28"/>
        </w:rPr>
        <w:t xml:space="preserve">«Тучи».  </w:t>
      </w:r>
      <w:r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rPr>
          <w:sz w:val="28"/>
          <w:szCs w:val="28"/>
        </w:rPr>
        <w:softHyphen/>
        <w:t>нации.</w:t>
      </w:r>
    </w:p>
    <w:p w:rsidR="004C1063" w:rsidRDefault="004C1063" w:rsidP="004C1063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>
        <w:rPr>
          <w:b/>
          <w:bCs/>
          <w:spacing w:val="-20"/>
          <w:sz w:val="28"/>
          <w:szCs w:val="28"/>
        </w:rPr>
        <w:t xml:space="preserve"> </w:t>
      </w:r>
      <w:r w:rsidR="0083418A" w:rsidRPr="0083418A"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4C1063" w:rsidRDefault="004C1063" w:rsidP="004C1063">
      <w:pPr>
        <w:shd w:val="clear" w:color="auto" w:fill="FFFFFF"/>
        <w:ind w:left="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 литературы. Антитеза. </w:t>
      </w:r>
      <w:proofErr w:type="gramStart"/>
      <w:r>
        <w:rPr>
          <w:i/>
          <w:sz w:val="28"/>
          <w:szCs w:val="28"/>
        </w:rPr>
        <w:t>Двусложные (ямб, хорей) и трехсложные (дактиль, амфибрахий, анапест) раз</w:t>
      </w:r>
      <w:r>
        <w:rPr>
          <w:i/>
          <w:sz w:val="28"/>
          <w:szCs w:val="28"/>
        </w:rPr>
        <w:softHyphen/>
        <w:t>меры стиха (начальные понятия).</w:t>
      </w:r>
      <w:proofErr w:type="gramEnd"/>
      <w:r>
        <w:rPr>
          <w:i/>
          <w:sz w:val="28"/>
          <w:szCs w:val="28"/>
        </w:rPr>
        <w:t xml:space="preserve"> Поэтическая интонация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начальные представления).</w:t>
      </w:r>
    </w:p>
    <w:p w:rsidR="004C1063" w:rsidRDefault="004C1063" w:rsidP="004C1063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 Сергеевич Тургенев. </w:t>
      </w:r>
      <w:r>
        <w:rPr>
          <w:sz w:val="28"/>
          <w:szCs w:val="28"/>
        </w:rPr>
        <w:t>Краткий рассказ о писателе.</w:t>
      </w:r>
    </w:p>
    <w:p w:rsidR="004C1063" w:rsidRDefault="004C1063" w:rsidP="004C106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Бежин</w:t>
      </w:r>
      <w:proofErr w:type="spellEnd"/>
      <w:r>
        <w:rPr>
          <w:b/>
          <w:bCs/>
          <w:i/>
          <w:iCs/>
          <w:sz w:val="28"/>
          <w:szCs w:val="28"/>
        </w:rPr>
        <w:t xml:space="preserve"> луг». </w:t>
      </w:r>
      <w:r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C1063" w:rsidRDefault="004C1063" w:rsidP="004C1063">
      <w:pPr>
        <w:shd w:val="clear" w:color="auto" w:fill="FFFFFF"/>
        <w:spacing w:before="23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Федор Иванович Тютчев. </w:t>
      </w:r>
      <w:r>
        <w:rPr>
          <w:sz w:val="28"/>
          <w:szCs w:val="28"/>
        </w:rPr>
        <w:t>Рассказ о поэте.</w:t>
      </w:r>
    </w:p>
    <w:p w:rsidR="004C1063" w:rsidRDefault="004C1063" w:rsidP="004C1063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4C1063" w:rsidRDefault="004C1063" w:rsidP="004C106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Афанасий Афанасьевич Фет. </w:t>
      </w:r>
      <w:r>
        <w:rPr>
          <w:sz w:val="28"/>
          <w:szCs w:val="28"/>
        </w:rPr>
        <w:t>Рассказ о поэте.</w:t>
      </w:r>
    </w:p>
    <w:p w:rsidR="004C1063" w:rsidRDefault="004C1063" w:rsidP="004C10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Стихотворения: </w:t>
      </w:r>
      <w:r>
        <w:rPr>
          <w:b/>
          <w:bCs/>
          <w:i/>
          <w:iCs/>
          <w:sz w:val="28"/>
          <w:szCs w:val="28"/>
        </w:rPr>
        <w:t>«Ель рукавом мне тропинку завеси</w:t>
      </w:r>
      <w:r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>
        <w:rPr>
          <w:b/>
          <w:bCs/>
          <w:spacing w:val="-2"/>
          <w:sz w:val="28"/>
          <w:szCs w:val="28"/>
        </w:rPr>
        <w:t xml:space="preserve">— у </w:t>
      </w:r>
      <w:r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>
        <w:rPr>
          <w:spacing w:val="-2"/>
          <w:sz w:val="28"/>
          <w:szCs w:val="28"/>
        </w:rPr>
        <w:t xml:space="preserve">Жизнеутверждающее </w:t>
      </w:r>
      <w:r>
        <w:rPr>
          <w:sz w:val="28"/>
          <w:szCs w:val="28"/>
        </w:rPr>
        <w:t xml:space="preserve">начало в лирике Фета. Природа как воплощение </w:t>
      </w:r>
      <w:proofErr w:type="gramStart"/>
      <w:r>
        <w:rPr>
          <w:sz w:val="28"/>
          <w:szCs w:val="28"/>
        </w:rPr>
        <w:t>прекрас</w:t>
      </w:r>
      <w:r>
        <w:rPr>
          <w:sz w:val="28"/>
          <w:szCs w:val="28"/>
        </w:rPr>
        <w:softHyphen/>
        <w:t>ного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Эстетизация</w:t>
      </w:r>
      <w:proofErr w:type="spellEnd"/>
      <w:r>
        <w:rPr>
          <w:sz w:val="28"/>
          <w:szCs w:val="28"/>
        </w:rPr>
        <w:t xml:space="preserve"> конкретной детали. Чувственный харак</w:t>
      </w:r>
      <w:r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rPr>
          <w:sz w:val="28"/>
          <w:szCs w:val="28"/>
        </w:rPr>
        <w:softHyphen/>
        <w:t>зом для искусства. Гармоничность и музыкальность поэти</w:t>
      </w:r>
      <w:r>
        <w:rPr>
          <w:sz w:val="28"/>
          <w:szCs w:val="28"/>
        </w:rPr>
        <w:softHyphen/>
        <w:t>ческой речи Фета. Краски и звуки в пейзажной лирике.</w:t>
      </w:r>
    </w:p>
    <w:p w:rsidR="004C1063" w:rsidRDefault="004C1063" w:rsidP="004C1063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Пейзажная лирика (развитие понятия).</w:t>
      </w:r>
    </w:p>
    <w:p w:rsidR="004C1063" w:rsidRDefault="004C1063" w:rsidP="004C1063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>
        <w:rPr>
          <w:spacing w:val="-2"/>
          <w:sz w:val="28"/>
          <w:szCs w:val="28"/>
        </w:rPr>
        <w:t>Краткий рассказ о жиз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 поэта.</w:t>
      </w:r>
    </w:p>
    <w:p w:rsidR="004C1063" w:rsidRDefault="004C1063" w:rsidP="004C1063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поэма </w:t>
      </w:r>
      <w:r>
        <w:rPr>
          <w:b/>
          <w:bCs/>
          <w:i/>
          <w:iCs/>
          <w:sz w:val="28"/>
          <w:szCs w:val="28"/>
        </w:rPr>
        <w:t xml:space="preserve">«Дедушка». </w:t>
      </w:r>
      <w:r>
        <w:rPr>
          <w:sz w:val="28"/>
          <w:szCs w:val="28"/>
        </w:rPr>
        <w:t>Изображение декабрис</w:t>
      </w:r>
      <w:r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4C1063" w:rsidRDefault="004C1063" w:rsidP="004C1063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«Железная дорога». </w:t>
      </w:r>
      <w:r>
        <w:rPr>
          <w:sz w:val="28"/>
          <w:szCs w:val="28"/>
        </w:rPr>
        <w:t>Картины подневольного труда. На</w:t>
      </w:r>
      <w:r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rPr>
          <w:sz w:val="28"/>
          <w:szCs w:val="28"/>
        </w:rPr>
        <w:softHyphen/>
        <w:t>рении.</w:t>
      </w:r>
    </w:p>
    <w:p w:rsidR="004C1063" w:rsidRDefault="004C1063" w:rsidP="004C1063">
      <w:pPr>
        <w:shd w:val="clear" w:color="auto" w:fill="FFFFFF"/>
        <w:ind w:left="19" w:right="2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Стихотворные размеры (закре</w:t>
      </w:r>
      <w:r>
        <w:rPr>
          <w:i/>
          <w:sz w:val="28"/>
          <w:szCs w:val="28"/>
        </w:rPr>
        <w:softHyphen/>
        <w:t>пление понятия). Диалог. Строфа (начальные представле</w:t>
      </w:r>
      <w:r>
        <w:rPr>
          <w:i/>
          <w:sz w:val="28"/>
          <w:szCs w:val="28"/>
        </w:rPr>
        <w:softHyphen/>
        <w:t>ния).</w:t>
      </w:r>
    </w:p>
    <w:p w:rsidR="004C1063" w:rsidRDefault="004C1063" w:rsidP="004C1063">
      <w:pPr>
        <w:shd w:val="clear" w:color="auto" w:fill="FFFFFF"/>
        <w:spacing w:before="178"/>
        <w:ind w:right="2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Семенович Лесков. </w:t>
      </w:r>
      <w:r>
        <w:rPr>
          <w:sz w:val="28"/>
          <w:szCs w:val="28"/>
        </w:rPr>
        <w:t>Краткий рассказ о писа</w:t>
      </w:r>
      <w:r>
        <w:rPr>
          <w:sz w:val="28"/>
          <w:szCs w:val="28"/>
        </w:rPr>
        <w:softHyphen/>
        <w:t>теле.</w:t>
      </w:r>
    </w:p>
    <w:p w:rsidR="004C1063" w:rsidRDefault="004C1063" w:rsidP="004C1063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>
        <w:rPr>
          <w:spacing w:val="-1"/>
          <w:sz w:val="28"/>
          <w:szCs w:val="28"/>
        </w:rPr>
        <w:t xml:space="preserve">Гордость писателя за народ, его трудолюбие, </w:t>
      </w:r>
      <w:r>
        <w:rPr>
          <w:sz w:val="28"/>
          <w:szCs w:val="28"/>
        </w:rPr>
        <w:t>талантливость, патриотизм. Горькое чувство от его унижен</w:t>
      </w:r>
      <w:r>
        <w:rPr>
          <w:sz w:val="28"/>
          <w:szCs w:val="28"/>
        </w:rPr>
        <w:softHyphen/>
        <w:t>ности и бесправия. Едкая насмешка над царскими чинов</w:t>
      </w:r>
      <w:r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C1063" w:rsidRDefault="004C1063" w:rsidP="004C1063">
      <w:pPr>
        <w:shd w:val="clear" w:color="auto" w:fill="FFFFFF"/>
        <w:ind w:left="19" w:right="1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i/>
          <w:sz w:val="28"/>
          <w:szCs w:val="28"/>
        </w:rPr>
        <w:softHyphen/>
        <w:t>ния).</w:t>
      </w:r>
    </w:p>
    <w:p w:rsidR="004C1063" w:rsidRDefault="004C1063" w:rsidP="004C1063">
      <w:pPr>
        <w:shd w:val="clear" w:color="auto" w:fill="FFFFFF"/>
        <w:spacing w:before="187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Антон Павлович Чехов. </w:t>
      </w:r>
      <w:r>
        <w:rPr>
          <w:sz w:val="28"/>
          <w:szCs w:val="28"/>
        </w:rPr>
        <w:t>Краткий рассказ о писателе.</w:t>
      </w:r>
    </w:p>
    <w:p w:rsidR="004C1063" w:rsidRDefault="004C1063" w:rsidP="004C1063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>
        <w:rPr>
          <w:spacing w:val="-1"/>
          <w:sz w:val="28"/>
          <w:szCs w:val="28"/>
        </w:rPr>
        <w:t xml:space="preserve">Речь героев как источник юмора. </w:t>
      </w:r>
      <w:r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4C1063" w:rsidRDefault="004C1063" w:rsidP="004C1063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Юмор (развитие понятия).</w:t>
      </w:r>
    </w:p>
    <w:p w:rsidR="004C1063" w:rsidRDefault="004C1063" w:rsidP="004C1063">
      <w:pPr>
        <w:shd w:val="clear" w:color="auto" w:fill="FFFFFF"/>
        <w:spacing w:before="245"/>
        <w:ind w:right="92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4C1063" w:rsidRDefault="004C1063" w:rsidP="004C1063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Я. Полонский. </w:t>
      </w:r>
      <w:r>
        <w:rPr>
          <w:i/>
          <w:iCs/>
          <w:sz w:val="28"/>
          <w:szCs w:val="28"/>
        </w:rPr>
        <w:t>«По горам две хмурых тучи...», «Посмот</w:t>
      </w:r>
      <w:r>
        <w:rPr>
          <w:i/>
          <w:iCs/>
          <w:sz w:val="28"/>
          <w:szCs w:val="28"/>
        </w:rPr>
        <w:softHyphen/>
        <w:t xml:space="preserve">ри, какая мгла...»; </w:t>
      </w:r>
      <w:r>
        <w:rPr>
          <w:b/>
          <w:bCs/>
          <w:sz w:val="28"/>
          <w:szCs w:val="28"/>
        </w:rPr>
        <w:t xml:space="preserve">Е. Баратынский. </w:t>
      </w:r>
      <w:r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>
        <w:rPr>
          <w:b/>
          <w:bCs/>
          <w:sz w:val="28"/>
          <w:szCs w:val="28"/>
        </w:rPr>
        <w:t xml:space="preserve">А. Толстой. </w:t>
      </w:r>
      <w:r>
        <w:rPr>
          <w:i/>
          <w:iCs/>
          <w:sz w:val="28"/>
          <w:szCs w:val="28"/>
        </w:rPr>
        <w:t>«Где гнутся над нутом лозы...».</w:t>
      </w:r>
    </w:p>
    <w:p w:rsidR="004C1063" w:rsidRDefault="004C1063" w:rsidP="004C1063">
      <w:pPr>
        <w:shd w:val="clear" w:color="auto" w:fill="FFFFFF"/>
        <w:ind w:left="13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C1063" w:rsidRDefault="004C1063" w:rsidP="004C1063">
      <w:pPr>
        <w:shd w:val="clear" w:color="auto" w:fill="FFFFFF"/>
        <w:ind w:left="106" w:right="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 литературы. </w:t>
      </w:r>
      <w:proofErr w:type="gramStart"/>
      <w:r>
        <w:rPr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4C1063" w:rsidRDefault="004C1063" w:rsidP="004C1063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  РУССКОЙ  ЛИТЕРАТУРЫ 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 ВЕКА</w:t>
      </w:r>
    </w:p>
    <w:p w:rsidR="004C1063" w:rsidRDefault="004C1063" w:rsidP="004C1063">
      <w:pPr>
        <w:shd w:val="clear" w:color="auto" w:fill="FFFFFF"/>
        <w:spacing w:before="144"/>
        <w:ind w:right="14"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>
        <w:rPr>
          <w:spacing w:val="-2"/>
          <w:sz w:val="28"/>
          <w:szCs w:val="28"/>
        </w:rPr>
        <w:t>Краткий рассказ о писат</w:t>
      </w:r>
      <w:r>
        <w:rPr>
          <w:sz w:val="28"/>
          <w:szCs w:val="28"/>
        </w:rPr>
        <w:t>еле.</w:t>
      </w:r>
    </w:p>
    <w:p w:rsidR="004C1063" w:rsidRDefault="004C1063" w:rsidP="004C1063">
      <w:pPr>
        <w:shd w:val="clear" w:color="auto" w:fill="FFFFFF"/>
        <w:ind w:left="53"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вокруг нас. «Ни на кого не похожие» герои А. Платонова.</w:t>
      </w:r>
    </w:p>
    <w:p w:rsidR="004C1063" w:rsidRDefault="004C1063" w:rsidP="004C1063">
      <w:pPr>
        <w:shd w:val="clear" w:color="auto" w:fill="FFFFFF"/>
        <w:spacing w:before="110"/>
        <w:ind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Александр Степанович Грин. </w:t>
      </w:r>
      <w:r>
        <w:rPr>
          <w:spacing w:val="-2"/>
          <w:sz w:val="28"/>
          <w:szCs w:val="28"/>
        </w:rPr>
        <w:t>Краткий рассказ о писателе.</w:t>
      </w:r>
    </w:p>
    <w:p w:rsidR="004C1063" w:rsidRDefault="004C1063" w:rsidP="004C1063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«Алые паруса». </w:t>
      </w:r>
      <w:r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>
        <w:rPr>
          <w:sz w:val="28"/>
          <w:szCs w:val="28"/>
        </w:rPr>
        <w:softHyphen/>
        <w:t>шение автора к героям.</w:t>
      </w:r>
    </w:p>
    <w:p w:rsidR="004C1063" w:rsidRDefault="004C1063" w:rsidP="004C1063">
      <w:pPr>
        <w:shd w:val="clear" w:color="auto" w:fill="FFFFFF"/>
        <w:spacing w:before="101"/>
        <w:ind w:right="19"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Михаил Михайлович Пришвин. </w:t>
      </w:r>
      <w:r>
        <w:rPr>
          <w:spacing w:val="-1"/>
          <w:sz w:val="28"/>
          <w:szCs w:val="28"/>
        </w:rPr>
        <w:t>Краткий рассказ о пи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сателе.</w:t>
      </w:r>
    </w:p>
    <w:p w:rsidR="004C1063" w:rsidRDefault="004C1063" w:rsidP="004C1063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>
        <w:rPr>
          <w:spacing w:val="-2"/>
          <w:sz w:val="28"/>
          <w:szCs w:val="28"/>
        </w:rPr>
        <w:t xml:space="preserve">Вера писателя в человека, доброго </w:t>
      </w:r>
      <w:r>
        <w:rPr>
          <w:bCs/>
          <w:spacing w:val="-2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мудрого хозяина природы. Нравственная суть взаимоотно</w:t>
      </w:r>
      <w:r>
        <w:rPr>
          <w:sz w:val="28"/>
          <w:szCs w:val="28"/>
        </w:rPr>
        <w:softHyphen/>
        <w:t xml:space="preserve">шений Насти и </w:t>
      </w:r>
      <w:proofErr w:type="spellStart"/>
      <w:r>
        <w:rPr>
          <w:sz w:val="28"/>
          <w:szCs w:val="28"/>
        </w:rPr>
        <w:t>Митраши</w:t>
      </w:r>
      <w:proofErr w:type="spellEnd"/>
      <w:r>
        <w:rPr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>
        <w:rPr>
          <w:sz w:val="28"/>
          <w:szCs w:val="28"/>
        </w:rPr>
        <w:t>растущих</w:t>
      </w:r>
      <w:proofErr w:type="gramEnd"/>
      <w:r>
        <w:rPr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4C1063" w:rsidRDefault="004C1063" w:rsidP="004C1063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4C1063" w:rsidRDefault="004C1063" w:rsidP="004C1063">
      <w:pPr>
        <w:shd w:val="clear" w:color="auto" w:fill="FFFFFF"/>
        <w:spacing w:before="20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Произведения о Великой  Отечественной  войне</w:t>
      </w:r>
    </w:p>
    <w:p w:rsidR="004C1063" w:rsidRDefault="004C1063" w:rsidP="004C1063">
      <w:pPr>
        <w:shd w:val="clear" w:color="auto" w:fill="FFFFFF"/>
        <w:spacing w:before="134"/>
        <w:ind w:left="10" w:right="10"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К. М. Симонов. </w:t>
      </w:r>
      <w:r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>
        <w:rPr>
          <w:b/>
          <w:bCs/>
          <w:spacing w:val="-3"/>
          <w:sz w:val="28"/>
          <w:szCs w:val="28"/>
        </w:rPr>
        <w:t xml:space="preserve">Н. И. </w:t>
      </w:r>
      <w:proofErr w:type="spellStart"/>
      <w:r>
        <w:rPr>
          <w:b/>
          <w:bCs/>
          <w:spacing w:val="-3"/>
          <w:sz w:val="28"/>
          <w:szCs w:val="28"/>
        </w:rPr>
        <w:t>Рыленков</w:t>
      </w:r>
      <w:proofErr w:type="spellEnd"/>
      <w:r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>
        <w:rPr>
          <w:b/>
          <w:bCs/>
          <w:spacing w:val="-3"/>
          <w:sz w:val="28"/>
          <w:szCs w:val="28"/>
        </w:rPr>
        <w:t>Д. С. Са</w:t>
      </w:r>
      <w:r>
        <w:rPr>
          <w:b/>
          <w:bCs/>
          <w:spacing w:val="-3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мойлов. </w:t>
      </w:r>
      <w:r>
        <w:rPr>
          <w:b/>
          <w:bCs/>
          <w:i/>
          <w:iCs/>
          <w:sz w:val="28"/>
          <w:szCs w:val="28"/>
        </w:rPr>
        <w:t>«Сороковые».</w:t>
      </w:r>
    </w:p>
    <w:p w:rsidR="004C1063" w:rsidRDefault="004C1063" w:rsidP="004C1063">
      <w:pPr>
        <w:shd w:val="clear" w:color="auto" w:fill="FFFFFF"/>
        <w:spacing w:before="34"/>
        <w:ind w:left="5"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4C1063" w:rsidRDefault="004C1063" w:rsidP="004C10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Виктор Петрович Астафьев. </w:t>
      </w:r>
      <w:r>
        <w:rPr>
          <w:spacing w:val="-1"/>
          <w:sz w:val="28"/>
          <w:szCs w:val="28"/>
        </w:rPr>
        <w:t>Краткий рассказ о писателе.</w:t>
      </w:r>
    </w:p>
    <w:p w:rsidR="004C1063" w:rsidRDefault="004C1063" w:rsidP="004C1063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«Конь с розовой гривой». </w:t>
      </w:r>
      <w:r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rPr>
          <w:sz w:val="28"/>
          <w:szCs w:val="28"/>
        </w:rPr>
        <w:softHyphen/>
        <w:t>пользования народной речи.</w:t>
      </w:r>
    </w:p>
    <w:p w:rsidR="004C1063" w:rsidRDefault="004C1063" w:rsidP="004C1063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Речевая характеристика героя.</w:t>
      </w:r>
    </w:p>
    <w:p w:rsidR="004C1063" w:rsidRDefault="004C1063" w:rsidP="004C1063">
      <w:pPr>
        <w:shd w:val="clear" w:color="auto" w:fill="FFFFFF"/>
        <w:spacing w:before="96"/>
        <w:ind w:right="14" w:firstLine="709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>
        <w:rPr>
          <w:spacing w:val="-4"/>
          <w:sz w:val="28"/>
          <w:szCs w:val="28"/>
        </w:rPr>
        <w:t xml:space="preserve">Краткий рассказ о </w:t>
      </w:r>
      <w:r>
        <w:rPr>
          <w:sz w:val="28"/>
          <w:szCs w:val="28"/>
        </w:rPr>
        <w:t>писателе.</w:t>
      </w:r>
    </w:p>
    <w:p w:rsidR="004C1063" w:rsidRDefault="004C1063" w:rsidP="004C1063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>
        <w:rPr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>
        <w:rPr>
          <w:b/>
          <w:bCs/>
          <w:i/>
          <w:iCs/>
          <w:spacing w:val="-1"/>
          <w:sz w:val="28"/>
          <w:szCs w:val="28"/>
        </w:rPr>
        <w:t xml:space="preserve">». </w:t>
      </w:r>
      <w:r>
        <w:rPr>
          <w:spacing w:val="-1"/>
          <w:sz w:val="28"/>
          <w:szCs w:val="28"/>
        </w:rPr>
        <w:t xml:space="preserve">Отражение в повести трудностей </w:t>
      </w:r>
      <w:r>
        <w:rPr>
          <w:sz w:val="28"/>
          <w:szCs w:val="28"/>
        </w:rPr>
        <w:t xml:space="preserve">военного времени. </w:t>
      </w:r>
      <w:proofErr w:type="gramStart"/>
      <w:r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sz w:val="28"/>
          <w:szCs w:val="28"/>
        </w:rPr>
        <w:t xml:space="preserve"> Душевная щедрость учительницы, ее роль в жизни мальчика.</w:t>
      </w:r>
    </w:p>
    <w:p w:rsidR="004C1063" w:rsidRDefault="004C1063" w:rsidP="004C1063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Рассказ, сюжет (развитие поня</w:t>
      </w:r>
      <w:r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4C1063" w:rsidRDefault="004C1063" w:rsidP="004C1063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Михайлович Рубцов. </w:t>
      </w:r>
      <w:r>
        <w:rPr>
          <w:sz w:val="28"/>
          <w:szCs w:val="28"/>
        </w:rPr>
        <w:t>Краткий рассказ о поэте.</w:t>
      </w:r>
    </w:p>
    <w:p w:rsidR="004C1063" w:rsidRDefault="004C1063" w:rsidP="004C10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>
        <w:rPr>
          <w:spacing w:val="-5"/>
          <w:sz w:val="28"/>
          <w:szCs w:val="28"/>
        </w:rPr>
        <w:t xml:space="preserve">Тема </w:t>
      </w:r>
      <w:r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4C1063" w:rsidRDefault="004C1063" w:rsidP="004C1063">
      <w:pPr>
        <w:shd w:val="clear" w:color="auto" w:fill="FFFFFF"/>
        <w:spacing w:before="29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Фазиль Искандер. </w:t>
      </w:r>
      <w:r>
        <w:rPr>
          <w:sz w:val="28"/>
          <w:szCs w:val="28"/>
        </w:rPr>
        <w:t>Краткий рассказ о писателе.</w:t>
      </w:r>
    </w:p>
    <w:p w:rsidR="004C1063" w:rsidRDefault="004C1063" w:rsidP="004C1063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>
        <w:rPr>
          <w:spacing w:val="-4"/>
          <w:sz w:val="28"/>
          <w:szCs w:val="28"/>
        </w:rPr>
        <w:t xml:space="preserve">Влияние учителя на </w:t>
      </w:r>
      <w:r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4C1063" w:rsidRDefault="004C1063" w:rsidP="004C1063">
      <w:pPr>
        <w:shd w:val="clear" w:color="auto" w:fill="FFFFFF"/>
        <w:spacing w:before="370"/>
        <w:ind w:right="92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Родная  природа в русской поэзии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века</w:t>
      </w:r>
    </w:p>
    <w:p w:rsidR="004C1063" w:rsidRDefault="004C1063" w:rsidP="004C1063">
      <w:pPr>
        <w:shd w:val="clear" w:color="auto" w:fill="FFFFFF"/>
        <w:spacing w:before="144"/>
        <w:ind w:left="5" w:right="96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Блок. </w:t>
      </w:r>
      <w:r>
        <w:rPr>
          <w:i/>
          <w:iCs/>
          <w:sz w:val="28"/>
          <w:szCs w:val="28"/>
        </w:rPr>
        <w:t xml:space="preserve">«Летний вечер», «О, как безумно за окном...» </w:t>
      </w:r>
      <w:r>
        <w:rPr>
          <w:b/>
          <w:bCs/>
          <w:spacing w:val="-4"/>
          <w:sz w:val="28"/>
          <w:szCs w:val="28"/>
        </w:rPr>
        <w:t xml:space="preserve">С. Есенин. </w:t>
      </w:r>
      <w:r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>
        <w:rPr>
          <w:b/>
          <w:bCs/>
          <w:i/>
          <w:iCs/>
          <w:spacing w:val="-4"/>
          <w:sz w:val="28"/>
          <w:szCs w:val="28"/>
        </w:rPr>
        <w:t xml:space="preserve">А.. </w:t>
      </w:r>
      <w:r>
        <w:rPr>
          <w:b/>
          <w:bCs/>
          <w:spacing w:val="-4"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матова.  </w:t>
      </w:r>
      <w:r>
        <w:rPr>
          <w:i/>
          <w:iCs/>
          <w:sz w:val="28"/>
          <w:szCs w:val="28"/>
        </w:rPr>
        <w:t>«Перед весной бывают дни такие...».</w:t>
      </w:r>
    </w:p>
    <w:p w:rsidR="004C1063" w:rsidRDefault="004C1063" w:rsidP="004C1063">
      <w:pPr>
        <w:shd w:val="clear" w:color="auto" w:fill="FFFFFF"/>
        <w:ind w:left="5" w:right="1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4C1063" w:rsidRDefault="004C1063" w:rsidP="004C1063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ЗАРУБЕЖНАЯ ЛИТЕРАТУРА</w:t>
      </w:r>
    </w:p>
    <w:p w:rsidR="004C1063" w:rsidRDefault="004C1063" w:rsidP="004C1063">
      <w:pPr>
        <w:shd w:val="clear" w:color="auto" w:fill="FFFFFF"/>
        <w:spacing w:before="96"/>
        <w:ind w:left="5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Мифы Древней Греции.  </w:t>
      </w:r>
      <w:r>
        <w:rPr>
          <w:b/>
          <w:bCs/>
          <w:i/>
          <w:iCs/>
          <w:sz w:val="28"/>
          <w:szCs w:val="28"/>
        </w:rPr>
        <w:t xml:space="preserve">Подвиги Геракла </w:t>
      </w:r>
      <w:r>
        <w:rPr>
          <w:sz w:val="28"/>
          <w:szCs w:val="28"/>
        </w:rPr>
        <w:t>(в переложе</w:t>
      </w:r>
      <w:r>
        <w:rPr>
          <w:sz w:val="28"/>
          <w:szCs w:val="28"/>
        </w:rPr>
        <w:softHyphen/>
        <w:t xml:space="preserve">нии Куна): </w:t>
      </w:r>
      <w:r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>
        <w:rPr>
          <w:b/>
          <w:bCs/>
          <w:sz w:val="28"/>
          <w:szCs w:val="28"/>
        </w:rPr>
        <w:t xml:space="preserve">Геродот. </w:t>
      </w:r>
      <w:r>
        <w:rPr>
          <w:b/>
          <w:bCs/>
          <w:i/>
          <w:iCs/>
          <w:sz w:val="28"/>
          <w:szCs w:val="28"/>
        </w:rPr>
        <w:t xml:space="preserve">«Легенда об </w:t>
      </w:r>
      <w:proofErr w:type="spellStart"/>
      <w:r>
        <w:rPr>
          <w:b/>
          <w:bCs/>
          <w:i/>
          <w:iCs/>
          <w:sz w:val="28"/>
          <w:szCs w:val="28"/>
        </w:rPr>
        <w:t>Арионе</w:t>
      </w:r>
      <w:proofErr w:type="spellEnd"/>
      <w:r>
        <w:rPr>
          <w:b/>
          <w:bCs/>
          <w:i/>
          <w:iCs/>
          <w:sz w:val="28"/>
          <w:szCs w:val="28"/>
        </w:rPr>
        <w:t>».</w:t>
      </w:r>
    </w:p>
    <w:p w:rsidR="004C1063" w:rsidRDefault="004C1063" w:rsidP="004C1063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Миф. Отличие мифа от сказки.</w:t>
      </w:r>
    </w:p>
    <w:p w:rsidR="004C1063" w:rsidRDefault="004C1063" w:rsidP="004C1063">
      <w:pPr>
        <w:shd w:val="clear" w:color="auto" w:fill="FFFFFF"/>
        <w:spacing w:before="13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Гомер. </w:t>
      </w:r>
      <w:r>
        <w:rPr>
          <w:sz w:val="28"/>
          <w:szCs w:val="28"/>
        </w:rPr>
        <w:t xml:space="preserve">Краткий рассказ о Гомере. </w:t>
      </w:r>
      <w:r>
        <w:rPr>
          <w:b/>
          <w:bCs/>
          <w:i/>
          <w:iCs/>
          <w:sz w:val="28"/>
          <w:szCs w:val="28"/>
        </w:rPr>
        <w:t>«Одиссея», «Илиада</w:t>
      </w:r>
      <w:proofErr w:type="gramStart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>
        <w:rPr>
          <w:sz w:val="28"/>
          <w:szCs w:val="28"/>
        </w:rPr>
        <w:softHyphen/>
        <w:t>ние препятствий, познание неизвестного. Храбрость, смет</w:t>
      </w:r>
      <w:r>
        <w:rPr>
          <w:sz w:val="28"/>
          <w:szCs w:val="28"/>
        </w:rPr>
        <w:softHyphen/>
        <w:t>ливость (хитроумие) Одиссея. Одиссей — мудрый прави</w:t>
      </w:r>
      <w:r>
        <w:rPr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>
        <w:rPr>
          <w:sz w:val="28"/>
          <w:szCs w:val="28"/>
        </w:rPr>
        <w:t>Полифем</w:t>
      </w:r>
      <w:proofErr w:type="spellEnd"/>
      <w:r>
        <w:rPr>
          <w:sz w:val="28"/>
          <w:szCs w:val="28"/>
        </w:rPr>
        <w:t>. «Одиссея» — песня о героических подвигах, мужественных героях.</w:t>
      </w:r>
    </w:p>
    <w:p w:rsidR="004C1063" w:rsidRDefault="004C1063" w:rsidP="004C1063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4C1063" w:rsidRDefault="004C1063" w:rsidP="004C106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C1063" w:rsidRDefault="004C1063" w:rsidP="004C10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Фридрих Шиллер. </w:t>
      </w:r>
      <w:r>
        <w:rPr>
          <w:sz w:val="28"/>
          <w:szCs w:val="28"/>
        </w:rPr>
        <w:t>Рассказ о писателе.</w:t>
      </w:r>
    </w:p>
    <w:p w:rsidR="004C1063" w:rsidRDefault="004C1063" w:rsidP="004C1063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Баллада </w:t>
      </w:r>
      <w:r>
        <w:rPr>
          <w:b/>
          <w:bCs/>
          <w:i/>
          <w:iCs/>
          <w:sz w:val="28"/>
          <w:szCs w:val="28"/>
        </w:rPr>
        <w:t xml:space="preserve">«Перчатка». </w:t>
      </w:r>
      <w:r>
        <w:rPr>
          <w:sz w:val="28"/>
          <w:szCs w:val="28"/>
        </w:rPr>
        <w:t>Повествование о феодальных нра</w:t>
      </w:r>
      <w:r>
        <w:rPr>
          <w:sz w:val="28"/>
          <w:szCs w:val="28"/>
        </w:rPr>
        <w:softHyphen/>
        <w:t>вах. Любовь как благородство и своевольный, бесчеловеч</w:t>
      </w:r>
      <w:r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4C1063" w:rsidRDefault="004C1063" w:rsidP="004C1063">
      <w:pPr>
        <w:shd w:val="clear" w:color="auto" w:fill="FFFFFF"/>
        <w:spacing w:before="125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Проспер</w:t>
      </w:r>
      <w:proofErr w:type="spellEnd"/>
      <w:r>
        <w:rPr>
          <w:b/>
          <w:bCs/>
          <w:sz w:val="28"/>
          <w:szCs w:val="28"/>
        </w:rPr>
        <w:t xml:space="preserve"> Мериме. </w:t>
      </w:r>
      <w:r>
        <w:rPr>
          <w:sz w:val="28"/>
          <w:szCs w:val="28"/>
        </w:rPr>
        <w:t>Рассказ о писателе.</w:t>
      </w:r>
    </w:p>
    <w:p w:rsidR="004C1063" w:rsidRDefault="004C1063" w:rsidP="004C1063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Новелла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Маттео</w:t>
      </w:r>
      <w:proofErr w:type="spellEnd"/>
      <w:r>
        <w:rPr>
          <w:b/>
          <w:bCs/>
          <w:i/>
          <w:iCs/>
          <w:sz w:val="28"/>
          <w:szCs w:val="28"/>
        </w:rPr>
        <w:t xml:space="preserve"> Фальконе». </w:t>
      </w:r>
      <w:r>
        <w:rPr>
          <w:sz w:val="28"/>
          <w:szCs w:val="28"/>
        </w:rPr>
        <w:t>Изображение дикой при</w:t>
      </w:r>
      <w:r>
        <w:rPr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>
        <w:rPr>
          <w:sz w:val="28"/>
          <w:szCs w:val="28"/>
        </w:rPr>
        <w:softHyphen/>
        <w:t>ческое воплощение.</w:t>
      </w:r>
    </w:p>
    <w:p w:rsidR="004C1063" w:rsidRDefault="004C1063" w:rsidP="004C1063">
      <w:pPr>
        <w:shd w:val="clear" w:color="auto" w:fill="FFFFFF"/>
        <w:spacing w:before="158"/>
        <w:ind w:left="14" w:firstLine="709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Марк Твен. </w:t>
      </w:r>
      <w:r>
        <w:rPr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>
        <w:rPr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>
        <w:rPr>
          <w:b/>
          <w:bCs/>
          <w:i/>
          <w:iCs/>
          <w:spacing w:val="-6"/>
          <w:sz w:val="28"/>
          <w:szCs w:val="28"/>
        </w:rPr>
        <w:t xml:space="preserve"> Финна». </w:t>
      </w:r>
      <w:r>
        <w:rPr>
          <w:spacing w:val="-6"/>
          <w:sz w:val="28"/>
          <w:szCs w:val="28"/>
        </w:rPr>
        <w:t xml:space="preserve">Сходство </w:t>
      </w:r>
      <w:r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4C1063" w:rsidRDefault="004C1063" w:rsidP="004C1063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Антуан</w:t>
      </w:r>
      <w:proofErr w:type="spellEnd"/>
      <w:r>
        <w:rPr>
          <w:b/>
          <w:bCs/>
          <w:sz w:val="28"/>
          <w:szCs w:val="28"/>
        </w:rPr>
        <w:t xml:space="preserve"> де Сент-Экзюпери. </w:t>
      </w:r>
      <w:r>
        <w:rPr>
          <w:sz w:val="28"/>
          <w:szCs w:val="28"/>
        </w:rPr>
        <w:t>Рассказ о писателе.</w:t>
      </w:r>
    </w:p>
    <w:p w:rsidR="004C1063" w:rsidRDefault="004C1063" w:rsidP="004C1063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«Маленький принц» </w:t>
      </w:r>
      <w:r>
        <w:rPr>
          <w:sz w:val="28"/>
          <w:szCs w:val="28"/>
        </w:rPr>
        <w:t xml:space="preserve">как философская сказка и мудрая </w:t>
      </w:r>
      <w:r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>
        <w:rPr>
          <w:sz w:val="28"/>
          <w:szCs w:val="28"/>
        </w:rPr>
        <w:t>Чистота восприятий мира как величайшая ценность. Утвер</w:t>
      </w:r>
      <w:r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4C1063" w:rsidRDefault="004C1063" w:rsidP="004C1063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Притча (начальные представ</w:t>
      </w:r>
      <w:r>
        <w:rPr>
          <w:i/>
          <w:sz w:val="28"/>
          <w:szCs w:val="28"/>
        </w:rPr>
        <w:softHyphen/>
        <w:t>ления).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для заучивания наизусть.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 Пушкин. Узник. И.И. Пущину. Зимнее утро.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М.Ю. Лермонтов. Парус. Тучи. «На севере диком…». Утес.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Н.А. Некрасов «Железная дорога» (фрагменты)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 Тютчев. «Неохотно и несмело...»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Фет. «Ель рукавом мне тропинку завесила…»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Баратынский «Весна, весна! Как воздух чист…»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Блок. Летний вечер.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Ахматова «Перед весной бывают дни такие…» 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2 стихотворения по теме «Великая Отечественная война.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для самостоятельного чтения.</w:t>
      </w:r>
    </w:p>
    <w:p w:rsidR="004C1063" w:rsidRDefault="004C1063" w:rsidP="004C1063">
      <w:pPr>
        <w:ind w:firstLine="709"/>
        <w:jc w:val="both"/>
        <w:rPr>
          <w:b/>
          <w:sz w:val="28"/>
          <w:szCs w:val="28"/>
        </w:rPr>
      </w:pPr>
    </w:p>
    <w:p w:rsidR="004C1063" w:rsidRDefault="004C1063" w:rsidP="004C1063">
      <w:pPr>
        <w:shd w:val="clear" w:color="auto" w:fill="FFFFFF"/>
        <w:spacing w:before="53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Мифы,  сказания, легенды народов мира.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Гомер. «Илиада». «Одиссея».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Русские народные сказки. Сказки народов мира.</w:t>
      </w:r>
    </w:p>
    <w:p w:rsidR="004C1063" w:rsidRDefault="004C1063" w:rsidP="004C1063">
      <w:pPr>
        <w:shd w:val="clear" w:color="auto" w:fill="FFFFFF"/>
        <w:spacing w:before="62"/>
        <w:ind w:right="845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Из русской литературы </w:t>
      </w:r>
      <w:r>
        <w:rPr>
          <w:b/>
          <w:spacing w:val="-2"/>
          <w:sz w:val="28"/>
          <w:szCs w:val="28"/>
          <w:lang w:val="en-US"/>
        </w:rPr>
        <w:t>XVIII</w:t>
      </w:r>
      <w:r>
        <w:rPr>
          <w:b/>
          <w:spacing w:val="-2"/>
          <w:sz w:val="28"/>
          <w:szCs w:val="28"/>
        </w:rPr>
        <w:t xml:space="preserve"> века </w:t>
      </w:r>
    </w:p>
    <w:p w:rsidR="004C1063" w:rsidRDefault="004C1063" w:rsidP="004C1063">
      <w:pPr>
        <w:shd w:val="clear" w:color="auto" w:fill="FFFFFF"/>
        <w:spacing w:before="62"/>
        <w:ind w:right="845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Г. Р. Державин. «Лебедь».</w:t>
      </w:r>
    </w:p>
    <w:p w:rsidR="004C1063" w:rsidRDefault="004C1063" w:rsidP="004C1063">
      <w:pPr>
        <w:shd w:val="clear" w:color="auto" w:fill="FFFFFF"/>
        <w:spacing w:before="144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Из русской литературы </w:t>
      </w:r>
      <w:r>
        <w:rPr>
          <w:b/>
          <w:spacing w:val="-2"/>
          <w:sz w:val="28"/>
          <w:szCs w:val="28"/>
          <w:lang w:val="en-US"/>
        </w:rPr>
        <w:t>XIX</w:t>
      </w:r>
      <w:r>
        <w:rPr>
          <w:b/>
          <w:spacing w:val="-2"/>
          <w:sz w:val="28"/>
          <w:szCs w:val="28"/>
        </w:rPr>
        <w:t xml:space="preserve"> века</w:t>
      </w:r>
    </w:p>
    <w:p w:rsidR="004C1063" w:rsidRDefault="004C1063" w:rsidP="004C1063">
      <w:pPr>
        <w:shd w:val="clear" w:color="auto" w:fill="FFFFFF"/>
        <w:spacing w:before="58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К. Н. Батюшков. «На развалинах замка в Швеции».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Д. В. Давыдов. «Партизан».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Ф. Н. Глинка. «Луна». «Утро вечера мудренее». «Москва</w:t>
      </w:r>
      <w:proofErr w:type="gramStart"/>
      <w:r>
        <w:rPr>
          <w:spacing w:val="-2"/>
          <w:sz w:val="28"/>
          <w:szCs w:val="28"/>
        </w:rPr>
        <w:t>2</w:t>
      </w:r>
      <w:proofErr w:type="gramEnd"/>
      <w:r>
        <w:rPr>
          <w:spacing w:val="-2"/>
          <w:sz w:val="28"/>
          <w:szCs w:val="28"/>
        </w:rPr>
        <w:t>.</w:t>
      </w:r>
    </w:p>
    <w:p w:rsidR="004C1063" w:rsidRDefault="004C1063" w:rsidP="004C1063">
      <w:pPr>
        <w:shd w:val="clear" w:color="auto" w:fill="FFFFFF"/>
        <w:spacing w:before="14"/>
        <w:ind w:right="29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А. С. Пушкин. «Жених». «</w:t>
      </w:r>
      <w:proofErr w:type="gramStart"/>
      <w:r>
        <w:rPr>
          <w:spacing w:val="-2"/>
          <w:sz w:val="28"/>
          <w:szCs w:val="28"/>
        </w:rPr>
        <w:t>Во</w:t>
      </w:r>
      <w:proofErr w:type="gramEnd"/>
      <w:r>
        <w:rPr>
          <w:spacing w:val="-2"/>
          <w:sz w:val="28"/>
          <w:szCs w:val="28"/>
        </w:rPr>
        <w:t xml:space="preserve"> глубине сибирских руд...». «Выстрел».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К. Ф. Рылеев. «Державин».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Е. А. Баратынский. «Родина».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Н. М. Языков. «Родина». «Настоящее». «Две картины».</w:t>
      </w:r>
    </w:p>
    <w:p w:rsidR="004C1063" w:rsidRDefault="004C1063" w:rsidP="004C1063">
      <w:pPr>
        <w:shd w:val="clear" w:color="auto" w:fill="FFFFFF"/>
        <w:spacing w:before="10"/>
        <w:ind w:right="19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4C1063" w:rsidRDefault="004C1063" w:rsidP="004C1063">
      <w:pPr>
        <w:shd w:val="clear" w:color="auto" w:fill="FFFFFF"/>
        <w:spacing w:before="19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А. В. Кольцов. «Не шуми ты, рожь...». «Лес».</w:t>
      </w:r>
    </w:p>
    <w:p w:rsidR="004C1063" w:rsidRDefault="004C1063" w:rsidP="004C1063">
      <w:pPr>
        <w:shd w:val="clear" w:color="auto" w:fill="FFFFFF"/>
        <w:spacing w:before="10"/>
        <w:ind w:right="34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 Ю. Лермонтов. «Воздушный корабль». «Русалка». «Мор</w:t>
      </w:r>
      <w:r>
        <w:rPr>
          <w:spacing w:val="-2"/>
          <w:sz w:val="28"/>
          <w:szCs w:val="28"/>
        </w:rPr>
        <w:softHyphen/>
        <w:t>ская царевна».</w:t>
      </w:r>
    </w:p>
    <w:p w:rsidR="004C1063" w:rsidRDefault="004C1063" w:rsidP="004C1063">
      <w:pPr>
        <w:shd w:val="clear" w:color="auto" w:fill="FFFFFF"/>
        <w:spacing w:before="14"/>
        <w:ind w:right="3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А. Н. Майков. «Боже мой! Вчера — ненастье...». «Сено</w:t>
      </w:r>
      <w:r>
        <w:rPr>
          <w:spacing w:val="-2"/>
          <w:sz w:val="28"/>
          <w:szCs w:val="28"/>
        </w:rPr>
        <w:softHyphen/>
        <w:t>кос». «Емшан».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И. С. Тургенев. «Хорь и </w:t>
      </w:r>
      <w:proofErr w:type="spellStart"/>
      <w:r>
        <w:rPr>
          <w:spacing w:val="-2"/>
          <w:sz w:val="28"/>
          <w:szCs w:val="28"/>
        </w:rPr>
        <w:t>Калиныч</w:t>
      </w:r>
      <w:proofErr w:type="spellEnd"/>
      <w:r>
        <w:rPr>
          <w:spacing w:val="-2"/>
          <w:sz w:val="28"/>
          <w:szCs w:val="28"/>
        </w:rPr>
        <w:t>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Н. А. Некрасов. «</w:t>
      </w:r>
      <w:proofErr w:type="spellStart"/>
      <w:r>
        <w:rPr>
          <w:spacing w:val="-2"/>
          <w:sz w:val="28"/>
          <w:szCs w:val="28"/>
        </w:rPr>
        <w:t>Влас</w:t>
      </w:r>
      <w:proofErr w:type="spellEnd"/>
      <w:r>
        <w:rPr>
          <w:spacing w:val="-2"/>
          <w:sz w:val="28"/>
          <w:szCs w:val="28"/>
        </w:rPr>
        <w:t>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Ф. М. Достоевский. «Мальчик у Христа на елке».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Н. С. Лесков. «Человек на часах».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Л. Н. Толстой. «Хаджи-Мурат».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А. П. Чехов. «Беззащитное существо». «Жалобная книга».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Из русской литературы </w:t>
      </w:r>
      <w:r>
        <w:rPr>
          <w:b/>
          <w:spacing w:val="-2"/>
          <w:sz w:val="28"/>
          <w:szCs w:val="28"/>
          <w:lang w:val="en-US"/>
        </w:rPr>
        <w:t>XX</w:t>
      </w:r>
      <w:r>
        <w:rPr>
          <w:b/>
          <w:spacing w:val="-2"/>
          <w:sz w:val="28"/>
          <w:szCs w:val="28"/>
        </w:rPr>
        <w:t xml:space="preserve"> века</w:t>
      </w:r>
    </w:p>
    <w:p w:rsidR="004C1063" w:rsidRDefault="004C1063" w:rsidP="004C1063">
      <w:pPr>
        <w:shd w:val="clear" w:color="auto" w:fill="FFFFFF"/>
        <w:spacing w:before="43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К. Г. Паустовский. «Бакенщик». «Растрепанный воробей».</w:t>
      </w:r>
    </w:p>
    <w:p w:rsidR="004C1063" w:rsidRDefault="004C1063" w:rsidP="004C1063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В. К. </w:t>
      </w:r>
      <w:proofErr w:type="spellStart"/>
      <w:r>
        <w:rPr>
          <w:spacing w:val="-2"/>
          <w:sz w:val="28"/>
          <w:szCs w:val="28"/>
        </w:rPr>
        <w:t>Железников</w:t>
      </w:r>
      <w:proofErr w:type="spellEnd"/>
      <w:r>
        <w:rPr>
          <w:spacing w:val="-2"/>
          <w:sz w:val="28"/>
          <w:szCs w:val="28"/>
        </w:rPr>
        <w:t>. «Чудак из шестого «Б». «Путешествен</w:t>
      </w:r>
      <w:r>
        <w:rPr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А. А. </w:t>
      </w:r>
      <w:proofErr w:type="spellStart"/>
      <w:r>
        <w:rPr>
          <w:spacing w:val="-2"/>
          <w:sz w:val="28"/>
          <w:szCs w:val="28"/>
        </w:rPr>
        <w:t>Лиханов</w:t>
      </w:r>
      <w:proofErr w:type="spellEnd"/>
      <w:r>
        <w:rPr>
          <w:spacing w:val="-2"/>
          <w:sz w:val="28"/>
          <w:szCs w:val="28"/>
        </w:rPr>
        <w:t>. «Последние холода».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 П. Астафьев. «Деревья растут для всех».</w:t>
      </w:r>
    </w:p>
    <w:p w:rsidR="004C1063" w:rsidRDefault="004C1063" w:rsidP="004C1063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4C1063" w:rsidRDefault="004C1063" w:rsidP="004C1063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Из зарубежной литературы</w:t>
      </w:r>
    </w:p>
    <w:p w:rsidR="004C1063" w:rsidRDefault="004C1063" w:rsidP="004C1063">
      <w:pPr>
        <w:shd w:val="clear" w:color="auto" w:fill="FFFFFF"/>
        <w:spacing w:before="72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Э. По. «Овальный портрет».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 Твен. «История с привидением».</w:t>
      </w:r>
    </w:p>
    <w:p w:rsidR="004C1063" w:rsidRDefault="004C1063" w:rsidP="004C1063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О. Генри. «Вождь </w:t>
      </w:r>
      <w:proofErr w:type="gramStart"/>
      <w:r>
        <w:rPr>
          <w:spacing w:val="-2"/>
          <w:sz w:val="28"/>
          <w:szCs w:val="28"/>
        </w:rPr>
        <w:t>краснокожих</w:t>
      </w:r>
      <w:proofErr w:type="gramEnd"/>
      <w:r>
        <w:rPr>
          <w:spacing w:val="-2"/>
          <w:sz w:val="28"/>
          <w:szCs w:val="28"/>
        </w:rPr>
        <w:t>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А. </w:t>
      </w:r>
      <w:proofErr w:type="spellStart"/>
      <w:r>
        <w:rPr>
          <w:spacing w:val="-2"/>
          <w:sz w:val="28"/>
          <w:szCs w:val="28"/>
        </w:rPr>
        <w:t>Конан</w:t>
      </w:r>
      <w:proofErr w:type="spellEnd"/>
      <w:r>
        <w:rPr>
          <w:spacing w:val="-2"/>
          <w:sz w:val="28"/>
          <w:szCs w:val="28"/>
        </w:rPr>
        <w:t xml:space="preserve"> Дойл. «Горбун».</w:t>
      </w:r>
    </w:p>
    <w:p w:rsidR="004C1063" w:rsidRDefault="004C1063" w:rsidP="004C106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Г. Честертон. «Тайна отца Брауна».</w:t>
      </w:r>
    </w:p>
    <w:p w:rsidR="004C1063" w:rsidRDefault="004C1063" w:rsidP="004C1063">
      <w:pPr>
        <w:ind w:firstLine="709"/>
        <w:jc w:val="both"/>
        <w:rPr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Default="004C1063" w:rsidP="004C1063">
      <w:pPr>
        <w:jc w:val="both"/>
        <w:rPr>
          <w:b/>
          <w:sz w:val="28"/>
          <w:szCs w:val="28"/>
        </w:rPr>
      </w:pPr>
    </w:p>
    <w:p w:rsidR="004C1063" w:rsidRPr="00705BA9" w:rsidRDefault="004C1063" w:rsidP="004C10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уровню подготовки учащихся за курс литературы 6 класса.</w:t>
      </w:r>
    </w:p>
    <w:p w:rsidR="004C1063" w:rsidRDefault="004C1063" w:rsidP="004C106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ученик должен знать: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теоретико-литературные понятия;</w:t>
      </w:r>
    </w:p>
    <w:p w:rsidR="004C1063" w:rsidRDefault="004C1063" w:rsidP="004C106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книгой 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авторскую позицию; 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4C1063" w:rsidRDefault="004C1063" w:rsidP="004C1063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C1063" w:rsidRDefault="004C1063" w:rsidP="004C1063">
      <w:pPr>
        <w:jc w:val="both"/>
        <w:rPr>
          <w:sz w:val="28"/>
          <w:szCs w:val="28"/>
        </w:rPr>
      </w:pPr>
    </w:p>
    <w:p w:rsidR="004C1063" w:rsidRDefault="004C1063" w:rsidP="004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Перечень учебно-методического обеспечения.</w:t>
      </w:r>
    </w:p>
    <w:p w:rsidR="004C1063" w:rsidRDefault="004C1063" w:rsidP="004C1063">
      <w:pPr>
        <w:shd w:val="clear" w:color="auto" w:fill="FFFFFF"/>
        <w:spacing w:before="238"/>
        <w:ind w:left="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Печатные издания.</w:t>
      </w:r>
    </w:p>
    <w:p w:rsidR="004C1063" w:rsidRPr="00705BA9" w:rsidRDefault="004C1063" w:rsidP="004C1063">
      <w:pPr>
        <w:shd w:val="clear" w:color="auto" w:fill="FFFFFF"/>
        <w:spacing w:before="238"/>
        <w:ind w:left="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Для учащихся:</w:t>
      </w: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 и др. Литература: Учебник-хрестоматия для 6 класса: В 2ч. - М.: Просвещение, 2008.</w:t>
      </w: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6 класс: Фонохрестоматия: Электронное учебное пособие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>ост. В.Я.Коровина, В.П..Журавлев, В.И.Коровин. - М.: Просвещение, 2008.</w:t>
      </w:r>
    </w:p>
    <w:p w:rsidR="004C1063" w:rsidRDefault="004C1063" w:rsidP="004C1063">
      <w:pPr>
        <w:shd w:val="clear" w:color="auto" w:fill="FFFFFF"/>
        <w:spacing w:before="223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Для учителя:</w:t>
      </w: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Коровина В.Я., </w:t>
      </w:r>
      <w:proofErr w:type="spellStart"/>
      <w:r>
        <w:rPr>
          <w:sz w:val="28"/>
          <w:szCs w:val="28"/>
        </w:rPr>
        <w:t>Збарский</w:t>
      </w:r>
      <w:proofErr w:type="spellEnd"/>
      <w:r>
        <w:rPr>
          <w:sz w:val="28"/>
          <w:szCs w:val="28"/>
        </w:rPr>
        <w:t xml:space="preserve"> И.С. Литература: Методические советы: 6 класс. - М.: Просвещение, 2006.</w:t>
      </w: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Мультимедийные</w:t>
      </w:r>
      <w:proofErr w:type="spellEnd"/>
      <w:r>
        <w:rPr>
          <w:b/>
          <w:sz w:val="28"/>
          <w:szCs w:val="28"/>
        </w:rPr>
        <w:t xml:space="preserve"> пособия.</w:t>
      </w:r>
    </w:p>
    <w:p w:rsidR="004C1063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Фонохрестоматия для учебника литературы 6 класс.</w:t>
      </w:r>
    </w:p>
    <w:p w:rsidR="004C1063" w:rsidRPr="00705BA9" w:rsidRDefault="004C1063" w:rsidP="004C106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литературы в 6 классе. Издательство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</w:t>
      </w:r>
    </w:p>
    <w:p w:rsidR="004C1063" w:rsidRDefault="004C1063" w:rsidP="004C10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FF6066" w:rsidRDefault="004C1063" w:rsidP="004C10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FF60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701" w:type="dxa"/>
        <w:tblLayout w:type="fixed"/>
        <w:tblLook w:val="04A0"/>
      </w:tblPr>
      <w:tblGrid>
        <w:gridCol w:w="535"/>
        <w:gridCol w:w="1416"/>
        <w:gridCol w:w="142"/>
        <w:gridCol w:w="426"/>
        <w:gridCol w:w="1276"/>
        <w:gridCol w:w="2621"/>
        <w:gridCol w:w="2621"/>
        <w:gridCol w:w="2621"/>
        <w:gridCol w:w="2622"/>
        <w:gridCol w:w="712"/>
        <w:gridCol w:w="709"/>
      </w:tblGrid>
      <w:tr w:rsidR="004C1063" w:rsidRPr="00F3177F" w:rsidTr="005730B1">
        <w:trPr>
          <w:trHeight w:val="1035"/>
        </w:trPr>
        <w:tc>
          <w:tcPr>
            <w:tcW w:w="535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8" w:type="dxa"/>
            <w:gridSpan w:val="2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21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уч-ся или виды учебной деятельности</w:t>
            </w:r>
          </w:p>
        </w:tc>
        <w:tc>
          <w:tcPr>
            <w:tcW w:w="2621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2621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622" w:type="dxa"/>
            <w:vMerge w:val="restart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21" w:type="dxa"/>
            <w:gridSpan w:val="2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4C1063" w:rsidRPr="00F3177F" w:rsidTr="005730B1">
        <w:trPr>
          <w:trHeight w:val="300"/>
        </w:trPr>
        <w:tc>
          <w:tcPr>
            <w:tcW w:w="535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C1063" w:rsidRPr="00F3177F" w:rsidTr="005730B1">
        <w:trPr>
          <w:trHeight w:val="300"/>
        </w:trPr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421" w:type="dxa"/>
            <w:gridSpan w:val="2"/>
          </w:tcPr>
          <w:p w:rsidR="004C1063" w:rsidRPr="00F3177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E1CC7" w:rsidTr="005730B1">
        <w:tc>
          <w:tcPr>
            <w:tcW w:w="535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В дорогу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зовущие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, или Литература открывает мир</w:t>
            </w:r>
          </w:p>
        </w:tc>
        <w:tc>
          <w:tcPr>
            <w:tcW w:w="568" w:type="dxa"/>
            <w:gridSpan w:val="2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Рецептивная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: чтение статьи учебника В.Б.Шкловского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 дорогу зову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щие», высказы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вании о книге А.Моруа, С.Моэма; 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вопросы, тести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рование, выяс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няющее уровень восприятия книг,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прочитанных в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автор статьи В.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Шкловский назы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вает книгу «доро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гой»? Подгото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вить развернутый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ответ, включив в него лексику из статьи критика: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«точное знание»,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«углубление зна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ний», «умение читать», «спра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вочный аппарат»,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«книга - предмет для мысли»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Знать: о роли книги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в жизни человека;</w:t>
            </w:r>
          </w:p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уметь: подтвер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ждать высказыва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писателей соб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ственными приме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рами из прочитан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ных книг</w:t>
            </w:r>
          </w:p>
        </w:tc>
        <w:tc>
          <w:tcPr>
            <w:tcW w:w="262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на темы (по выбору): «Книга, которая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могла мне по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нять самого себя (других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людей)», «Кни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га, оставившая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след в моей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жизни», «Гимн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любимой книге». Ответить на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вопрос: прихо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дилось ли вам участвовать в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обрядовых праздниках? Подготовить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 о своих впечатлениях</w:t>
            </w:r>
          </w:p>
        </w:tc>
        <w:tc>
          <w:tcPr>
            <w:tcW w:w="71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E1CC7" w:rsidTr="005730B1">
        <w:trPr>
          <w:trHeight w:val="440"/>
        </w:trPr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71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E1CC7" w:rsidTr="005730B1">
        <w:tc>
          <w:tcPr>
            <w:tcW w:w="535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Календарно-обрядовые песни</w:t>
            </w:r>
          </w:p>
        </w:tc>
        <w:tc>
          <w:tcPr>
            <w:tcW w:w="568" w:type="dxa"/>
            <w:gridSpan w:val="2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обрядовых песен,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статей учебника; </w:t>
            </w:r>
            <w:r w:rsidRPr="001E1CC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репродуктивная: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сы; </w:t>
            </w:r>
            <w:r w:rsidRPr="001E1CC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продуктивная: 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выразительное </w:t>
            </w:r>
            <w:proofErr w:type="spell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E1CC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1E1CC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оисковая</w:t>
            </w:r>
            <w:proofErr w:type="spellEnd"/>
            <w:r w:rsidRPr="001E1CC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: 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новление ассо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циативных свя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других ви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дов искусства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прос: почему Масленица то 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любота</w:t>
            </w:r>
            <w:proofErr w:type="spellEnd"/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моя», то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обманяка</w:t>
            </w:r>
            <w:proofErr w:type="spell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»?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чтение одной из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обрядовых песен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1E1C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«фольклор», «об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рядовый фольк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лор», виды обря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довых песен; </w:t>
            </w:r>
            <w:r w:rsidRPr="001E1CC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понимать: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их эсте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тическую и художе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как различаются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песни по содержа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нию, характеру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исполнения, ритму,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мелодии; </w:t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уметь: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соотносить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календарно-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обрядовые песни с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событиями народ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ного календаря,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их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тематику</w:t>
            </w:r>
            <w:proofErr w:type="gramEnd"/>
          </w:p>
        </w:tc>
        <w:tc>
          <w:tcPr>
            <w:tcW w:w="262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дания: подгото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вить песенное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обрядовых пе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сен, соблюдая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манеру их ис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полнения. Про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думать, какие из них предпо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лагают при ис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полнении до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полнительные средства вы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ражения со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держания (</w:t>
            </w:r>
            <w:proofErr w:type="spellStart"/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плясывание</w:t>
            </w:r>
            <w:proofErr w:type="spell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инсценирова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Вспомнить одну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 пословиц,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нарисовать к ней иллюстра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цию. Подгото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её защиту</w:t>
            </w:r>
          </w:p>
        </w:tc>
        <w:tc>
          <w:tcPr>
            <w:tcW w:w="71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E1CC7" w:rsidTr="005730B1">
        <w:tc>
          <w:tcPr>
            <w:tcW w:w="535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Пословицы и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</w:p>
        </w:tc>
        <w:tc>
          <w:tcPr>
            <w:tcW w:w="568" w:type="dxa"/>
            <w:gridSpan w:val="2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чтение статьи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учебника, про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слушивание в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записи пословиц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и поговорок; 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E1CC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ни-сочинение,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защита иллюст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раций к послови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цам;</w:t>
            </w:r>
          </w:p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CC7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поисковая</w:t>
            </w:r>
            <w:proofErr w:type="gramEnd"/>
            <w:r w:rsidRPr="001E1C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Подобрать сино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нимы к следую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щим поговоркам: «Ума палата»,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«Его не прове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>дешь», «Ни на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>шим, ни вашим», «Прошел сквозь огонь и воду», «Этому палец в рот не клади» и Д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сравнение и ан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титезу в посло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вицах: «Голод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proofErr w:type="gramEnd"/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 тетка», «Ржа ест железо, а пе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чаль - сердце», «Ученье - свет, а </w:t>
            </w:r>
            <w:proofErr w:type="spell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неученье</w:t>
            </w:r>
            <w:proofErr w:type="spell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тьма», «Нагово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рился - как меду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напился» и др. Написать мини-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сочинение на те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му: «Поговорка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proofErr w:type="gramEnd"/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веток, послови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ца - ягодка»</w:t>
            </w:r>
          </w:p>
        </w:tc>
        <w:tc>
          <w:tcPr>
            <w:tcW w:w="2621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понятий «ма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лые жанры фольк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лора», «послови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ца», «поговорка»;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их отличительные особенности, «за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коны», по которым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они строятся,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понимать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ный язык народной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мудрости: прямой и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переносный смысл пословиц и погово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рок, афористич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ность, меткость и выразительность слога; 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яснять смысл и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толковать значение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пословиц и погово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рок, уместно упот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реблять их в соб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ственной речи</w:t>
            </w:r>
            <w:proofErr w:type="gramEnd"/>
          </w:p>
        </w:tc>
        <w:tc>
          <w:tcPr>
            <w:tcW w:w="262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Выполнить за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дания (на вы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бор): составить устный рассказ, используя сле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дующие пого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ворки: «ни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 заря», «час битый», «с ми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нуты на мину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ту», «день-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деньской», «без году неделя», 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«убить время»;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или придумать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небольшой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устный рассказ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по одной из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пословиц: </w:t>
            </w:r>
            <w:proofErr w:type="gramStart"/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«До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рого, да мило,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дешево, да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гнило», «Бли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зок локоток, да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укусишь», «Семь раз от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мерь, один раз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отрежь», «Ви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дит око, да зуб неймет»</w:t>
            </w:r>
            <w:proofErr w:type="gramEnd"/>
          </w:p>
        </w:tc>
        <w:tc>
          <w:tcPr>
            <w:tcW w:w="712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E1CC7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чтение. В чем красота русского фольклора? </w:t>
            </w:r>
          </w:p>
        </w:tc>
        <w:tc>
          <w:tcPr>
            <w:tcW w:w="568" w:type="dxa"/>
            <w:gridSpan w:val="2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D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2C7D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r w:rsidRPr="002C7D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ние, инсцениро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ванное исполне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ние обрядовых песен,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связный рассказ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иллюстраци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ям, устное сло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 послови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цам;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поисковая: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других ви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дов искусств (жи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вопись, музыка)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Исполнение об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рядовых песен.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Защита иллюст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раций.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Конкурс устных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рассказов с ис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пользованием поговорок и по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словиц.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прос: в чем кра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сота и мудрость русского фольк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лора?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 собствен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 высказывании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использовать бога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тые возможности русской народной речи, передавать интонационно ма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неру исполнения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обрядовых песен,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соблюдать ритм,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мелодию, характер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чувств, пережива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ний, выраженных в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них, уместно вклю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чать в собственное речевое высказы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малые жан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ры фольклора,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создавать иллюст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рации по содержа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нию пословиц и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связно рассказы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вать о них</w:t>
            </w:r>
          </w:p>
        </w:tc>
        <w:tc>
          <w:tcPr>
            <w:tcW w:w="262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из «Повести вре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менных лет» сказание «При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нятие христи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анства на Ру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си» («Читаем,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думаем, спо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рим...»: дидак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тический мате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риал по лите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ратуре: 6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класс).</w:t>
            </w:r>
            <w:proofErr w:type="gramEnd"/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Подго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товить связный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 о том,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 произошло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крещение на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Русская летопись. «Сказание о белгородском киселе»</w:t>
            </w:r>
          </w:p>
        </w:tc>
        <w:tc>
          <w:tcPr>
            <w:tcW w:w="568" w:type="dxa"/>
            <w:gridSpan w:val="2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чтение статьи Д.С. Лихачева в учебнике, прослушивание </w:t>
            </w:r>
            <w:proofErr w:type="spellStart"/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тек-та</w:t>
            </w:r>
            <w:proofErr w:type="spellEnd"/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сказания по фонохрестоматии; 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репродуктивная: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связный рассказ, </w:t>
            </w:r>
            <w:proofErr w:type="spell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ответына</w:t>
            </w:r>
            <w:proofErr w:type="spell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краткий пересказ статьи с опорой на план; 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поисковая: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фрагмента сказания, передавая интонационно величественную простоту речи летописца и чувства, переживаемые участниками событий. Письменно ответить на вопрос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по выбору): в чем заключается мудрый совет старца; какой двойной смысл заложен во фразе: «Ибо мы имеем пищу от зем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ли». Какие наставле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(уроки) со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держит сказание?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«древнерусская литература», «летопись»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летописание»,«летописец», «сказание», исторические сведения о  принятии на Руси христианства, характерные черты литературы Древней Руси, содержание статьи учебника; 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летописи в </w:t>
            </w:r>
            <w:proofErr w:type="spell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формированиивсей</w:t>
            </w:r>
            <w:proofErr w:type="spell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литературы, насколько интересны летописи современному читателю; 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отличать летописные сказа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 произведе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устного народ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262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на вопрос: почему рассказ о частном, не самом выдающемся эпизоде нашей истории стал восприниматься как 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широкое</w:t>
            </w:r>
            <w:proofErr w:type="gramEnd"/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обобщение, событие, значение которого важно для всех времен?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Групповые задания: прочитать и подготовить устные  сообщения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«Портрет Пуш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кина», «Пушкин и его друзья», «Царское Се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ло», «Мой пер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друг...», используя учеб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ник, дополни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мате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риалы книги «Читаем, дума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ем, спорим...»</w:t>
            </w:r>
            <w:proofErr w:type="gramEnd"/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18 ВЕКА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Произведения 18 века. Русская басня</w:t>
            </w:r>
          </w:p>
        </w:tc>
        <w:tc>
          <w:tcPr>
            <w:tcW w:w="568" w:type="dxa"/>
            <w:gridSpan w:val="2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2C7D5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чтение, сообщения учащихся по теме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Знать    понятие басня, структуру басни; художественные приёмы, используемые в баснях. 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басню, определять проблематику произведения.</w:t>
            </w:r>
          </w:p>
        </w:tc>
        <w:tc>
          <w:tcPr>
            <w:tcW w:w="262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басни Дмитриева</w:t>
            </w: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А. Крылов  «Осёл и Соловей»</w:t>
            </w:r>
          </w:p>
        </w:tc>
        <w:tc>
          <w:tcPr>
            <w:tcW w:w="568" w:type="dxa"/>
            <w:gridSpan w:val="2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2C7D5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</w:t>
            </w:r>
          </w:p>
        </w:tc>
        <w:tc>
          <w:tcPr>
            <w:tcW w:w="2621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Знать  понятие басня, структуру басни; художественные приёмы, используемые в баснях. 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басню, определять проблематику произведения</w:t>
            </w:r>
          </w:p>
        </w:tc>
        <w:tc>
          <w:tcPr>
            <w:tcW w:w="262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Наизусть басню</w:t>
            </w: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Басни А.И. Крылова «Листы и Корни», «Ларчик»</w:t>
            </w:r>
          </w:p>
        </w:tc>
        <w:tc>
          <w:tcPr>
            <w:tcW w:w="568" w:type="dxa"/>
            <w:gridSpan w:val="2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 Инсценировка</w:t>
            </w:r>
            <w:proofErr w:type="gramStart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,</w:t>
            </w:r>
            <w:proofErr w:type="gramEnd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чтение по ролям.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912EE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чтение, чтение наизусть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басня, структуру басни; художественные приёмы, используемые в баснях. 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басню, определять проблематику произведения.</w:t>
            </w:r>
          </w:p>
        </w:tc>
        <w:tc>
          <w:tcPr>
            <w:tcW w:w="2622" w:type="dxa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proofErr w:type="gramStart"/>
            <w:r w:rsidRPr="00FF606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6066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инсценировка в парах</w:t>
            </w: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535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. И.А. Крылов «Баснописец, каких не было».</w:t>
            </w:r>
          </w:p>
        </w:tc>
        <w:tc>
          <w:tcPr>
            <w:tcW w:w="568" w:type="dxa"/>
            <w:gridSpan w:val="2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 Инсценировка</w:t>
            </w:r>
            <w:proofErr w:type="gramStart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,</w:t>
            </w:r>
            <w:proofErr w:type="gramEnd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чтение по ролям.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Инсценировка, сообщения</w:t>
            </w:r>
          </w:p>
        </w:tc>
        <w:tc>
          <w:tcPr>
            <w:tcW w:w="2621" w:type="dxa"/>
          </w:tcPr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Знать: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биографию И.А.Крылова;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жанровые признаки басни (мораль, аллегория, сатирическое изображение, олицетворение и др.);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термины (басня, аллегория, мораль, басенный стих);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работать со статьей учебника;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определять жанровые признаки басни;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рассказать о жизни и творчестве И.А.Крылова;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готовить сообщение по теме;</w:t>
            </w:r>
          </w:p>
          <w:p w:rsidR="004C1063" w:rsidRPr="00912EE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читать по ролям.</w:t>
            </w:r>
          </w:p>
        </w:tc>
        <w:tc>
          <w:tcPr>
            <w:tcW w:w="2622" w:type="dxa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sz w:val="20"/>
                <w:szCs w:val="20"/>
              </w:rPr>
              <w:t>Сообщение о Пушкине, групповая газета</w:t>
            </w: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2C7D5F" w:rsidTr="005730B1"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19 ВЕКА</w:t>
            </w:r>
          </w:p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2C7D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А.С.Пушкин. Дружба в жизни поэта. Стихотворение «И.И. Пущину»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proofErr w:type="spell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: какие средства художественной изобразительности использует поэт, чтобы передать чувства лирического героя стихотворения? подготовьте выразительное чтение стихотворения.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испытаниях; уметь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  <w:proofErr w:type="gramEnd"/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наизусть. Прочитать черновой вариант стихотворения «Узник». Ответить  на вопрос: почему Пушкин изменил черновой вариант стихотворения?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Стихотворение А.С. Пушкина «Узник»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Рецептивная: прослушивание и восприятие стихотворения; репродуктивная: осмысление сюжета, ответы на вопросы; продуктивная, творческая: выразительное чтение стихотворения; поисковая: комментирование, самостоятельный поиск ответа на проблемный вопрос; исследовательская: сопоставление чернового варианта стихотворения с окончательной редакцией.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Какие художественные средства помогают создать особый эмоциональный колорит стихотворения. Подготовить выразительное чтение стихотворения.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вольнолюбивый характер стихотворения; уметь использовать «слово-образ», «контраст», «мотив неволи» при анализе стихотворения, определять</w:t>
            </w:r>
            <w:proofErr w:type="gramEnd"/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«Узник» наизусть.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Прочитать стихотворения «Зимнее утро», «Зимняя дорога»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Стихотворение А.С. Пушкина «Зимнее утро»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Рецептивная: чтение и восприятие стихотворения; репродуктивная: ответы на вопросы; продуктивная, творческая: выразительное чтение, устное рисование; поисковая: установление ассоциативных связей с произведениями живописи и музыки; исследовательская: сопоставление со стихотворением «Зимняя дорога»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Сопоставить два стихотворения Пушкина, ответив на вопросы: каковы общие и своеобразные черты каждого из них? Каким настроением они проникнуты?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какие художественные средства использует поэт, передавая приметы зимнего пейзажа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«Зимнее утро»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Поэты пуш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кинской поры.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Рецептивная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исполнении мас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теров художест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слова;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разительное чте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ние стихотворе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ний, устное сло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поисковая</w:t>
            </w:r>
            <w:proofErr w:type="gramEnd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как поэт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(«Чудный град...»), а вслед за ним и чтец,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передают лег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кость, зыбкость,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изменчивость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картин, созда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ваемых движени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ем облаков? Ме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няются ли инто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нации при чте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строк о лег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ких облаках, о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бурной реке и ледоходе, о пес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незримого жа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воронка?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Какой литератур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прием помогает поэту сде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лать поэтические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картины живыми,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 все видимые предметы одухо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творенными?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«инверсия», «инто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нация конца пред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ложения»; </w:t>
            </w: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что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стихотворении Е. Баратынского от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ражаются не толь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 картины приро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ды, но и душевное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состояние челове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 воспринимаю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щего её;  </w:t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выразительные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средства языка,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указывая их роль </w:t>
            </w:r>
            <w:r w:rsidRPr="00824040">
              <w:rPr>
                <w:rFonts w:ascii="Times New Roman" w:hAnsi="Times New Roman" w:cs="Times New Roman"/>
                <w:smallCaps/>
                <w:spacing w:val="-5"/>
                <w:sz w:val="20"/>
                <w:szCs w:val="20"/>
              </w:rPr>
              <w:t xml:space="preserve">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контексте стихо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творений, объяс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нять интонацию конца предложе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ния, выразительно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читать, передавая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интонационно сме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ну чувств, на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картин природы</w:t>
            </w:r>
            <w:proofErr w:type="gramEnd"/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Написать мини-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сочинение по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данному нача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лу: «Что с нею,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что с моей ду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шой?» - во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прошает поэт в финале стихо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творения...» Дать ответ на этот вопрос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Вн.ч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</w:t>
            </w:r>
            <w:proofErr w:type="spellEnd"/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.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Двусложные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Рецептивная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: чтение статьи учебника; продуктивная, 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оп-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ределение</w:t>
            </w:r>
            <w:proofErr w:type="spell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мера стихотворе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ния;  </w:t>
            </w:r>
            <w:proofErr w:type="gramStart"/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исследователь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ская</w:t>
            </w:r>
            <w:proofErr w:type="gramEnd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роведческий анализ текста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Выполнить зада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ния: расставить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ударения в от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дельной строке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стихотворения;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определить ударные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ударные слоги;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расположения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ударных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ударных слогов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строках; устано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стихотвор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ный размер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ние понятий: «ямб» и «хорей», «ударение», «ритм», «слог», «стопа»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proofErr w:type="gram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стих»;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ределять размер,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расставляя ударе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отдельной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строке стихотворе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ния, определяя ударные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ударные слоги; со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ставлять схему расположения ударных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ударных слогов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строках и строфе стихотворения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Найти по одно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му примеру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стихотворений,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написанных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ямбом и хоре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ем. Доказать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правильность своего выбора,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используя ал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горитм.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Прочитать 1-4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главы романа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А.С.Пушкина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«Дубровский».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учебнике ста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тью «О романе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«Дубровский».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краткий рассказ об истории соз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дания романа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(«Читаем, ду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маем, спо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рим...»)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Роман А.С. Пушкина «Дубровский»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Рецептивная: прослушивание 1 главы романа, выборочное чтение эпизодов; репродуктивная: осмысление сюжета, событий, характеров главных героев; продуктивная,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 с вопросами к 1-4  гл.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историю создания романа; понимать зависимость поведения человека от социальной среды; уметь составлять план в соответствии с рассказом; сравнивать образы главных героев, правильно оценивать поведение героев.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Прочитать 5-11 гл., составить план событий, пересказ эпизода «Обед в Покровском»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Образ «благородного разбойника» в романе А.С. Пушкина «Дубровский»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Рецептивная: выборочное чтение эпизодов романа; репродуктивная: осмысление сюжета, поведения героев, их характеров; продуктивная, творческая: обсуждение плана основных событий; поисковая: самостоятельный поиск ответа на проблемный вопрос; исследовательская: анализ текста.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Описать душевное состояние Владимира Дубровского, прощающегося с родным домом. Ответить на вопросы.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Читать главы: 12-19. художественный пересказ эпизода с кольцом.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Трагические судьбы Владимира Дубровского и Маши 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Троекуровой</w:t>
            </w:r>
            <w:proofErr w:type="spellEnd"/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Рецептивная: выборочное чтение эпизодов; репродуктивная: осмысление сюжета, ответы на вопросы; продуктивная, творческая: художественный пересказ эпизода; поисковая: самостоятельный поиск ответа на проблемный вопрос; исследовательская: анализ 12-19 глав романа.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 описать героиню романа. Пересказать близко к тексту эпизод с кольцом. Ответить на вопросы.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анализируемых глав; понимать причины отказа Владимира от мести Троекурову, отношение автора к своим героям; уметь: составлять устное описание портрета героя, включая в него цитаты из романа.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Составить простой план романа. Написать сочинение «Кто виноват в том, что судьбы Владимира и Маши сложились столь трагически?»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Сюжет и композиция романа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«Дубровский»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ная: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сюжета художе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ственного произ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ведения, ответы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суждение плана, воспроизведение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событий по пла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ну, защита сочи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нения «Кто вино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ват в том, что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судьбы Владими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 и Маши сло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жились столь трагически?»;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Определить по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ность событий,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развивающихся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романе. Выде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лить завязку, кульминацию, развязку дейст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вия. Ответить на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вопрос: какова их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связь с развити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ем конфликта,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лежащего в ос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сюжета?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чем заключает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ся особенность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сюжета романа?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w w:val="104"/>
                <w:sz w:val="20"/>
                <w:szCs w:val="20"/>
              </w:rPr>
              <w:t>Комментированное чтение и обсуждение.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ние понятий «ком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позиция», «сюжет»;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последователь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ность событий,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изображенных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романе;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составлять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простой план, вы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делять завязку,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кульминацию, раз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вязку действия, про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слеживать их связь с развитием кон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фликта; определять,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 чем заключаются </w:t>
            </w:r>
            <w:r w:rsidRPr="008240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особенности сюжета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романа, выделять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событий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ные линии (дружба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двух помещиков </w:t>
            </w:r>
            <w:proofErr w:type="gramStart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End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сора - месть Трое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курова – смерть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Дубровского и т.д.); делать вывод об </w:t>
            </w:r>
            <w:r w:rsidRPr="008240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организации сюжета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 романе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прос: как бы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мог развивать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ся сюжет рома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на, если бы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сцене на псар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не было 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рамошки</w:t>
            </w:r>
            <w:proofErr w:type="spellEnd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дерзкие слова Дубровского Троекурову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пришлось бы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отвечать само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(глава 1)? За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писать основу возможного сюжета.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герб </w:t>
            </w:r>
            <w:proofErr w:type="spellStart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Троекуро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вых</w:t>
            </w:r>
            <w:proofErr w:type="spell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герб Дуб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ровских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Р.Р.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Сочинение - сравнитель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ная характе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ристика «Два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помещика» (по роману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А.С. Пушкина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«Дубровский»)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 к сочине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Индивидуальная проверка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романа, последо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вательность рас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крытия темы;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в тексте описания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помещиков, отби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рать материал для сочинения (воз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раст, сословие,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воспитание, семья,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поместье, образ жизни, поступки, отношение к дру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гим людям, черты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характера); делать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вывод: чего боль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ше между двумя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помещиками: сход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ства или различий;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цель сравнения и осно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для сравне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ния; анализировать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варианты вступле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 и заключения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  <w:proofErr w:type="gramEnd"/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Дописать сочи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нение дома.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Решить кросс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ворд</w:t>
            </w:r>
          </w:p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«А.С. Пушкин. «Дубровский»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(«Читаем, ду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маем, спо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рим...»). Про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читать к уроку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внеклассного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чтения повесть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Барышня-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крестьянка».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Групповое за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дание: подгото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инсцени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ровка эпизо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дов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824040" w:rsidTr="005730B1">
        <w:tc>
          <w:tcPr>
            <w:tcW w:w="535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  <w:proofErr w:type="gram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«Повести по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койного Ивана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Петровича Белкина». Барышня-к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рестьянка», «Выстрел»</w:t>
            </w:r>
          </w:p>
        </w:tc>
        <w:tc>
          <w:tcPr>
            <w:tcW w:w="568" w:type="dxa"/>
            <w:gridSpan w:val="2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поведения геро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ев, их характе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ров, ответы 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инс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ценировка эпизодов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просы: каково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авторское отно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шение к героям? Что в поступках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Дубровского вы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зывает уважение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автора, а что 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суждение? Продолжить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фразу: </w:t>
            </w:r>
            <w:proofErr w:type="gramStart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«Моло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дость - это вре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мя...» (проказ,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забав, легкомыс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лия, ветрености, надежд, веселья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  <w:proofErr w:type="gramEnd"/>
          </w:p>
        </w:tc>
        <w:tc>
          <w:tcPr>
            <w:tcW w:w="2621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сюжет и героев повести Пушкина, </w:t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позицию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Пушкина-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гуманиста: простые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естественные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- самый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короткий и самый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прямой путь от че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ловека к человеку,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залог дружбы и любви; </w:t>
            </w: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роль эпиграфа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(«Во всех ты, ду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шенька, нарядах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хороша»), антитезы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случая в компо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зиции повести, инсценировать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эпизоды повести,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передавая харак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тер, чувства героев</w:t>
            </w:r>
          </w:p>
        </w:tc>
        <w:tc>
          <w:tcPr>
            <w:tcW w:w="262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задания: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М.Ю. Лермон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тове (детские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годы поэта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Тарханах, жизнь Лермон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това в Москве),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используя учебник и до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полнительный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материал книги «Читаем, дума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ем, спорим...»</w:t>
            </w:r>
          </w:p>
        </w:tc>
        <w:tc>
          <w:tcPr>
            <w:tcW w:w="712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82404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М.Ю.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Лермонтов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«Тучи».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Мотивы оди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тоски поэта-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изгнанника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исполнении акте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 и его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ятие;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осмысление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содержания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хотворения, от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веты на 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ние, устное сло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весное рисова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мостоятельный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прос, установле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ных связей с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произведениями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как меня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ется характер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отношения лири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ческого героя к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тучам; как пере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дает интонаци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онно динамику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чувств автора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актер, читающий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стихотворение?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чем Лермонтов находит сходство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своей участи с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«судьбой» тучек?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его биогра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деятельности ука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занного периода, историю появления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«Тучи», 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тет», «художест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сравне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ние», «антитеза»,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«инверсия», «лек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сический повтор»;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чем поэт находит сход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ство своей участи с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«судьбой» тучек;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меняется ха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рактер отношения лирического героя к тучам;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каковы осо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бенности компози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ции стихотворения,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настроение и ком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позицию </w:t>
            </w: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меть</w:t>
            </w:r>
            <w:proofErr w:type="spellEnd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сказывать о поэте, выразительно 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сте, отмечать осо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бенности поэтиче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ской интонации стихотворения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Выучить стихо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творение наи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зусть. Нарисо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вать к нему ил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люстрацию (по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желанию). Подготовить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Лер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монтова «Три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пальмы»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Восточное сказание 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М.Ю. Лермон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това «Три пальмы». Тема </w:t>
            </w:r>
            <w:r w:rsidRPr="0012273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поверженной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красоты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стихотворения в исполнении мас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тера художест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слова,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текста;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характеров пер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сонажей, ответы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ние, устное сло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ние; 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прос, установле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музыки;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просы: какое впе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чатление произ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вело на вас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ние актером сти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хотворения?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зада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ния: проследить,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меняется ин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тонационный строй речи, эмо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циональная ок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раска голоса ак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тера, когда он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читает: описание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оазиса в аравий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ской пустыне (1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строфа); ропта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пальм (2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строфа); описа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ние движущегося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каравана (3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строфа);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гарце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арабского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всадника (5 строфа), встречу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гостей в оазисе (6 строфа); жес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токую сцену ги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бели пальм (7 строфа);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безжиз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ненную картину,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возникшую там,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где еще недавно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красовались </w:t>
            </w: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пальмы</w:t>
            </w:r>
            <w:proofErr w:type="gram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журчал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ручей (9 строфа)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понятий «лиро-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эпическое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ведение» (началь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ные представле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ния), «сюжет»,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«тема», «компози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ция», «инверсия»,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«эпитет», «олице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творение», «алли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терация», «поэти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ческая интонация»;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соединивший эпи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ческое изображе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ние событий с ли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рическим пережи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ванием, основную мысль стихотво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рения, проникнутую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глубоким фило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софским смыслом: разрушение красо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ты и гармонии че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ловека с миром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природы;</w:t>
            </w:r>
            <w:proofErr w:type="gramEnd"/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определять в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поэтическом тексте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художественные средства языка, их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роль, особенности поэтических инто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наций стихотворе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 xml:space="preserve">ния, выразительно читать, соблюдая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интонационный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строй речи, эмоцио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нальное своеобра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зие, личное отно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шение к событиям каждого эпизода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творения, учи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тывая все ре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комендации для каждой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строфы, инто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национно пока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зывая ваше личное отно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шение к собы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тиям каждого эпизода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творения. Про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читать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«Утес», «Лис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ток», «На севе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ре диком»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Мотивы оди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ях М.Ю. Лер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монтова «На севере ди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ком», «Утес»,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«Листок»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Рецептивная: прослушивание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стихотворений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исполнении ак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тера;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сюжета, мотивов стихотворения, ответы на 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чтение, устное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вание;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ниями живописи;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ста, сопоставле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произведе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ры (черновых вариантов с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окончательной редакцией и со стихотворением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Ф.И.Тютчева)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прос: почему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мастер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ственного слова, читающий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творение, делает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долгую паузу пе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 словами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«Одиноко / Он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стоит, задумался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глубоко...»?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прочитать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творение.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прочитать диа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лог Листка и Чи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нары по ролям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«ком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позиция», «поэти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ческий образ»,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«образ-символ»,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«эпитет», «олице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творение», «анти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теза», «аллего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рия», «художест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венное сравне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ние», «инверсия»;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строение стихотво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рений,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тельности в тексте,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 их роль в композиции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хотворения, сопос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тавлять черновые варианты </w:t>
            </w:r>
            <w:proofErr w:type="spellStart"/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творения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с его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окончательной ре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дакцией и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творением другого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поэта, выявляя в них общие и свое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образные черты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Выучить одно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 понравив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шихся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творений наи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вопросы викто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рины по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ведениям М.Ю.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Лермонтова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(«Читаем, ду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маем, спо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рим...»).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 «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луг».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подготовить по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материалам учебника уст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рассказ-сообщение о И.С.Тургеневе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И.С.Тургенев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луг».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Духовный мир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крестьянских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Рецептивная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рас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 в исполне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нии актера, 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 восприятие рассказа;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характеров геро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 рассказа, ху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просы; 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писателе;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ментов текста,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ведениями живо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писи;   исследователь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ская: анализ тек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  <w:proofErr w:type="gramEnd"/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Ответить на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просы</w:t>
            </w:r>
            <w:proofErr w:type="gramEnd"/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какими вы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представили се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 мальчиков,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прослушав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 актера?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можно на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звать рассказы мальчиков: рос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сказнями, преда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ниями, поверья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ми?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Сопоставить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сказы </w:t>
            </w:r>
            <w:proofErr w:type="gram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мальчиков</w:t>
            </w:r>
            <w:proofErr w:type="gram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какие из них осо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бенно интерес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ны? Как они ха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рактеризуют 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мих героев? Как относится автор к своим героям?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био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графии и творчест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писателя, свое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образие цикла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«Записки охотни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ка», исторически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реальные детали,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изображенные в рассказе, содержа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рассказа «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ское отношение к героям;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сказывать о героях,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характерах, опи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сывать их по иллю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страциям и вооб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ражению, выбороч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пересказывать эпизоды, коммен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тировать их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нение по дан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ному началу: «Федя, Павлу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ша, Илюша, Костя и Ваня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ять мальчи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ков, которые стерегли ночью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табун возле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речки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Снежедь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Бежином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лугу. Каждый из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них - характер,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каждом непо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вторимая ду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ша...»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Найти в тексте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отметить пей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зажные зари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совки.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подготовить художествен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ный рассказ о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Бежине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луге, включив в него эпитеты, метафоры.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Мастерство И.С. Тургенева. Смысл рассказа «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Рецептивная: прослушивание отрывка из рассказа, выборочное чтение и восприятие рассказа; репродуктивная: художественный рассказ о </w:t>
            </w:r>
            <w:proofErr w:type="spell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Бежине</w:t>
            </w:r>
            <w:proofErr w:type="spell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луге с включением в него эпитетов, сравнений, метафор из текста, ответы на вопросы; продуктивная, творческая: устное словесное рисование; поисковая: комментирование отдельных фрагментов рассказа; исследовательская: анализ текста.</w:t>
            </w:r>
            <w:proofErr w:type="gramEnd"/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Сопоставительный анализ ночного и утреннего пейзажа.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уметь: сопоставлять словесное и художественное повествование, выразительно читать текст.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Выучить близко к тексту отрывок из рассказа «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луг»: 1. «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Был прекрасный июльский день… затеплится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на нем вечерняя звезда», 2. «Я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поглядел кругом…повторился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уже далее», 3. Месяц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взошел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наконец… недолги летние ночи», 4. «Я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открыл глаза…пристально поглядел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на меня»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Инд. Задание: подготовить сообщение о Тютчеве «Усадьба»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Родная природа в стихотворениях русских поэтов 19 века.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Ф.И. Тютчев. Стихотворения.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Рецептивная: прослушивание стихотворений; репродуктивная: осмысление содержания стихотворений; продуктивная, творческая: заочная экскурсия в дом-музей </w:t>
            </w:r>
            <w:proofErr w:type="spell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Овстуг</w:t>
            </w:r>
            <w:proofErr w:type="spell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; поисковая: установление ассоциативных связей </w:t>
            </w:r>
            <w:proofErr w:type="gram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произведениям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музыки; исследовательская: анализ текста лирического произведения.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вопросы, выразительное чтение стихотворений.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факты его био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графии, литера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турной деятельно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мысль поэта о безыскус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ственности лирики,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Фета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остановить мгнове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 запечатлеть его в слове, пони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мать, какие чувст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испытывает ли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рический герой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природы;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слышать музы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кальный ритм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этической речи Фе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та, определять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иллюстрацию к одному из стихотворений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ыучить наизусть стихотворение по выбору. Инд. Задание: подготовить сообщение о А.А. Фете.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А.А.Фет. Стихотворения.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стихотворений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исполнении акте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ра, чтение и вос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приятие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ственного текста;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вопросы; продуктивная,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ное сообщение 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поэте,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тельное чтение,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ассоциативных свя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зей с произведе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ниями музыки;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Какие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венные приемы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помогают поэту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передать эмо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циональное 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стояние одиноко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го путника в лесу («Ель рукавом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мне тропинку за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весила...»)? Чему призывает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учиться поэт «у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дуба, у березы»?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зада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ния: определить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средства художе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тельности в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хотворениях, объяснить их роль.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Подготовить 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ний, раскрыв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сложную гамму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переживаний ли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рического героя,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музыкальность и плавность стиха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факты его био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графии, литера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турной деятельно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мысль поэта о безыскусственности лирики,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Фета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остановить мгнове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 запечатлеть его в слове, пони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мать, какие чувст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испытывает ли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рический герой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природы;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слышать музы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кальный ритм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этической речи Фе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та, определять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дания: подгото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вить программу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концерта, по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священного ли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рике Ф.Тютчева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 А.Фета: со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держание, ил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люстрации, му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зыку и т.д.;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нение в любом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жанре (напри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мер, в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творной фор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ме) о неповто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римой красоте родной приро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ды. Озаглавить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зусть понра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вившееся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хотворение.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о Н.А. 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красове по ма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териалам учеб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ника. Прочи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тать стихотво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рение «Желез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ная дорога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.А.Некрасов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Стихотворение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«Железная дорога».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исполнении акте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ра, чтение и вос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приятие художе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ственного текста; </w:t>
            </w: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общение о поэте,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чтение, устное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вание; </w:t>
            </w:r>
            <w:proofErr w:type="gramStart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поисковая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ниями живописи;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Сделать пись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менный вывод на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основании сооб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щения учащегося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Н.А. </w:t>
            </w: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Некрасове</w:t>
            </w:r>
            <w:proofErr w:type="gram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: какие жизненные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впечатления дет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ства и юности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поэта нашли от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ражение в его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творчестве? По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чему поэт начи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нает рассказ о строительстве железной дороги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описанием пре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красной осенней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природы?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Как вы понимаете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строки: «Многие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proofErr w:type="gramEnd"/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страшной борь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бе,/ К жизни воз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звав эти дебри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бесплодные, / Гроб обрели здесь себе»?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Что изображает 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толпа мертвецов?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Некрасов называет голод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«царем»?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чем смысл та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кого финала?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факты его биогра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фии, литературной деятельности; оп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ределение понятий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«сюжет», «фабула»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 др.;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мысль писателя о тяже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лейшем каторжном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труде рабочих, 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чувствии им авто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ра;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связно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сказывать о поэте, отбирать материал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поставленными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вопросами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одну из тем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(по выбору):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«Всё ли хорошо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под сиянием лунным»?; «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строительстве первой желез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ной дороги»;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«Рассказ 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братьях наших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- мужиках». Объяснить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смысл эпигра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фа. Отметить в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черты </w:t>
            </w: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реально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фантасти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Своеобразие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языка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Н.А.Некрасова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«Железная дорога»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прослушивание отрывка из стихо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творения в ис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полнении актера,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ятие художест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текста; </w:t>
            </w: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одну из тем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(по выбору): «Всё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ли хорошо под сиянием лун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ным»?; «</w:t>
            </w: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Правда</w:t>
            </w:r>
            <w:proofErr w:type="gram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строительстве первой железной дороги»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Выписать из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строфы, в кото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рых сосредото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чена основная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поэта. Оп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ределить эле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менты фабулы.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просы: какое зна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чение имеет в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эпиграф «Разго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вор в вагоне»?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чем суть спора генерала и авто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ра? Почему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хотворение по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свящается де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тям?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граф», «фантасти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ка», «пейзаж», «по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этическая интона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ция», «риториче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ский вопрос», «диалог-спор»,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«олицетворение»,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«лексический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втор», «прямая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речь», «фабула»,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«элементы фабу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завязка, кульмина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ция, развязка, эпи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лог);</w:t>
            </w:r>
            <w:proofErr w:type="gramEnd"/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тельности, элемен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 фабулы.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зусть отрывок из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 Некрасова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«Железная до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рога»: от слов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«Славная осень!.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-до «...думаю думу свою».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эму «Дедушка».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Подготовить художествен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об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истории жизни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главного героя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/чт.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Историческая поэма Н.А. Некрасова «Дедушка»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Рецептивная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: чтение статьи учебника; репродуктивная: ответы на вопросы; продуктивная, творческая: художественный рассказ о жизни главного героя, выразительное чтение фрагментов; поисковая: поиск ответа на проблемный вопрос.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вопросы.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поэмы, события, положенные в основу поэмы, прототип главного героя; понимать: почему Некрасова волновала декабристская тема; уметь: выразительно читать лирическое повествование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теме: «Как я понимаю отношение героя поэмы к жизни, людям, истории России»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Трехсложные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Рецептивная: ч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о трех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сложных разме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рах стиха;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чинение на тему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«Как я понимаю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отношение героя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поэмы к жизни,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людям, истории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России»;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прос;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роведческий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поэтиче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ского текста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Составить свод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ную таблицу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«Двусложные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трехсложные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размеры стиха»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прочитанной ста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тьи учебника.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Определить раз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мер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М.Ю. Лер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монтова «Тучи»,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«На севере ди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ком»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понятий: «сто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па» (двусложная,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трехсложная),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«дактиль», «ана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пест», «амфибра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хий»;</w:t>
            </w:r>
            <w:proofErr w:type="gramEnd"/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структури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основные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положения статьи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учебника, опреде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лять размер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творений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Найти примеры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стихотворений,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написанных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трехсложными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размерами сти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ха. Прочитать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рассказ Н.С. Лескова «Лев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ша». Подгото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вить рассказ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тульском мас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теровом.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связный рас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 об авторе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«Левши» по материалам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учебника и кни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ги «Читаем, думаем, спо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Н.С. Лесков.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«Сказ о туль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ском косом левше и о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стальной бло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хе». Изобра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жение русско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характера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текста;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ние, сообщение 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Н.С.Лескове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о туль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мастеровом;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поисковая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циативных свя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зей с произведе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ниями живописи;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Рассказать о ха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рактере Левши,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используя цитат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ный план в учеб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прос: почему ко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сой левша в ска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 не имеет име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 и даже про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звище его пишет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ся с маленькой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буквы?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автора и факты его биогра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фии, литературной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деятельности; оп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«сказ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представление),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«эпическое повест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вование», содер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«Левша»;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четается эпическое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повествование (автор) с народной простотой (Пла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тов), заковыристы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 намеками (Лев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ша) и доверитель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ной таинственно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стью;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сказывать о писа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по 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лям сцен «Пла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 у туляков», «Левша у анг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личан», «Анг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личане дарят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стальную блоху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царю Алексан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дру Павлови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чу»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Народ 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сцены «Лев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ша во дворце»; чтение по ролям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одной из сцен сказа: «Англича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не дарят сталь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ную блоху царю Александру Пав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ловичу», «Платов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у туляков»,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«Левша у англи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чан»;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проблемный во-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комменти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рование художе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ственного произ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ведения, уста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новление ассо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циативных свя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зей с произведе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живописи; 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: анализ ху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дожественного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просы: как Левша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держит себя при разговоре с ца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рем; почему Левша и его то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варищи взялись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поддерживать Платова и с ним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всю Россию?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Сравнить импе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ратора Алексан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дра с императо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ром Николаем;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казачьего гене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рала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Платова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императора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Александра: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ково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авторское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отношение к ге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роям?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какое отражение в сказе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нашла проблема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взаимоотношения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народа и власти,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объяснять, каково авторское отношение к геро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ям, роль образа повествователя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сказе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дания: выпи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сать из текста сказа приемы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сказочного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вествования;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пословицы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поговорки;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примеры новых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слов. Ответить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вопрос: кто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когда их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носит?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Особенности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языка сказа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Н. Лескова «Левша»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творческая: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зентация группо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вых заданий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«Приемы сказоч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 повествова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ния»;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художественного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ская: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языка произве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Анализ языка сказа (главы 1,2-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первый и четвер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тый абзацы): стилизация под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народную речь. Как проявляется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позиция автора в стилизованных словах и оборо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тах, каламбурных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 звучанию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Аболон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полве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дерский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кисляр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показывать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разные удивле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ния)? Перефра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зировать калам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бурные обороты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современной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языковой нормой. Найти приемы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сказочного пове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ствования. Какую роль они играют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произведении?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Найти примеры новых слов. Кто и когда их произно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сит? Какой смы</w:t>
            </w:r>
            <w:proofErr w:type="gram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вкл</w:t>
            </w:r>
            <w:proofErr w:type="gram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адывает в них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рассказчик?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 и 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сходство и   разли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Лескова и вол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шебной народной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сказкой (место 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время действия,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рассказчик, глав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ные герои, наличие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волшебной силы);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 простонародных и новых каламбур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ных слов и оборо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сказе, свое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образие его сюже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та и композиции;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приемы сказочного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повествования, оп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ределять их роль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произведении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нение на тему «За словесной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игрой - не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только забава,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но и обличе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ние» (по сказу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Н.С. Лескова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«Левша»).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Решить кросс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ворд (по книге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«Читаем, дума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ем, спорим...»).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Подготовиться к контрольной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контроля.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Контрольная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итоговая 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бота по сказу Н.С. Лескова.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творческая: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вернутый пись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менный ответ на проблемный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Контрольные за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дания по сказу Н.С. Лескова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давать крат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кий и развернутый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ответы на вопросы;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обосновывать свою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точку зрения в 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большом сочине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 Н.С. Лес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кова «Человек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часах».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порядках в рус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ской армии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времен царст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вования Нико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лая </w:t>
            </w:r>
            <w:r w:rsidRPr="00122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/чт.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Н.С. Лесков.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«Человек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часах».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выборочное чте</w:t>
            </w: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 глав 1,2,4; </w:t>
            </w: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диалога (глава 13), сцены наказания (глава 14); главы 17 (наказание По</w:t>
            </w: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стникова шпицру</w:t>
            </w: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тенами) 18;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общение о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рядках в армии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времен царство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вания Николая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ментирование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исследователь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  <w:t xml:space="preserve">ская: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сопостав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ление произведе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ний художествен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ной литературы и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выявление в них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общих и своеоб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разных черт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просы. Как вы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считаете: прав ли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Постников, кото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рый не смог про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тивиться голосу сердца и спас тонущего?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отреагирова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ло воинское на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чальство на его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поступок? Нико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лай Иванович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Миллер, полков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ник Свиньин, обер-п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олицмейстер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Кокошкин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: чем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все эти герои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озабочены? Что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ков?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Какие человече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ские пороки и недостатки вы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смеивает Чехов?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историю создания и содер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жание рассказа,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«анекдот», «пара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докс»;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автор изменил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первоначальное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заглавие «Спасе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погибавшего»;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каковы мотивы,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побудившие солда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та Постникова спа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тонущего чело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века; идею расска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за, авторское от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ношение к герою;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оценивать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поступки героев,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А.П.Чехова, выяв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лять в них общее</w:t>
            </w:r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Создать иллю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страцию по лю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бому эпизоду рассказа, 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проводив её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цитатой из тек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сказ А.П.Чехова «Толстый и тонкий».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задания: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Че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хове по воспо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минаниям И.А.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Бунина, В.Г.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Короленко, К.И.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Чуковского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А.П. Чехов. Рассказ «Толстый и тонкий»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: рассказ о писателе, ответы на вопросы; поисковая: самостоятельный поиск ответа на проблемный вопрос; комментирование художественного произведения; исследовательская: анализ текста.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вопросы учебника.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Знать: факты биографии писателя, содержание рассказа, определение понятий «юмор», «художественная деталь», «антоним»; понимать: смысл названия рассказа; уметь: делать наблюдения над речью героев, внешним обликом, поведением, выделяя художественные детали описания.</w:t>
            </w:r>
            <w:proofErr w:type="gramEnd"/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 рассказа «Смерть чиновника»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В.Ч. Рассказ А.П. Чехова «Смерть чиновника»</w:t>
            </w:r>
          </w:p>
        </w:tc>
        <w:tc>
          <w:tcPr>
            <w:tcW w:w="56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: краткий пересказ рассказа; поисковая: самостоятельный ответ на проблемный вопрос; исследовательская: сопоставление произведений художественной литературы.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вопросы.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Знать: содержание рассказа, определение понятий «юмор», «сатира»; понимать: смысл названия рассказа; уметь: сопоставлять рассказы.</w:t>
            </w:r>
            <w:proofErr w:type="gramEnd"/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сочинение на тему: «За какого человека боролся Чехов в своих рассказах?». Прочитать А. Грин «Алые паруса»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РУССКОЙ ЛИТЕРАТУРЫ ХХ ВЕКА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122733" w:rsidTr="005730B1">
        <w:tc>
          <w:tcPr>
            <w:tcW w:w="535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1558" w:type="dxa"/>
            <w:gridSpan w:val="2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А.А.Грин.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Феерия «Алые паруса».</w:t>
            </w:r>
          </w:p>
        </w:tc>
        <w:tc>
          <w:tcPr>
            <w:tcW w:w="42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Рецептивная: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 об А.С. Грине;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репродуктив</w:t>
            </w:r>
            <w:r w:rsidRPr="00122733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ная: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прослушивание инсцениро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ванного фрагмен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 феерии и ос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мысление сюжета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произведения,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ответы на вопро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сы, пересказ;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общение об А. Грине, устное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вание, сочинение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 рассказам А.П.Чехова; 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прос; установле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Составить тезис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ный план прочитанной статьи учебника.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Каким вы увиде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Эгля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 исполнении актера? Почему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Ассоль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Лонгрен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назвали собирателя ска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зок </w:t>
            </w: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Эгля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волшеб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ником, а жители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Каперны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- колду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ном?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жители </w:t>
            </w: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Каперны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не поют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песен и не рас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сказывают ска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зок? Как их это характеризует?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нищий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жители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Каперны</w:t>
            </w:r>
            <w:proofErr w:type="spell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говорят не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«алые» паруса, 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«красные»?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Почему свое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вествование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 Грин назвал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феерией?</w:t>
            </w:r>
          </w:p>
        </w:tc>
        <w:tc>
          <w:tcPr>
            <w:tcW w:w="2621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факты его биогра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фии, творческой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деятельности; объ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яснять смысл поня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тия «феерия»;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тезисный план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прочитанной ста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тьи, находить в 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мане яркие, 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обычные события,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фанта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стики, образы-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символы; анализи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ровать авторский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стиль, отмечая его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ритмичность, музы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кальность, обилие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эпитетов, метафор,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сравнений и т.д.</w:t>
            </w:r>
            <w:proofErr w:type="gramEnd"/>
          </w:p>
        </w:tc>
        <w:tc>
          <w:tcPr>
            <w:tcW w:w="262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Прочитать сказк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у-быль А.П. Платонова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«Неизвестный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цветок».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Инд. задания: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писателе по материалам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учебника; об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истории созда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ния сказки-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были «Неиз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вестный цве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ток».</w:t>
            </w:r>
          </w:p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 собы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тий сказки: от лица девочки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Даши или от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имени цветка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(на выбор), ис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пользуя цитаты из текста сказки</w:t>
            </w:r>
          </w:p>
        </w:tc>
        <w:tc>
          <w:tcPr>
            <w:tcW w:w="712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122733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А.П. Платонов.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Сказка-быль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«Неизвестный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цветок».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художест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венный пересказ,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сы; </w:t>
            </w: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общение о писа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теле, сообщение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истории соз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дания сказки-были; устное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вание;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ская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 разных авто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ров и выявление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общих и своеоб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разных черт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вопросы: чем сказка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Платонова отли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чается от народных сказок, ска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зок Пушкина,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Ершова, Пого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рельского и чем напоминает «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At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talea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princes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» Гаршина?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писатель,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размышляя о не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прерывности жиз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ни, необходимо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сти постоянного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труда для ее продолжения,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создает сказку, героями которой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цветок и девочка?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Составить таб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лицу «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Сказочное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реальное 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произведении»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автора, фак</w:t>
            </w:r>
            <w:r w:rsidRPr="005E427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ты его жизни и творческой деятельности, историю созда</w:t>
            </w:r>
            <w:r w:rsidRPr="005E427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ния сказки-были;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почему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автор назвал свое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произведение сказ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кой-былью, чем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сказка Платонова отличается от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родных сказок, ска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зок Пушкина, Ер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шова, Погорельско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го и чем напомина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ет «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Attalea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princes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Гаршина; размыш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ления автора о не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прерывности жиз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ни, необходимости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постоянного труда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для ее продолже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ния; авторское от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ношение к героям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повествования;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отмечать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сказочные и реаль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моменты пове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ствования, сравни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вать сказку-быль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А.Платонова с 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родными литера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турными сказками,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определять их об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щее и отличное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Прочитать сказ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ку-быль М. Пришвина «Кладовая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солнца»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писателе, ис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пользуя статью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учебника и ма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териалы книги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«Читаем, дума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ем, спорим...»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М.М.Пришвин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Философская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ритча «Кладовая солнца».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 о жизни и произве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дениях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М.Пришвина; от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веты на вопросы,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выборочный пе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ресказ;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ние;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просы, коммен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тирование худо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жественного про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Отметить худо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жественные об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разы, отдельные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эпизоды сказки-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были, которые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можно назвать сказочными: ка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кую роль играют они в произведе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нии? Что в сказке является былью?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Как вы понимаете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слова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Антипыча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правде и его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вет?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чем мудрость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старого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Антипы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автора, содержание сказки-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были; </w:t>
            </w: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смысл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понятий «сказка-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быль», «философ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ская притча», от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ношение рассказ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чика к леснику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типычу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смысл слов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Антипыча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сказочные и реали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моменты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анализировать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предложенные эпи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зоды произведе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ния, выборочно выразительно 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тать их и переска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тексте эпизоды,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образом Насти.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план рассказа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героине произ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Тропа Насти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сюжета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сказ о Насте по плану;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прос; комменти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рование художе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ственного произ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ведения; уста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новление ассо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циативных свя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зей с произведениями 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Настя забыла о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Митраше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? Что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осуждает в ее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поведении 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тор?    Чему учит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 автор, изо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бражая в повест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вовании путь На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сти?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скрытый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прозвища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Насти - «золотая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курочка», автор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ское отношение к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главной героине;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что жадность, раздра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жение, озлобление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губят душу челове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 заставляя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быть о любви и до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бре; искупить вину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перед людьми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можно только доб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ротой, любовью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щедростью;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находить в указан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эпизодах дета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 описания, ана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лизировать их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тексте все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зоды, связан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ные с образом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ставить план его характери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Тропа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сюжета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обсу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ждение плана характеристики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прос; комменти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рование художе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ственного произ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ведения, уста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новление ассо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ниями 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анализ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сцен-эпизодов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между </w:t>
            </w:r>
            <w:proofErr w:type="spellStart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Митрашей</w:t>
            </w:r>
            <w:proofErr w:type="spellEnd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Травкой: от слов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«и маленький че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ловек...» до «це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ловал своего дру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га и в нос, и в гла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за, и в уши»;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волком Серым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Помещиком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Русский язык: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найти в описании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слова,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которые помогают понять авторское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отношение к маль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чику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выражения «мужи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чок в мешочке»,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авторское отноше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ние к герою;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подробно пересказывать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данные эпизоды,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отмечая в них де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тали описания; уметь прийти к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воду: все тропы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человеческие сли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ваются в одну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большую общую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дорогу - дорогу жизни; пройдя ис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пытания, герои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няли, как дороги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друг другу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что заста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вило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Митрашу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пойти по неизве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данному пути;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чему учит нас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автор, изображая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повествовании тропу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?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Р.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равнитель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ная характе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ристика Насти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систематизация ма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териала. Состав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ление плана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сравнительной характеристики,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вариантов вступления и заключе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сочинения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— сравнительная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характеристика Насти и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Митраши</w:t>
            </w:r>
            <w:proofErr w:type="spellEnd"/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содержание сказки-были, по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следовательность раскрытия темы;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находить в тексте описания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Насти и </w:t>
            </w: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отбирать эпизоды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сочинения (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Настя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Митраша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собирались в лес; Настя идет по не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известной тропе,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 ходила мать;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ищет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свой путь, как 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лал отец); делать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вывод: в чем ошиб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ки Насти 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определять цель сравнения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сравнения; анали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зировать варианты вступления (нелег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кая судьба малень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ких героев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М.М.Пришвина)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заключения сочи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нения (главное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человеке - любовь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 миру и доброта)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Дописать сочи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нение дома.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Великий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храм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ды» в сказке-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были «Кладо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вая солнца». Смысл названия повести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Рецептивная</w:t>
            </w:r>
            <w:proofErr w:type="gramStart"/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: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тение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описания </w:t>
            </w:r>
            <w:proofErr w:type="spellStart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Блудова</w:t>
            </w:r>
            <w:proofErr w:type="spellEnd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болота,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описания природы после эпизода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«Ссора детей»; </w:t>
            </w: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прос; комменти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рование произ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ведения;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эпи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зодов: «О ели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сосне, растущих вместе», «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Блудово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болото»,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зода после ссоры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просы: зачем пи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сатель вводит в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повествование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 о ели и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сосне, растущих вместе; почему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этот эпизод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мещен в самом начале описания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пути героев? Какой смы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сл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вкл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адывает писа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тель в словосо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четание «кладо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вая солнца»?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определение понятия «пейзаж»;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взаимосвязь между явле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природы и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жизнью человека; основную идею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произведения: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писателя весь мир природы и челове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ка - кладовая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солнца, если сущ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ностью этого мира являются жизнь,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добро, любовь;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тексте заданные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эпизоды, анализи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ровать их с учетом поставленного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проса; делать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вод о роли в худо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жественном произ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ведении описаний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природы, пере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 настрое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человека,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связанных с вос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приятием мира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природы; природа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 понимании М.Пришвина - это то, что учит чело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века жизни, то, 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му человек при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всем его могущест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 и разуме должен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поклоняться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Написать сочинение на тему: «Как я понимаю смысл назва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ния сказки-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были «Кладовая солнца». Прочитать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сказ Ю.М. Нагибина «Мой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первый друг,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мой друг бес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ценный...» 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о писателе (по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книге «Читаем,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думаем, спо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рим...»)</w:t>
            </w:r>
            <w:proofErr w:type="gramEnd"/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В.Ч.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Ю. Нагибина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«Мой первый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друг,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мои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друг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бесценный...»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Репродуктивная: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общение о писа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теле, презента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ция сочинений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«Кладовой солн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ца» М.Пришвина;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 (порт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рет Павлика); </w:t>
            </w: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вопросы: как харак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теризует героев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рассказа возник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ший между ними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конфликт? Поче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му через год их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дружба возобно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вилась?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«Если мерить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мою жизнь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следним поступ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 Павлика,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разве могу я счи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тать, что ни в чем не виноват?»: о какой вине гово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рит писатель?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 вы понимаете смысл этих слов?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факты его 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фии и творческой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деятельности, 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 ис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тинная дружба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 из самых цен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ных явлений жизни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словесный портрет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герое, анализи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ровать характеры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поступки персона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жей, соотносить 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изображенное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иллюстрации с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держанием расска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Инд. задания: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 сооб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щения о жизни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творчестве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поэтов фронтового поколения: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К.М. 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Симонове</w:t>
            </w:r>
            <w:proofErr w:type="gram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Д.С. Самойло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Р.Р.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о Великой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Отечествен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ной войне.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Рецептивная: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«Учим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ся читать выра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зительно»; </w:t>
            </w: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общения о поэтах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фронтового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коления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К.М.Симонове,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Д.С.Самойлове, прослушивание стихотворений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записи;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вопросы: почему актер,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читающий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творение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К.Симонова, с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особой эмоцио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нальной силой выделяет повтор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«Мы вас подож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дем...»? Почему,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говоря о беде,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обрушившейся на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родную землю,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поэт вспоминает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 женщинах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стариках (по 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хотворению «Ты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помнишь, Алеша,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дороги Смолен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щины...»)? Прослушайте внимательно первое и послед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нее четверостишия. Различают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ся ли они по зву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чанию, настрое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нию, интонации?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ком: о себе или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 целом поколе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нии говорит поэт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Д.Самойлов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«Сороковые»?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авторов стихотворений,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их 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каких событиях расска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зывают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рения, какими чув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ствами   проникну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ты произведения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поэтов-фронтовиков;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выразитель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читать, переда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вая при помощи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интонации слож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гамму чувств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 скорбного вос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поминания до гор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Родину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или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учить наизусть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одно из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творений. 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рассказ А.Астафьева «Конь с розо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вой гривой».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о писателе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В.П.Астафьеве;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чтение эпизода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«Я отправился по землянику,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чтобы трудом заработать пря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ник...»; подготовить устный рассказ об одном из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героев расска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за, опираясь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В.П.Астафьев. Рассказ «Конь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 розовой гривой»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эпизодов рассказа; </w:t>
            </w: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писателе, устное словесное рисо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вание, устный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 об одном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 героев;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проблемные во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просы, установ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ассоциа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тивных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ста, анализ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зода «Я отпра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вился по земля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нику, чтобы тру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дом заработать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пряник...»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детей дяди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Лево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нтия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писатель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называет «ор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лы», «братья»,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«орда», «народ»?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 можно ска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зать об автор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ском отношении к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ним?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Какие жизненные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уроки извлек ге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рой из этой исто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рии? Почему он не может забыть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«бабушкиного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пряника... дивно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 коня с розовой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гривой»?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факты его жизни 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творческой дея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тельности, содер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жание рассказа;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определение поня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тий «эпизод», «фабула»;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каково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авторское отноше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к героям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сказа;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выборочно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детстве героев,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эпизоды, просле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живать развитие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действия, отбирать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наиболее яркие эпизоды, отвечать на 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Составить сло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варик «сибир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ских» диалек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тизмов, местных слов. По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думать над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просом: почему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писатель ис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пользовал их в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своем произве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дении?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В.Г.Распутин.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«Уроки 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фран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цузского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Рецептивная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учебника «Уроки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доброты». Из ис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тории создания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просы, коммен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тирование рас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сказа, установле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 (сравнить два описания места,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  котором дети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играют на деньги)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Какие жестокие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преподно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сит герою жизнь? Почему мальчик начинает играть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деньги? Поче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му это осуждают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взрослые? Сравнить два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описания полян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ки, на которой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ребята играют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деньги («Федька повел меня за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огороды...»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Мы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подошли.»;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«За мной кинулся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было Птаха...» до «...человека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несчастнее ме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ня»). Что изме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нил автор? Почему?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Оказало ли влия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на формиро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вание характера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героя то время,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котором он жил?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автора, со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понятия: «герой-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повествователь»,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«рассказ», «посвя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щение», «предисловие», «приемы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характеристики героя»;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каких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трудных послево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енных обстоятельствах развиваются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события рассказа, какие испытания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выпадают на долю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героя;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и 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лять эпизоды, де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лать выводы, как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пейзажная зари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совка помогает по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нять характер ге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роя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Отобрать ма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териал, связан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ный с историей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 в «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ряшки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Подумать над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вопросом: по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чему Лидия Михайловна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решилась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игру в «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ряшки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со сво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им учеником?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 вы расце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ниваете этот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поступок?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щедрость учи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тельницы, ее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 жизни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мальчика.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назва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рассказа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 установле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связей с про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изведениями жи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вописи;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 разных авто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ров, выявление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сходств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Лидия Михайлов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решилась на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игру в «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замеряш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со своим уче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ником? Как вы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расцениваете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этот поступок? Кто прав в споре «о педагогиче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ских принципах»: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учительница или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директор школы?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Почему рассказ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называется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«Уроки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француз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чем смысл по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священия и пре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дисловия?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скрытый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названия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рассказа, мотивы поведения Лидии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Михайловны, 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шившей помочь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мальчику; смысл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посвящения и пре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дисловия;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рассказы В.Распутина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В.Астафьева,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ходить черты сход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Подготовиться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 классному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сочинению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темы (по выбо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ру): «Добро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возвращается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добром», «Истинное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добро бескоры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стно», «Жиз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ненные уроки» (по рассказам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 Астафьева и В.Распутина)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Классное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чинение по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ям В. Астафь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ева 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В.Распутина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чинение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трехчастную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композицию сочи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нения (вступление, основная часть,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заключение), 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создавать собст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венное высказыва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на заданную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тему в соответст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темой и ос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новной мыслью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Прочитать рас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В. Шукши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«Срезал». 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по 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лям эпизода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разговора за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столом от слов «В какой об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ласти выявляе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 себя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?...» 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слов «Мужики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засмеялись»,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заочную экс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курсию в село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Сростки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Писатели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улыбаются.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«Чудики» Василия </w:t>
            </w: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Макаровича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Шукшина. Рассказ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«Срезал»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Рецептивная: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учебника «Стран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ные люди» - ге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рои Шукшина»;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очная экскурсия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село Сростки,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рисование, чте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 ролям эпизода;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сказа, установление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связей с про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изведениями жи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вописи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действи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 ли Глеб Капустин «сре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зал» кандидата?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Против кого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правлен смех В. Шукшина?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смысл его названия,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характер Гле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ба Капустина, под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тверждать свой ответ цитатами из текста, читать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ролям заданный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эпизод, интонаци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онно передавая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чувства героев рассказа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 В.Шукшина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«Сельские жи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тели». Подго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товить чтение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ролям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зода составле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 письма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Москву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В.Ч.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Рассказ В.Шукшина «Сельские жители»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ние по ролям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эпизода состав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ления письма;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произведения, самостоятельный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бабка Маланья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Шурка так и не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решились лететь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Москву на 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молете? Как относится автор к своим героям?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ское отношение к героям рассказа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абке Маланье и ее внуку Шурке;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ролевом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чтении передавать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характеры персо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нажей, интонаци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онно подчеркивая простодушие,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ивность, непосред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ственность героев,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собственное отно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шение к персона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Ф. Искан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дера «Трина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дцатый подвиг Геракла».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подготовить художествен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пересказ отрывка из 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тобиографиче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ского рассказа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Ф. Искандера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«Начало» (по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книге «Читаем,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думаем, спо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рим»)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Ф.А.Искандер.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«Три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надцатый подвиг Геракла»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о писа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пересказ отрывка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 автобиогра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фического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сказа  Ф.Искандера «Начало»;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 установле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ху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просы: что обще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го у героя произ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 с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сказчиком из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«Тринадцатого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подвига Герак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ла»?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Можно ли утвер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ждать, что рас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Ф. Исканде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ра - произведе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юмористиче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ское?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Как вы понимаете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фразу писателя: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«Конечно, слиш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ком бояться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глядеть смешным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 очень умно, но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куда хуже совсем не бояться это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го»?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автора, фак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его биографии, сюжет рассказа;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названия рассказа,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нравственный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шутки учи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теля: как смешно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жалко может смот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реться человек, не понимающий раз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личия между тем, что он думает сам о себе и каковым является на самом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деле;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впечатления от прочитанного, ана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лизировать юмори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психологический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поединок двух пер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сонажей, языковые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иронии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смешной слу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чай из школь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ной жизни.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писать о нем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сочинение: 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пример, «Од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нажды я не вы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учил урок...».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Решить кросс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ворд «Фазиль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Искандер. </w:t>
            </w:r>
            <w:proofErr w:type="gram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надцатый под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виг Геракла»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(по книге «Чи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таем, думаем,</w:t>
            </w:r>
            <w:proofErr w:type="gramEnd"/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спорим...»).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А. Блока «Лет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ний вечер», «О,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 безумно за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окном...» и под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готовить их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разительное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об А.Блоке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Родная при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 в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творениях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этов 20 века.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А.А. Блок.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ный рассказ об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А.Блоке, вырази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тельное чтение стихотворений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А.А. Блока, соз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дание иллюстра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ций к ним;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прос, установле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музыки;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ская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Ответить на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 какие худо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средства исполь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зует А. Блок, что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 передать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стояние тревоги,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волнения, 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страдания к лю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крова?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Почему в пей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зажном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творении «Лет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вечер» в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ключительной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строфе появля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ется образ чело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века?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автора, оп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«лирический ге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рой», «эпитет»,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«художественный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образ», «антите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ли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рика А. Блока пере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дает трагическое мироощущение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человека начала 20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века;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стихотворениях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поэта художест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венные средства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языка, передавать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состояние души лирического героя,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определять ключе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вые слова, харак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теризующие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 ощущение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героя (печаль, сожале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ние, забота и проч.), вырази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читать 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хотворения, инто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национно переда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вая настроение и чувства лирическо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го героя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творений. Нарисовать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любому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творению (по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желанию).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краткий связ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ный рассказ о поэзии С. Есе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С.А.Есенин. Стихотворения.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Рецептивная: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репродуктивная: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 стихотворения в исполнении актера, про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слушивание пес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 на слова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С.Есенина,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о С.А. Есе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нине, вырази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тельное чтение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стихотворений;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прос, установле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музыки;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поэт, говоря о дорогой его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сердцу природе,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находит высо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ких, возвышен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слов, а говорит: «непригляд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ная дорога»,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чахленькая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стность»? Чем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объясняет поэт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свою кровную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связь с неяркой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русской приро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дой?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Какие качества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характера лири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ческого героя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раскрыл в своем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чтении актер?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 стихотворении, опре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деление понятии «образ», «фольклорный образ»,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«сравнение», 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«олицетворение»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,«</w:t>
            </w:r>
            <w:proofErr w:type="gram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аллитерация»;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чувствовать незатейливость изображае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мого пейзажа, чуждого ярких красок,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близость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рений С.Есенина к произведениям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устного народного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ключе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вым словам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творений опреде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лять, какие фразы показывают лю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бовь поэта к «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чахленькой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местно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сти», находить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фольклорные об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разы, средства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художественной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изобразительности,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их роль; выразитель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творения, интона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ционно передавая мотив грусти, оп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ределять особен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ности лирики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С.Есенина (лиризм,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напевность, мело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дичность)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одному из 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С.Есенина,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редавая палит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рой красок настроение, тон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кий лиризм, чувства.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Инд. задание: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сообщение об А.А.Ахматовой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А.А.Ахматова.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«Перед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весной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бывают дни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такие...».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Постижение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красоты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Рецептивная: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нии актера, отве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общение об А. Ахматовой,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чтение стихотво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рений;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прос, установле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просы: как,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мнению поэта,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весна преобра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жает чувства,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ощущения, физи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ческое состояние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человека?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Прислушайтесь к интонациям ак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трисы, к тому, как она сдержанно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 то же время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трепетно переда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ет чувства поэта. Прочитайте 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хотворение 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разительно, ста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раясь интонаци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онно передать торжественную сдержанность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тонкую лирич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ность поэзии А.А.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Ахматовой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автора;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как </w:t>
            </w:r>
            <w:proofErr w:type="gram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одном развернутом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сложном предло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жении А.Ахматова передает ощуще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весеннего про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буждения природы;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мир ее образов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(видимых, слыши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мых, осязаемых,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обоняемых), осо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бенность лирики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поэтессы - ассо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циативность (не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говорить о чувствах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прямо, а только намекать на них) и доверительность;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впечатления от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прочитанного, ус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танавливать ассо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циативные связи, выразительно чи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тать, передавая интонационно чув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ства лирического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  <w:proofErr w:type="gramEnd"/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стихотворению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(по желанию);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зусть стихотво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рение «Перед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весной бывают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дни такие...»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Н.М. Рубцов. «Тихая» лирика.</w:t>
            </w:r>
          </w:p>
        </w:tc>
        <w:tc>
          <w:tcPr>
            <w:tcW w:w="42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Рецептивная: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чтение статьи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ных связей с му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зыкальным 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изведением;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>следователь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просы: как гово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рит о своих мыс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лях и чувствах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поэт? Почему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лирику Н.Рубцова принято называть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«тихой»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авторе, основные мотивы его творче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ства (родина, при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рода, русская ду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ша), постоянные образы (свет, звез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да, огонек);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что ти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хо произнесенные, сокровенные, 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разительные чув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поэта сильны искренней любо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вью к родине; ка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кие чувства испы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тывает лирический герой Н.Рубцова;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интонаци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 передавать песенные напевы лирики: задушев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мелодич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ность; устно опи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рений;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названия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с их 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держанием; опре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особенно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композиции, художественные приемы, помогаю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передавать эмоции лирическо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Групповые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дания: подгото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вить сценарий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праздника,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священного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изображению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родной приро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ды в стихотво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рениях русских поэтов 19 и 20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Выучить одно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понравившееся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наизусть.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подготовить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устный развер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нутый ответ на вопрос «Верю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ли я в спаси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силу книги?»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14280" w:type="dxa"/>
            <w:gridSpan w:val="9"/>
          </w:tcPr>
          <w:p w:rsidR="004C1063" w:rsidRPr="00FF6066" w:rsidRDefault="004C1063" w:rsidP="005730B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ЗАРУБЕЖНОЙ ЛИТЕРАТУРЫ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5E4270" w:rsidTr="005730B1">
        <w:tc>
          <w:tcPr>
            <w:tcW w:w="535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Мифы Древ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ней Греции.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Подвиги Геракла: «Скотный двор царя Авгия», «Яблоки Гесперид»</w:t>
            </w:r>
          </w:p>
        </w:tc>
        <w:tc>
          <w:tcPr>
            <w:tcW w:w="568" w:type="dxa"/>
            <w:gridSpan w:val="2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пересказ,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мифоло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гического текста;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ская: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(мифологиче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ский сюжет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спасении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Гесио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Н.А.Куна 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Р.Грейвса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просы: почему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для понимания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многих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дений культуры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искусства необ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ходимо 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мифы и мифоло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гию?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Названия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каких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планет солнеч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ной системы, звезд и созвез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дий, известных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вам, взяты из ан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тичной мифоло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гии?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Какие качества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человека 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славляют мифы 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двенадцати под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вигах Геракла?</w:t>
            </w:r>
          </w:p>
        </w:tc>
        <w:tc>
          <w:tcPr>
            <w:tcW w:w="2621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«миф», «мифоло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гия», «герой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древнегреческой мифологии», «ки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фара», «певцы-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рапсоды»; время появления мифов;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 фразеологизмах древнегреческого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происхождения; авторов Н.А.Куна 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Р.Грейвса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англий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ского поэта и ми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фолога;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мифов, образ иде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ального героя: му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жественного, 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носливого, изобре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тательного, ува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жающего волю бог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ов; мировосприя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тие древнего чело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века, его понима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добра и зла;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отличие мифа от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давать ха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рактеристику ге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рою, 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его поступки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нение об одном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 подвигов Геракла.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 прочитать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 остальные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подвиги Герак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ла, легенды о его жизни по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книге Н.Куна. Прочитать 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генду об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Групповое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дание: подгото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художест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венный рассказ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(его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прошлом, роде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занятий, пове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дении во время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смертельной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опасности).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А.С.Пушкина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Арион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5E4270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Сказания 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поэтах-певцах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 греческой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мифологии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еродот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. Легенда об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Рецептивная: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чтение легенды;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разительное чте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ние, художест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венный рассказ об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Арионе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(его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прошлое, род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занятий и др.), обсуждение со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чинений о подви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гах Геракла;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мостоятельный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поиск ответа на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прос;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ры (легенды об </w:t>
            </w:r>
            <w:proofErr w:type="spell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Арионе</w:t>
            </w:r>
            <w:proofErr w:type="spell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Геродота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стихотворения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А.С.Пушкина «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Арион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про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блемный вопрос: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поэты,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музыканты, пев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цы почитались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древними грека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наравне с ге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роями, совер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шающими много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численные под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виги, избавляю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щими мир от чу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довищ?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понятий «Ле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генда», «миф», «реальность»;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чем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отличие мифа от легенды;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в легенде черты ре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альности (путеше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ствие в Италию,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попытка убийства с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целью ограбления,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спасение и др.) и черты мифа (сын Посейдона, возне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сение на небо в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виде созвездия 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др.); уметь состав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художествен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рассказ о ге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рое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вопрос: какие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сказания из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книги «Легенды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мифы древ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ней Греции» Н.А.Куна явля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ются легенда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ми, а какие 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ифами?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от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рывок из «Илиады» (песнь 18) и «Одиссеи»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(«Одиссей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острове цикло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пов»). Подгото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вить вырази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тельное чтение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отрывков. </w:t>
            </w:r>
            <w:proofErr w:type="gramStart"/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задания: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 сооб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щения «Гомер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и его поэмы «Илиада» и «Одиссея»;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«Значение 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эм Гомера»</w:t>
            </w:r>
            <w:proofErr w:type="gramEnd"/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Гомер и его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героические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поэмы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«Илиада» 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«Одиссея»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общения «Гомер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и его поэмы «Илиада» и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«Одиссея», «Зна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чение поэм Гоме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ра»; рассказ 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главных героях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поэм - Одиссее и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Ахилле; вырази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тельное чтение </w:t>
            </w:r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фрагментов поэм;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proofErr w:type="spellStart"/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произве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ры (сюжетных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 двух поэм)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щите героя Ге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фест изображает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сцены сельского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труда и празд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ничного танца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юношей и деву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шек?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Гомер назвал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Одиссея «хитро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умным», «много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страдальным»,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«богоравным».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Одиссей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равдывает эти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в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эпизоде с цикло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пом </w:t>
            </w:r>
            <w:proofErr w:type="spell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Полифемом</w:t>
            </w:r>
            <w:proofErr w:type="spell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?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чем схожи и чем отличаются герои Ахилл 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Одиссей? Что общего у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Одиссея с Герак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лом и чем эти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герои отличаются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друг от друга? Рассказ о при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ключениях Одис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сея: миф или 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генда?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 «героического эпо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са» (начальные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представления),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признаки и отличи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тельные особенно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сти героического эпоса, определе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«ги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пербола», «посто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янный эпитет»,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«гекзаметр», «ан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тичная мифоло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гия»;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со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четается в эпосе Гомера восхвале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богов, покло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нение им - с юмо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ром, смехом, ко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мизмом; значение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поэм Гомера;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выразительности,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творной</w:t>
            </w:r>
            <w:proofErr w:type="spellEnd"/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речи,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ределять их роль,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давать характери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стику героям, ана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лизировать их по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ступки; вырази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читать, ин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тонационно пере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давая торжествен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ность, плавность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звучания стиха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Самостоятель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 прочитать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отрывок «Пла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вание Одиссея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мимо острова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сирен и мимо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Сциллы и Ха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рибды». Нари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совать к нему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иллюстрацию,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придумать на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звание к ней.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Групповое за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дание: нарисо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вать 3-4 кадра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диафильма «Одиссей у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циклопа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фема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4,6,7 главы из рома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«Дон Кихот». 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о Мигеле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 Сервантес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материале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книги «Читаем,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думаем, спо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рим...»)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>В.Ч.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Мигель де Сервантес Сааведра. Роман </w:t>
            </w:r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«Дон Кихот»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вопросы, художе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ственный пере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сказ эпизодов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«Посвящение в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рыцари», «При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ключения на 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стоялом дворе»,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 замке герцо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га», «Возвраще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ние домой»; 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общение о писа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романа;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комменти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рование фраг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ментов глав,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сравнение двух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героев: дон Кихо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 и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Санчо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исследователь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ры друг с другом (глав из романа Сервантеса со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стихотворением </w:t>
            </w:r>
            <w:proofErr w:type="spell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Д.С.</w:t>
            </w:r>
            <w:proofErr w:type="gram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Мережковско</w:t>
            </w:r>
            <w:proofErr w:type="spell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</w:t>
            </w:r>
            <w:proofErr w:type="gram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«Дон Кихот») 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 иллюстрацией художника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перед смертью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Сервантеса о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нем говорили, что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умирает послед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ний рыцарь и со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весть Испании?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 Дон Кихота и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Санчо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Пансу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 в чем про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является их про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тивоположность и глубокое внут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реннее сходство?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его биогра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понятий «пародия»,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«рыцарский ро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ман»;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сравнивать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героев, выявляя их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глубокое внутрен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нее сходство и не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похожесть; соотно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сить содержание прочитанных глав романа со стихо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творением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Д.С.Мережковского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«Дон Кихот» и ил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люстрацией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Е.Моисеенко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манч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»; выражать авторское отноше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к героям и свое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Ответить пись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менно на один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 вопросов (по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выбору): «Чем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близок и дорог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 Серван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теса «Дон Ки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хот» людям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нашего време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ни?» или «По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чему роман Сервантеса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отнесен к числу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ста великих книг мира»? Подготовить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выразительное чтение балла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ды Ф. Шиллера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«Перчатка» в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переводах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М.Ю. Лермон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това и В.А. Жу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ковского.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ние о поэте и драматурге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И.Ф.Шиллер.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Баллада  «Перчатка»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знаний         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ная</w:t>
            </w:r>
            <w:proofErr w:type="gramEnd"/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сообщение 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поэте и драма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прос; установле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ская: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ры (двух перево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дов баллады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Шиллера:</w:t>
            </w:r>
            <w:proofErr w:type="gram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М.Ю.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Лермонтова и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В.А. Жуковского)</w:t>
            </w:r>
            <w:proofErr w:type="gramEnd"/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рыцарь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Делорж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герой баллады,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отказался от на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грады за свой подвиг?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Зачем в балладе,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которая называ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ется «Перчатка»,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так подробно описываются звери? Как история с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перчаткой 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крыла характеры персонажей и их взаимоотноше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ния?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два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перевода, сде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ланные В.А. Жу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ковским и М.Ю. Лермонтовым: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 из перево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дов легче читает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ся? В </w:t>
            </w:r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каком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ярче выражена мысль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об игре жизнью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человека и более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резко и вырази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 прозвучал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ответ рыцаря?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Жанр «Перчатки»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определяют по-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разному: балла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да, повесть, рас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сказ. К какому жанру вы склон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 отнести это произведение?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сведения о его био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графии и творче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определение поня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«баллада как литературный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жанр», ее отличие от былины и песни; 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мы, поставленные поэтом в балладе (благородство, дос</w:t>
            </w:r>
            <w:r w:rsidRPr="0045105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тоинство, честь),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поступок героя;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соотносить жанровые особен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ности повести, 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сказа и баллады и определять жанр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относить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содержа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баллады с ил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люстрацией худож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ника, сравнивать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переводы баллады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выявлять свое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Написать мини-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сочинение на тему: «В чем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заключается смысл назва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баллады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И.Ф.Шиллера?»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но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веллу П. </w:t>
            </w:r>
            <w:proofErr w:type="spellStart"/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Мери-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Фальконе». Подготовить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о нра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вах корсикан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цев. Ответить на вопрос: ка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кова сила тра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диций в корси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канской среде?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сообщение 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П.Мериме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П.Мериме. Новелла «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сведения о его жизни, творческой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деятельности;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понятия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«новелла»;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заглавия новеллы;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рассказы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о героях, ана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лизировать их по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ступки и поведение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Рецептивная: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«Срав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ним прозаиче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ский и стихотвор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ный тексты»;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сообщение 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писателе, ответы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вопросы, пе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ресказ отдельных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эпизодов;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мостоятельный поиск ответа на проблемный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прос; установле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произведениями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 (сравнение прозаического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текста новеллы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стихотворного)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просы: как соче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таются романти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ка, окружающая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Фалько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не, с уродливо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стью сознания,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порожденного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окружающей ди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костью? Свой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 подтвер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дить цитатами. В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чем смысл на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звания новеллы?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Сравнить про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заический и сти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хотворный тек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сты: какова раз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 в чтении двух отрывков?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Прочитать гла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 из романа «Приключения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Гекльберри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Финна». Инд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адания: подготовить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писателе; 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 о памятни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ках героям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М.Твена; крат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кий пересказ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событий, про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изошедших с Томом и Геком,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прежде чем они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вновь встрети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В.Ч. М. Твен. Роман «Приключения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Гекльберри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Финна»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softHyphen/>
              <w:t xml:space="preserve">ная: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сообщение о писателе, ответы на вопросы;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продуктивная, творческая: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чте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ние фрагментов эпизодов по ро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лям (гл.34,35);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поисковая: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прос; установле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ние ассоциатив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ных связей с произведениями живописи;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исследовательс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кая: сравни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тельная характе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ристика героев романа, сопос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тавление произ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ведений художе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ственной литера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туры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Рассказать от лица Тома исто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рию освобожде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ния Джима. Ответить на во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просы; как харак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теризует Тома и Гека их поступок: это баловство, серьезная и бла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городная затея и или что-то еще? В чем смысл сравнения Тома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Сойера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Дон Кихота,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Гекль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берри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Финна и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Санчо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Пансы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? Как вы понимаете слова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Э.Хемингуэя: «Вся американ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ская литература вышла из одной книги М.Твена»?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автора, факты его биогра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фии и творческой деятельности; оп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ределение понятий «комическое», «юмористическое»;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смысл высказывания Э.Хемингуэя;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сравнивать поведение Тома и Гека с точки зрения сходства и разли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чия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Нарисовать иллюстрацию к понравившему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ся эпизоду ро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мана. Озагла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вить её слова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ми из текста. Решить кросс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ворд (по книге «Читаем, дума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ем, спорим...»). Прочитать от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рывки из сказ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ки А. де Сент-Экзюпери «Ма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ленький принц» (по учебнику и книге «Читаем, думаем, спо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рим...»). Инд. задание: подготовить сообщение о писателе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А. де Сент-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Экзюпери. «Маленький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принц» - фи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лософская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сказка и муд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рая притча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ная: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сообщение 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писателе, ответы на вопросы; 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прос; установле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ассоциатив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кому при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надлежат эти слова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факты его биогра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фии и творческой деятельности;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ределение понятий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«философская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сказка», «притча», «символ» (началь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ные представле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софский смысл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сказки; что бывает,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когда дети откры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вают мир взрос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лым, когда взрос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лые умеют слы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шать детей;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определять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сказочные и реаль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ные элементы сказ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итоговой контрольной викторине.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63" w:rsidRPr="0045105F" w:rsidTr="005730B1">
        <w:tc>
          <w:tcPr>
            <w:tcW w:w="535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Итоговый урок. Урок контроля. Литературная викторина</w:t>
            </w:r>
          </w:p>
        </w:tc>
        <w:tc>
          <w:tcPr>
            <w:tcW w:w="568" w:type="dxa"/>
            <w:gridSpan w:val="2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Репродуктив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ная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: ответы на вопросы; продуктивная, творческая: со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чинение; поисковая: связный пись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ответ на проблемный во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Вопросы и зада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литературной викторины</w:t>
            </w:r>
          </w:p>
        </w:tc>
        <w:tc>
          <w:tcPr>
            <w:tcW w:w="2621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Уметь: определять по фрагментам произведений ав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тора, персонажа, название произве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связно от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вечать на вопрос проблемного ха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рактера, оформ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собственное высказывание в форме сочинения-рассуждения</w:t>
            </w:r>
          </w:p>
        </w:tc>
        <w:tc>
          <w:tcPr>
            <w:tcW w:w="262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Список чтения на лето.</w:t>
            </w:r>
          </w:p>
        </w:tc>
        <w:tc>
          <w:tcPr>
            <w:tcW w:w="712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063" w:rsidRPr="0045105F" w:rsidRDefault="004C1063" w:rsidP="00573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063" w:rsidRPr="0045105F" w:rsidRDefault="004C1063" w:rsidP="004C106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5D8B" w:rsidRDefault="002E5D8B"/>
    <w:sectPr w:rsidR="002E5D8B" w:rsidSect="001E1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63"/>
    <w:rsid w:val="002E5D8B"/>
    <w:rsid w:val="004C1063"/>
    <w:rsid w:val="0083418A"/>
    <w:rsid w:val="00D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063"/>
    <w:pPr>
      <w:spacing w:after="0" w:line="240" w:lineRule="auto"/>
    </w:pPr>
  </w:style>
  <w:style w:type="character" w:customStyle="1" w:styleId="Absatz-Standardschriftart">
    <w:name w:val="Absatz-Standardschriftart"/>
    <w:rsid w:val="004C1063"/>
  </w:style>
  <w:style w:type="paragraph" w:styleId="a5">
    <w:name w:val="Body Text"/>
    <w:basedOn w:val="a"/>
    <w:link w:val="a6"/>
    <w:rsid w:val="004C1063"/>
    <w:pPr>
      <w:spacing w:after="120"/>
    </w:pPr>
  </w:style>
  <w:style w:type="character" w:customStyle="1" w:styleId="a6">
    <w:name w:val="Основной текст Знак"/>
    <w:basedOn w:val="a0"/>
    <w:link w:val="a5"/>
    <w:rsid w:val="004C1063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15029</Words>
  <Characters>85670</Characters>
  <Application>Microsoft Office Word</Application>
  <DocSecurity>0</DocSecurity>
  <Lines>713</Lines>
  <Paragraphs>200</Paragraphs>
  <ScaleCrop>false</ScaleCrop>
  <Company/>
  <LinksUpToDate>false</LinksUpToDate>
  <CharactersWithSpaces>100499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2015-09-29T15:12:00Z</cp:lastPrinted>
  <dcterms:created xsi:type="dcterms:W3CDTF">2015-09-29T06:01:00Z</dcterms:created>
  <dcterms:modified xsi:type="dcterms:W3CDTF">2015-09-29T15:17:00Z</dcterms:modified>
</cp:coreProperties>
</file>