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73" w:rsidRPr="00E85273" w:rsidRDefault="00E85273" w:rsidP="00E85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73">
        <w:rPr>
          <w:rFonts w:ascii="Times New Roman" w:hAnsi="Times New Roman" w:cs="Times New Roman"/>
          <w:b/>
          <w:sz w:val="24"/>
          <w:szCs w:val="24"/>
        </w:rPr>
        <w:t>Откуда берется хлеб.</w:t>
      </w:r>
    </w:p>
    <w:p w:rsidR="00191C68" w:rsidRPr="007A47AD" w:rsidRDefault="00191C68" w:rsidP="007A4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7AD">
        <w:rPr>
          <w:rFonts w:ascii="Times New Roman" w:hAnsi="Times New Roman" w:cs="Times New Roman"/>
          <w:sz w:val="24"/>
          <w:szCs w:val="24"/>
        </w:rPr>
        <w:t xml:space="preserve">В  </w:t>
      </w:r>
      <w:r w:rsidR="00A542A6" w:rsidRPr="007A47AD">
        <w:rPr>
          <w:rFonts w:ascii="Times New Roman" w:hAnsi="Times New Roman" w:cs="Times New Roman"/>
          <w:sz w:val="24"/>
          <w:szCs w:val="24"/>
        </w:rPr>
        <w:t xml:space="preserve"> старшей группе  был реализован </w:t>
      </w:r>
      <w:r w:rsidRPr="007A47AD">
        <w:rPr>
          <w:rFonts w:ascii="Times New Roman" w:hAnsi="Times New Roman" w:cs="Times New Roman"/>
          <w:sz w:val="24"/>
          <w:szCs w:val="24"/>
        </w:rPr>
        <w:t>познавательно-исследовательс</w:t>
      </w:r>
      <w:r w:rsidR="00A542A6" w:rsidRPr="007A47AD">
        <w:rPr>
          <w:rFonts w:ascii="Times New Roman" w:hAnsi="Times New Roman" w:cs="Times New Roman"/>
          <w:sz w:val="24"/>
          <w:szCs w:val="24"/>
        </w:rPr>
        <w:t>кий проект «Откуда берется хлеб</w:t>
      </w:r>
      <w:r w:rsidRPr="007A47AD">
        <w:rPr>
          <w:rFonts w:ascii="Times New Roman" w:hAnsi="Times New Roman" w:cs="Times New Roman"/>
          <w:sz w:val="24"/>
          <w:szCs w:val="24"/>
        </w:rPr>
        <w:t>».</w:t>
      </w:r>
    </w:p>
    <w:p w:rsidR="00191C68" w:rsidRPr="007A47AD" w:rsidRDefault="00A542A6" w:rsidP="007A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 призван обратить внимание детей, какими усилиями взрослых хлеб появляется у нас на столе, и способствовать воспитанию бережного отношения к хлебу.</w:t>
      </w:r>
    </w:p>
    <w:p w:rsidR="00191C68" w:rsidRPr="007A47AD" w:rsidRDefault="00191C68" w:rsidP="007A4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7AD">
        <w:rPr>
          <w:rFonts w:ascii="Times New Roman" w:hAnsi="Times New Roman" w:cs="Times New Roman"/>
          <w:sz w:val="24"/>
          <w:szCs w:val="24"/>
        </w:rPr>
        <w:t xml:space="preserve">           В течение недели дети знакомились с тем, как выращивают хлеб, как он «приходит» к нам на стол, рассматривали зерна пшеницы, знакомились с техникой, которая выходит на поля чтобы посадить, а затем и собрать зерно, проследили путь от зёрнышка пшеницы до вкусного румяного каравая на столе,  узнали много нового о труде земледельцев.</w:t>
      </w:r>
    </w:p>
    <w:p w:rsidR="00191C68" w:rsidRPr="007A47AD" w:rsidRDefault="00191C68" w:rsidP="007A4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7AD">
        <w:rPr>
          <w:rFonts w:ascii="Times New Roman" w:hAnsi="Times New Roman" w:cs="Times New Roman"/>
          <w:sz w:val="24"/>
          <w:szCs w:val="24"/>
        </w:rPr>
        <w:t>Во время бесед дети узнали о значении хлеба в жизни человека, о людях, которые выращивают хлеб.</w:t>
      </w:r>
    </w:p>
    <w:p w:rsidR="00191C68" w:rsidRPr="007A47AD" w:rsidRDefault="00191C68" w:rsidP="007A47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7AD">
        <w:rPr>
          <w:rFonts w:ascii="Times New Roman" w:hAnsi="Times New Roman" w:cs="Times New Roman"/>
          <w:sz w:val="24"/>
          <w:szCs w:val="24"/>
        </w:rPr>
        <w:t>Мы пытались объяснить ребятам что хлеб — результат нелегкого труда тружеников села.</w:t>
      </w:r>
      <w:r w:rsidR="00A542A6" w:rsidRPr="007A4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855" w:rsidRPr="007A47AD" w:rsidRDefault="00762855" w:rsidP="007A4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7AD">
        <w:rPr>
          <w:rFonts w:ascii="Times New Roman" w:hAnsi="Times New Roman" w:cs="Times New Roman"/>
          <w:sz w:val="24"/>
          <w:szCs w:val="24"/>
        </w:rPr>
        <w:t xml:space="preserve">     Были проведены занятия, дидактические игры и беседы.  </w:t>
      </w:r>
    </w:p>
    <w:p w:rsidR="00762855" w:rsidRPr="007A47AD" w:rsidRDefault="00762855" w:rsidP="007A4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7AD">
        <w:rPr>
          <w:rFonts w:ascii="Times New Roman" w:hAnsi="Times New Roman" w:cs="Times New Roman"/>
          <w:sz w:val="24"/>
          <w:szCs w:val="24"/>
        </w:rPr>
        <w:t>С детьми просмотрели  видеофильм :«Труд комбайнера».</w:t>
      </w:r>
    </w:p>
    <w:p w:rsidR="00191C68" w:rsidRPr="007A47AD" w:rsidRDefault="00762855" w:rsidP="007A4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7AD">
        <w:rPr>
          <w:rFonts w:ascii="Times New Roman" w:hAnsi="Times New Roman" w:cs="Times New Roman"/>
          <w:sz w:val="24"/>
          <w:szCs w:val="24"/>
        </w:rPr>
        <w:t xml:space="preserve">На занятие по изо рисовали колосья пшеницы. </w:t>
      </w:r>
    </w:p>
    <w:p w:rsidR="008B3863" w:rsidRPr="007A47AD" w:rsidRDefault="008B3863" w:rsidP="007A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7A47AD">
        <w:rPr>
          <w:rFonts w:ascii="Times New Roman" w:hAnsi="Times New Roman" w:cs="Times New Roman"/>
          <w:sz w:val="24"/>
          <w:szCs w:val="24"/>
        </w:rPr>
        <w:t>Читали художественную литературу</w:t>
      </w:r>
      <w:r w:rsidRPr="007A47A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В. Ремизов «Хлебный голос»</w:t>
      </w:r>
    </w:p>
    <w:p w:rsidR="00191C68" w:rsidRPr="007A47AD" w:rsidRDefault="008B3863" w:rsidP="007A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7A47A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Сказка «Легкий хлеб».</w:t>
      </w:r>
    </w:p>
    <w:p w:rsidR="00762855" w:rsidRPr="007A47AD" w:rsidRDefault="00762855" w:rsidP="007A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7A47A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Рассматривали  и сравнивали  зерна  через лупу ( рож, пшеница, ячмень). </w:t>
      </w:r>
    </w:p>
    <w:p w:rsidR="00762855" w:rsidRPr="007A47AD" w:rsidRDefault="00762855" w:rsidP="007A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7A47A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Выстраивали схемы «Этапы выращивания хлеба».</w:t>
      </w:r>
    </w:p>
    <w:p w:rsidR="00E85273" w:rsidRDefault="00762855" w:rsidP="007A47AD">
      <w:pPr>
        <w:shd w:val="clear" w:color="auto" w:fill="FFFFFF"/>
        <w:spacing w:after="0" w:line="240" w:lineRule="auto"/>
        <w:jc w:val="both"/>
      </w:pPr>
      <w:r w:rsidRPr="007A47A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Превращали зерна в муку,  через электрическую мельницу.</w:t>
      </w:r>
      <w:r w:rsidR="00E85273" w:rsidRPr="00E85273">
        <w:t xml:space="preserve"> </w:t>
      </w:r>
    </w:p>
    <w:p w:rsidR="00191C68" w:rsidRPr="007A47AD" w:rsidRDefault="00E85273" w:rsidP="007A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2250" cy="3683000"/>
            <wp:effectExtent l="0" t="0" r="0" b="0"/>
            <wp:docPr id="8" name="Рисунок 8" descr="C:\Users\Admin\AppData\Local\Microsoft\Windows\INetCache\Content.Word\IMG_20240123_20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IMG_20240123_2009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468" cy="368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73" w:rsidRDefault="00191C68" w:rsidP="007A4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7AD">
        <w:rPr>
          <w:rFonts w:ascii="Times New Roman" w:hAnsi="Times New Roman" w:cs="Times New Roman"/>
          <w:sz w:val="24"/>
          <w:szCs w:val="24"/>
        </w:rPr>
        <w:t>А также мы с ребятами провели эксперимент, поставили дрожжевое тесто и наблюдали как оно у нас поднимается. Из этого теста, дети сами попробовали сделать сдобные</w:t>
      </w:r>
      <w:r w:rsidR="009906F9" w:rsidRPr="009906F9">
        <w:t xml:space="preserve"> </w:t>
      </w:r>
      <w:r w:rsidR="009906F9">
        <w:rPr>
          <w:rFonts w:ascii="Times New Roman" w:hAnsi="Times New Roman" w:cs="Times New Roman"/>
          <w:sz w:val="24"/>
          <w:szCs w:val="24"/>
        </w:rPr>
        <w:t>булочки</w:t>
      </w:r>
    </w:p>
    <w:p w:rsidR="009906F9" w:rsidRDefault="009906F9" w:rsidP="007A47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  <w:r w:rsidRPr="009906F9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Pr="009906F9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E818BA6" wp14:editId="3AD73B9E">
            <wp:extent cx="2619375" cy="2933379"/>
            <wp:effectExtent l="0" t="0" r="0" b="635"/>
            <wp:docPr id="7" name="Рисунок 7" descr="C:\Users\Admin\Desktop\хлеб\IMG-2024012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хлеб\IMG-20240123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244" cy="299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273" w:rsidRPr="00E85273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="00E85273" w:rsidRPr="009906F9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3FBA9C0" wp14:editId="38ABE366">
            <wp:extent cx="2647950" cy="3333115"/>
            <wp:effectExtent l="0" t="0" r="0" b="635"/>
            <wp:docPr id="9" name="Рисунок 9" descr="C:\Users\Admin\Desktop\хлеб\IMG-202401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хлеб\IMG-20240123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556" cy="334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C68" w:rsidRPr="00E85273" w:rsidRDefault="00191C68" w:rsidP="007A47A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A47AD">
        <w:rPr>
          <w:rFonts w:ascii="Times New Roman" w:hAnsi="Times New Roman" w:cs="Times New Roman"/>
          <w:sz w:val="24"/>
          <w:szCs w:val="24"/>
        </w:rPr>
        <w:t>.</w:t>
      </w:r>
      <w:r w:rsidR="009906F9" w:rsidRPr="009906F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906F9" w:rsidRPr="009906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703" cy="2647950"/>
            <wp:effectExtent l="0" t="0" r="635" b="0"/>
            <wp:docPr id="2" name="Рисунок 2" descr="C:\Users\Admin\Desktop\хлеб\IMG-2024012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хлеб\IMG-20240123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155" cy="266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A47AD">
        <w:rPr>
          <w:rFonts w:ascii="Times New Roman" w:hAnsi="Times New Roman" w:cs="Times New Roman"/>
          <w:sz w:val="24"/>
          <w:szCs w:val="24"/>
        </w:rPr>
        <w:t>Созданы условия для исследовательской  и опытно-экспериментальной деятельности, дети проращивали зерна пшеницы.</w:t>
      </w:r>
      <w:r w:rsidR="009906F9" w:rsidRPr="009906F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906F9" w:rsidRPr="009906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6925" cy="2755900"/>
            <wp:effectExtent l="0" t="0" r="9525" b="6350"/>
            <wp:docPr id="3" name="Рисунок 3" descr="C:\Users\Admin\Desktop\хлеб\IMG-2024012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хлеб\IMG-20240123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256" cy="275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273" w:rsidRPr="00E852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85273" w:rsidRPr="009906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A7513E" wp14:editId="31E4A691">
            <wp:extent cx="2185988" cy="2914650"/>
            <wp:effectExtent l="0" t="0" r="5080" b="0"/>
            <wp:docPr id="10" name="Рисунок 10" descr="C:\Users\Admin\Desktop\хлеб\IMG-2024012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хлеб\IMG-20240123-WA0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391" cy="291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A6" w:rsidRPr="007A47AD" w:rsidRDefault="007A47AD" w:rsidP="007A4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7A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542A6" w:rsidRPr="007A4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Подводя итоги нашей работы по проекту, делаем вывод, что нам удалось сформировать целостное представление у детей нашей группы о процессе выращивания хлеба и профессиях людей, задействованных в этом процессе. Дети узнали,  как изменился труд людей, выращивающих хлеб с другим временем и по настоящее время. Насколько этот процесс стал механизированным. Дети поняли, что х</w:t>
      </w:r>
      <w:r w:rsidR="00A542A6" w:rsidRPr="007A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 нужен людям, чтобы быть сильными, здоровыми. Хлеб надо беречь, доедать до последней крошечки.</w:t>
      </w:r>
    </w:p>
    <w:p w:rsidR="00A542A6" w:rsidRPr="007A47AD" w:rsidRDefault="00A542A6" w:rsidP="007A47A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нельзя выбрасывать, оставшиеся кусочки можно отдавать животным, птицам.</w:t>
      </w:r>
    </w:p>
    <w:p w:rsidR="00A542A6" w:rsidRPr="007A47AD" w:rsidRDefault="00A542A6" w:rsidP="007A47A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A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Мы считаем, что наш проект удался, оправдал наши ожидания, вызвал бурю положительных эмоций у детей, родителей и дал большой толчок в познавательном и творческом развитии детей. Работа над данным проектом</w:t>
      </w:r>
      <w:r w:rsidRPr="007A47AD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 </w:t>
      </w:r>
      <w:r w:rsidRPr="007A47A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сплотила группу, мы узнали, поняли, что без хлеба никто не может прожить.</w:t>
      </w:r>
    </w:p>
    <w:p w:rsidR="00191C68" w:rsidRPr="007A47AD" w:rsidRDefault="00191C68" w:rsidP="007A47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C68" w:rsidRPr="007A47AD" w:rsidRDefault="00191C68" w:rsidP="007A4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7AD">
        <w:rPr>
          <w:rFonts w:ascii="Times New Roman" w:hAnsi="Times New Roman" w:cs="Times New Roman"/>
          <w:sz w:val="24"/>
          <w:szCs w:val="24"/>
        </w:rPr>
        <w:t>Данный проект получился ярким, познавательным, результативным.</w:t>
      </w:r>
    </w:p>
    <w:p w:rsidR="00191C68" w:rsidRPr="007A47AD" w:rsidRDefault="00191C68" w:rsidP="007A47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C68" w:rsidRPr="007A47AD" w:rsidRDefault="007A47AD" w:rsidP="007A4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7AD">
        <w:rPr>
          <w:rFonts w:ascii="Times New Roman" w:hAnsi="Times New Roman" w:cs="Times New Roman"/>
          <w:sz w:val="24"/>
          <w:szCs w:val="24"/>
        </w:rPr>
        <w:t xml:space="preserve"> </w:t>
      </w:r>
      <w:r w:rsidR="009906F9" w:rsidRPr="009906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Admin\Desktop\хлеб\IMG-2024012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хлеб\IMG-20240123-WA00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C68" w:rsidRPr="007A47AD" w:rsidRDefault="00191C68" w:rsidP="007A47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0E1" w:rsidRPr="007A47AD" w:rsidRDefault="007A47AD" w:rsidP="007A4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7A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50E1" w:rsidRPr="007A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68"/>
    <w:rsid w:val="00191C68"/>
    <w:rsid w:val="00762855"/>
    <w:rsid w:val="007A47AD"/>
    <w:rsid w:val="008B3863"/>
    <w:rsid w:val="009906F9"/>
    <w:rsid w:val="00A250E1"/>
    <w:rsid w:val="00A542A6"/>
    <w:rsid w:val="00E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1D3E6-9265-43F8-A55D-A25354D4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2024-01-23T09:44:00Z</dcterms:created>
  <dcterms:modified xsi:type="dcterms:W3CDTF">2024-01-23T13:17:00Z</dcterms:modified>
</cp:coreProperties>
</file>