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08" w:rsidRPr="00632A32" w:rsidRDefault="00B23008" w:rsidP="00B23008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32A32">
        <w:rPr>
          <w:rFonts w:ascii="Times New Roman" w:hAnsi="Times New Roman" w:cs="Times New Roman"/>
          <w:sz w:val="24"/>
          <w:szCs w:val="24"/>
        </w:rPr>
        <w:t xml:space="preserve">   МУНИЦИПАЛЬНОЕ ДОШКОЛЬНОЕ ОБРАЗОВАТЕЛЬНОЕ УЧРЕЖДЕНИЕ</w:t>
      </w:r>
    </w:p>
    <w:p w:rsidR="00B23008" w:rsidRPr="00632A32" w:rsidRDefault="00B23008" w:rsidP="00B23008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ДЕТСКИЙ САД «КОЛОКОЛЬЧИК</w:t>
      </w:r>
      <w:r w:rsidRPr="00632A32">
        <w:rPr>
          <w:rFonts w:ascii="Times New Roman" w:hAnsi="Times New Roman" w:cs="Times New Roman"/>
          <w:sz w:val="24"/>
          <w:szCs w:val="24"/>
        </w:rPr>
        <w:t>» ЕГОРЬЕВСКИЙ РАЙОН</w:t>
      </w:r>
    </w:p>
    <w:p w:rsidR="00B23008" w:rsidRPr="00632A32" w:rsidRDefault="00B23008" w:rsidP="00B23008">
      <w:pPr>
        <w:rPr>
          <w:rFonts w:ascii="Times New Roman" w:hAnsi="Times New Roman" w:cs="Times New Roman"/>
          <w:sz w:val="24"/>
          <w:szCs w:val="24"/>
        </w:rPr>
      </w:pPr>
    </w:p>
    <w:p w:rsidR="00B23008" w:rsidRPr="00632A32" w:rsidRDefault="00B23008" w:rsidP="00B23008">
      <w:pPr>
        <w:rPr>
          <w:rFonts w:ascii="Times New Roman" w:hAnsi="Times New Roman" w:cs="Times New Roman"/>
          <w:sz w:val="24"/>
          <w:szCs w:val="24"/>
        </w:rPr>
      </w:pPr>
    </w:p>
    <w:p w:rsidR="00B23008" w:rsidRPr="00632A32" w:rsidRDefault="00B23008" w:rsidP="00B23008">
      <w:pPr>
        <w:rPr>
          <w:rFonts w:ascii="Times New Roman" w:hAnsi="Times New Roman" w:cs="Times New Roman"/>
          <w:sz w:val="24"/>
          <w:szCs w:val="24"/>
        </w:rPr>
      </w:pPr>
    </w:p>
    <w:p w:rsidR="00B23008" w:rsidRPr="00632A32" w:rsidRDefault="00B23008" w:rsidP="00B23008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32A32">
        <w:rPr>
          <w:rFonts w:ascii="Times New Roman" w:hAnsi="Times New Roman" w:cs="Times New Roman"/>
          <w:sz w:val="24"/>
          <w:szCs w:val="24"/>
        </w:rPr>
        <w:t xml:space="preserve"> КОНСПЕКТ</w:t>
      </w:r>
    </w:p>
    <w:p w:rsidR="00B23008" w:rsidRPr="00B23008" w:rsidRDefault="00B23008" w:rsidP="00B23008">
      <w:pPr>
        <w:rPr>
          <w:rFonts w:ascii="Times New Roman" w:hAnsi="Times New Roman" w:cs="Times New Roman"/>
          <w:sz w:val="28"/>
          <w:szCs w:val="28"/>
        </w:rPr>
      </w:pPr>
      <w:r w:rsidRPr="00B2300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23008">
        <w:rPr>
          <w:rFonts w:ascii="Times New Roman" w:hAnsi="Times New Roman" w:cs="Times New Roman"/>
          <w:sz w:val="28"/>
          <w:szCs w:val="28"/>
        </w:rPr>
        <w:t xml:space="preserve">    Интегрированного занятия в младшей группе</w:t>
      </w:r>
    </w:p>
    <w:p w:rsidR="00B23008" w:rsidRPr="00632A32" w:rsidRDefault="00B23008" w:rsidP="00B23008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3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008" w:rsidRPr="00306EE3" w:rsidRDefault="00B23008" w:rsidP="00B23008">
      <w:pPr>
        <w:rPr>
          <w:rFonts w:ascii="Times New Roman" w:hAnsi="Times New Roman" w:cs="Times New Roman"/>
          <w:sz w:val="28"/>
          <w:szCs w:val="28"/>
        </w:rPr>
      </w:pPr>
      <w:r w:rsidRPr="00306EE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«Путешествие с Красной шапочкой</w:t>
      </w:r>
      <w:r w:rsidRPr="00306EE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23008" w:rsidRPr="00632A32" w:rsidRDefault="00B23008" w:rsidP="00B23008">
      <w:pPr>
        <w:rPr>
          <w:rFonts w:ascii="Times New Roman" w:hAnsi="Times New Roman" w:cs="Times New Roman"/>
          <w:sz w:val="24"/>
          <w:szCs w:val="24"/>
        </w:rPr>
      </w:pPr>
    </w:p>
    <w:p w:rsidR="00B23008" w:rsidRPr="00632A32" w:rsidRDefault="00B23008" w:rsidP="00B23008">
      <w:pPr>
        <w:rPr>
          <w:rFonts w:ascii="Times New Roman" w:hAnsi="Times New Roman" w:cs="Times New Roman"/>
          <w:sz w:val="24"/>
          <w:szCs w:val="24"/>
        </w:rPr>
      </w:pPr>
    </w:p>
    <w:p w:rsidR="00B23008" w:rsidRPr="00632A32" w:rsidRDefault="00B23008" w:rsidP="00B23008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ВЫПОЛНИЛ:</w:t>
      </w:r>
    </w:p>
    <w:p w:rsidR="00B23008" w:rsidRPr="00632A32" w:rsidRDefault="00B23008" w:rsidP="00B23008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32A32">
        <w:rPr>
          <w:rFonts w:ascii="Times New Roman" w:hAnsi="Times New Roman" w:cs="Times New Roman"/>
          <w:sz w:val="24"/>
          <w:szCs w:val="24"/>
        </w:rPr>
        <w:t xml:space="preserve">ВОСПИТАТЕЛЬ   </w:t>
      </w:r>
      <w:r>
        <w:rPr>
          <w:rFonts w:ascii="Times New Roman" w:hAnsi="Times New Roman" w:cs="Times New Roman"/>
          <w:sz w:val="24"/>
          <w:szCs w:val="24"/>
        </w:rPr>
        <w:t>ФЕДОРЧЕНКО С.М.</w:t>
      </w:r>
    </w:p>
    <w:p w:rsidR="00B23008" w:rsidRPr="00632A32" w:rsidRDefault="00B23008" w:rsidP="00B23008">
      <w:pPr>
        <w:rPr>
          <w:rFonts w:ascii="Times New Roman" w:hAnsi="Times New Roman" w:cs="Times New Roman"/>
          <w:sz w:val="24"/>
          <w:szCs w:val="24"/>
        </w:rPr>
      </w:pPr>
    </w:p>
    <w:p w:rsidR="00B23008" w:rsidRPr="00632A32" w:rsidRDefault="00B23008" w:rsidP="00B23008">
      <w:pPr>
        <w:rPr>
          <w:rFonts w:ascii="Times New Roman" w:hAnsi="Times New Roman" w:cs="Times New Roman"/>
          <w:sz w:val="24"/>
          <w:szCs w:val="24"/>
        </w:rPr>
      </w:pPr>
    </w:p>
    <w:p w:rsidR="00B23008" w:rsidRPr="00632A32" w:rsidRDefault="00B23008" w:rsidP="00B23008">
      <w:pPr>
        <w:rPr>
          <w:rFonts w:ascii="Times New Roman" w:hAnsi="Times New Roman" w:cs="Times New Roman"/>
          <w:sz w:val="24"/>
          <w:szCs w:val="24"/>
        </w:rPr>
      </w:pPr>
    </w:p>
    <w:p w:rsidR="00B23008" w:rsidRDefault="00B23008" w:rsidP="00B23008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3008" w:rsidRPr="00632A32" w:rsidRDefault="00B23008" w:rsidP="00B23008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с.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Сросты</w:t>
      </w:r>
      <w:r w:rsidR="005111E1">
        <w:rPr>
          <w:rFonts w:ascii="Times New Roman" w:hAnsi="Times New Roman" w:cs="Times New Roman"/>
          <w:sz w:val="24"/>
          <w:szCs w:val="24"/>
        </w:rPr>
        <w:t>,  2022</w:t>
      </w:r>
      <w:proofErr w:type="gramEnd"/>
      <w:r w:rsidRPr="00632A3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23008" w:rsidRPr="00632A32" w:rsidRDefault="00B23008" w:rsidP="00B23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Цель:  Закрепить знания детей о диких животных</w:t>
      </w:r>
    </w:p>
    <w:p w:rsidR="00B23008" w:rsidRDefault="00B23008" w:rsidP="00B23008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 Задачи:</w:t>
      </w:r>
    </w:p>
    <w:p w:rsidR="00B23008" w:rsidRPr="00F3667F" w:rsidRDefault="00B23008" w:rsidP="00B2300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2A32">
        <w:rPr>
          <w:rFonts w:ascii="Times New Roman" w:hAnsi="Times New Roman" w:cs="Times New Roman"/>
          <w:sz w:val="24"/>
          <w:szCs w:val="24"/>
        </w:rPr>
        <w:t xml:space="preserve"> </w:t>
      </w:r>
      <w:r w:rsidRPr="00F3667F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B23008" w:rsidRDefault="00B23008" w:rsidP="00B23008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-</w:t>
      </w:r>
      <w:r w:rsidR="007128FC">
        <w:rPr>
          <w:rFonts w:ascii="Times New Roman" w:hAnsi="Times New Roman" w:cs="Times New Roman"/>
          <w:sz w:val="24"/>
          <w:szCs w:val="24"/>
        </w:rPr>
        <w:t xml:space="preserve">  </w:t>
      </w:r>
      <w:r w:rsidR="009A669E">
        <w:rPr>
          <w:rFonts w:ascii="Times New Roman" w:hAnsi="Times New Roman" w:cs="Times New Roman"/>
          <w:sz w:val="24"/>
          <w:szCs w:val="24"/>
        </w:rPr>
        <w:t>учи</w:t>
      </w:r>
      <w:r w:rsidR="007128FC">
        <w:rPr>
          <w:rFonts w:ascii="Times New Roman" w:hAnsi="Times New Roman" w:cs="Times New Roman"/>
          <w:sz w:val="24"/>
          <w:szCs w:val="24"/>
        </w:rPr>
        <w:t xml:space="preserve">ть </w:t>
      </w:r>
      <w:proofErr w:type="gramStart"/>
      <w:r w:rsidR="007128FC">
        <w:rPr>
          <w:rFonts w:ascii="Times New Roman" w:hAnsi="Times New Roman" w:cs="Times New Roman"/>
          <w:sz w:val="24"/>
          <w:szCs w:val="24"/>
        </w:rPr>
        <w:t>называть  геометрические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фигур</w:t>
      </w:r>
      <w:r w:rsidR="007128FC">
        <w:rPr>
          <w:rFonts w:ascii="Times New Roman" w:hAnsi="Times New Roman" w:cs="Times New Roman"/>
          <w:sz w:val="24"/>
          <w:szCs w:val="24"/>
        </w:rPr>
        <w:t>ы, цвета .</w:t>
      </w:r>
    </w:p>
    <w:p w:rsidR="00B23008" w:rsidRPr="00632A32" w:rsidRDefault="007128FC" w:rsidP="00B23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формировать умение строить предложения и добиваться четкого произношения слов.</w:t>
      </w:r>
    </w:p>
    <w:p w:rsidR="00B23008" w:rsidRDefault="009A669E" w:rsidP="00B23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B23008" w:rsidRPr="00632A32">
        <w:rPr>
          <w:rFonts w:ascii="Times New Roman" w:hAnsi="Times New Roman" w:cs="Times New Roman"/>
          <w:sz w:val="24"/>
          <w:szCs w:val="24"/>
        </w:rPr>
        <w:t xml:space="preserve"> учить</w:t>
      </w:r>
      <w:r w:rsidR="00B23008">
        <w:rPr>
          <w:rFonts w:ascii="Times New Roman" w:hAnsi="Times New Roman" w:cs="Times New Roman"/>
          <w:sz w:val="24"/>
          <w:szCs w:val="24"/>
        </w:rPr>
        <w:t xml:space="preserve"> различать по признакам, которые приводятся в загадках и объяснениях воспитателя</w:t>
      </w:r>
      <w:r w:rsidR="00B23008" w:rsidRPr="0063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008" w:rsidRDefault="00B23008" w:rsidP="00B23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закрепить правила поведения в лесу.</w:t>
      </w:r>
      <w:r w:rsidRPr="0063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008" w:rsidRDefault="00B23008" w:rsidP="00B23008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2A32">
        <w:rPr>
          <w:rFonts w:ascii="Times New Roman" w:hAnsi="Times New Roman" w:cs="Times New Roman"/>
          <w:sz w:val="24"/>
          <w:szCs w:val="24"/>
        </w:rPr>
        <w:t xml:space="preserve"> </w:t>
      </w:r>
      <w:r w:rsidRPr="00F3667F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B23008" w:rsidRPr="00883278" w:rsidRDefault="00B23008" w:rsidP="00B23008">
      <w:pPr>
        <w:rPr>
          <w:rFonts w:ascii="Times New Roman" w:hAnsi="Times New Roman" w:cs="Times New Roman"/>
          <w:sz w:val="24"/>
          <w:szCs w:val="24"/>
        </w:rPr>
      </w:pPr>
      <w:r w:rsidRPr="00883278">
        <w:rPr>
          <w:rFonts w:ascii="Times New Roman" w:hAnsi="Times New Roman" w:cs="Times New Roman"/>
          <w:sz w:val="24"/>
          <w:szCs w:val="24"/>
        </w:rPr>
        <w:t xml:space="preserve">   - воспитывать любовь к природе</w:t>
      </w:r>
      <w:r w:rsidR="009A669E">
        <w:rPr>
          <w:rFonts w:ascii="Times New Roman" w:hAnsi="Times New Roman" w:cs="Times New Roman"/>
          <w:sz w:val="24"/>
          <w:szCs w:val="24"/>
        </w:rPr>
        <w:t>, животным.</w:t>
      </w:r>
    </w:p>
    <w:p w:rsidR="00B23008" w:rsidRPr="00632A32" w:rsidRDefault="00B23008" w:rsidP="00B23008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- воспитывать навык культуры поведения </w:t>
      </w:r>
      <w:r>
        <w:rPr>
          <w:rFonts w:ascii="Times New Roman" w:hAnsi="Times New Roman" w:cs="Times New Roman"/>
          <w:sz w:val="24"/>
          <w:szCs w:val="24"/>
        </w:rPr>
        <w:t>в лесу</w:t>
      </w:r>
    </w:p>
    <w:p w:rsidR="00B23008" w:rsidRDefault="00B23008" w:rsidP="00B23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формировать умения слышать и слушать воспитателя</w:t>
      </w:r>
    </w:p>
    <w:p w:rsidR="00B23008" w:rsidRPr="00306EE3" w:rsidRDefault="00B23008" w:rsidP="00B23008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06EE3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B23008" w:rsidRPr="00632A32" w:rsidRDefault="00B23008" w:rsidP="00B23008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A32">
        <w:rPr>
          <w:rFonts w:ascii="Times New Roman" w:hAnsi="Times New Roman" w:cs="Times New Roman"/>
          <w:sz w:val="24"/>
          <w:szCs w:val="24"/>
        </w:rPr>
        <w:t>р</w:t>
      </w:r>
      <w:r w:rsidR="007128FC">
        <w:rPr>
          <w:rFonts w:ascii="Times New Roman" w:hAnsi="Times New Roman" w:cs="Times New Roman"/>
          <w:sz w:val="24"/>
          <w:szCs w:val="24"/>
        </w:rPr>
        <w:t xml:space="preserve">азвивать </w:t>
      </w:r>
      <w:proofErr w:type="gramStart"/>
      <w:r w:rsidR="007128FC">
        <w:rPr>
          <w:rFonts w:ascii="Times New Roman" w:hAnsi="Times New Roman" w:cs="Times New Roman"/>
          <w:sz w:val="24"/>
          <w:szCs w:val="24"/>
        </w:rPr>
        <w:t>мышление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внимание, </w:t>
      </w:r>
      <w:r w:rsidR="007128FC">
        <w:rPr>
          <w:rFonts w:ascii="Times New Roman" w:hAnsi="Times New Roman" w:cs="Times New Roman"/>
          <w:sz w:val="24"/>
          <w:szCs w:val="24"/>
        </w:rPr>
        <w:t>память, доброжелательное отношение к животным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008" w:rsidRPr="00F3667F" w:rsidRDefault="00B23008" w:rsidP="00B2300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3667F">
        <w:rPr>
          <w:rFonts w:ascii="Times New Roman" w:hAnsi="Times New Roman" w:cs="Times New Roman"/>
          <w:sz w:val="24"/>
          <w:szCs w:val="24"/>
        </w:rPr>
        <w:t xml:space="preserve">    </w:t>
      </w:r>
      <w:r w:rsidRPr="00F3667F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 воспитателя:</w:t>
      </w:r>
    </w:p>
    <w:p w:rsidR="00B23008" w:rsidRDefault="00B23008" w:rsidP="00B23008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>Подготовить демонстрационный и раздаточный материал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3008" w:rsidRPr="00F3667F" w:rsidRDefault="00B23008" w:rsidP="00B23008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  </w:t>
      </w:r>
      <w:r w:rsidRPr="00F3667F">
        <w:rPr>
          <w:rFonts w:ascii="Times New Roman" w:hAnsi="Times New Roman" w:cs="Times New Roman"/>
          <w:sz w:val="24"/>
          <w:szCs w:val="24"/>
          <w:u w:val="single"/>
        </w:rPr>
        <w:t>Демонстрационный материал:</w:t>
      </w:r>
    </w:p>
    <w:p w:rsidR="00B23008" w:rsidRPr="007128FC" w:rsidRDefault="007128FC" w:rsidP="00B2300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Плоские деревья, домики для животных, мягкие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игрушки( животные</w:t>
      </w:r>
      <w:proofErr w:type="gramEnd"/>
      <w:r>
        <w:rPr>
          <w:rFonts w:ascii="Times New Roman" w:hAnsi="Times New Roman" w:cs="Times New Roman"/>
          <w:sz w:val="24"/>
          <w:szCs w:val="24"/>
        </w:rPr>
        <w:t>)бусинки, деревянные лодки, капельки из бумаги разного цвета.</w:t>
      </w:r>
      <w:r w:rsidR="00B23008">
        <w:rPr>
          <w:rFonts w:ascii="Times New Roman" w:hAnsi="Times New Roman" w:cs="Times New Roman"/>
          <w:sz w:val="24"/>
          <w:szCs w:val="24"/>
        </w:rPr>
        <w:t xml:space="preserve"> </w:t>
      </w:r>
      <w:r w:rsidR="00B23008" w:rsidRPr="0063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008" w:rsidRPr="00632A32" w:rsidRDefault="00B23008" w:rsidP="00B23008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>.</w:t>
      </w:r>
    </w:p>
    <w:p w:rsidR="00B23008" w:rsidRPr="00F3667F" w:rsidRDefault="00B23008" w:rsidP="00B23008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2A3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F3667F">
        <w:rPr>
          <w:rFonts w:ascii="Times New Roman" w:hAnsi="Times New Roman" w:cs="Times New Roman"/>
          <w:sz w:val="24"/>
          <w:szCs w:val="24"/>
          <w:u w:val="single"/>
        </w:rPr>
        <w:t>Методические приёмы:</w:t>
      </w:r>
    </w:p>
    <w:p w:rsidR="00B23008" w:rsidRPr="00632A32" w:rsidRDefault="00B23008" w:rsidP="00B23008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>-игровой,</w:t>
      </w:r>
    </w:p>
    <w:p w:rsidR="00B23008" w:rsidRPr="00632A32" w:rsidRDefault="00B23008" w:rsidP="00B23008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>-наглядный,</w:t>
      </w:r>
    </w:p>
    <w:p w:rsidR="00B23008" w:rsidRPr="00632A32" w:rsidRDefault="00B23008" w:rsidP="00B23008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-словесный,</w:t>
      </w:r>
    </w:p>
    <w:p w:rsidR="00B23008" w:rsidRPr="00632A32" w:rsidRDefault="00B23008" w:rsidP="00B23008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>-поощрение, анализ занятия.</w:t>
      </w:r>
    </w:p>
    <w:p w:rsidR="00B23008" w:rsidRPr="00632A32" w:rsidRDefault="00B23008" w:rsidP="00B23008">
      <w:pPr>
        <w:rPr>
          <w:rFonts w:ascii="Times New Roman" w:hAnsi="Times New Roman" w:cs="Times New Roman"/>
          <w:sz w:val="24"/>
          <w:szCs w:val="24"/>
        </w:rPr>
      </w:pPr>
    </w:p>
    <w:p w:rsidR="00B23008" w:rsidRPr="00632A32" w:rsidRDefault="00B23008" w:rsidP="00B23008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Ход занятия: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2551"/>
        <w:gridCol w:w="6050"/>
        <w:gridCol w:w="2958"/>
      </w:tblGrid>
      <w:tr w:rsidR="00B23008" w:rsidTr="00EE6740">
        <w:tc>
          <w:tcPr>
            <w:tcW w:w="534" w:type="dxa"/>
          </w:tcPr>
          <w:p w:rsidR="00B23008" w:rsidRPr="00324EDC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 xml:space="preserve"> Этапы занятия</w:t>
            </w:r>
          </w:p>
        </w:tc>
        <w:tc>
          <w:tcPr>
            <w:tcW w:w="2551" w:type="dxa"/>
          </w:tcPr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 xml:space="preserve">      Цель  этапа</w:t>
            </w:r>
          </w:p>
        </w:tc>
        <w:tc>
          <w:tcPr>
            <w:tcW w:w="6050" w:type="dxa"/>
          </w:tcPr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Деятельность    педагога</w:t>
            </w:r>
          </w:p>
        </w:tc>
        <w:tc>
          <w:tcPr>
            <w:tcW w:w="2958" w:type="dxa"/>
          </w:tcPr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 xml:space="preserve">    Деятельность  детей</w:t>
            </w:r>
          </w:p>
        </w:tc>
      </w:tr>
      <w:tr w:rsidR="00B23008" w:rsidTr="00EE6740">
        <w:tc>
          <w:tcPr>
            <w:tcW w:w="534" w:type="dxa"/>
          </w:tcPr>
          <w:p w:rsidR="00B23008" w:rsidRPr="00324EDC" w:rsidRDefault="00B23008" w:rsidP="00EE6740">
            <w:pPr>
              <w:rPr>
                <w:rFonts w:ascii="Times New Roman" w:hAnsi="Times New Roman" w:cs="Times New Roman"/>
              </w:rPr>
            </w:pPr>
            <w:r w:rsidRPr="00324E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Вводная часть;</w:t>
            </w: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момент,</w:t>
            </w: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Создать доброжелательную обстановку,</w:t>
            </w: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Настроить детей на занятие;</w:t>
            </w: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-привлечь внимание</w:t>
            </w: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 xml:space="preserve">-вызвать интерес </w:t>
            </w:r>
          </w:p>
        </w:tc>
        <w:tc>
          <w:tcPr>
            <w:tcW w:w="6050" w:type="dxa"/>
          </w:tcPr>
          <w:p w:rsidR="00B23008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-предлагает</w:t>
            </w: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 xml:space="preserve"> детя</w:t>
            </w:r>
            <w:r w:rsidR="007128FC">
              <w:rPr>
                <w:rFonts w:ascii="Times New Roman" w:hAnsi="Times New Roman" w:cs="Times New Roman"/>
                <w:sz w:val="24"/>
                <w:szCs w:val="24"/>
              </w:rPr>
              <w:t>м отправиться в гости к сказке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128FC" w:rsidRDefault="007128FC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08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="007128FC">
              <w:rPr>
                <w:rFonts w:ascii="Times New Roman" w:hAnsi="Times New Roman" w:cs="Times New Roman"/>
                <w:sz w:val="24"/>
                <w:szCs w:val="24"/>
              </w:rPr>
              <w:t xml:space="preserve"> Ребята, вы любите сказки, давайте мы с вами произнесём волшебные слова и отправимся в сказочный </w:t>
            </w:r>
            <w:proofErr w:type="gramStart"/>
            <w:r w:rsidR="007128FC">
              <w:rPr>
                <w:rFonts w:ascii="Times New Roman" w:hAnsi="Times New Roman" w:cs="Times New Roman"/>
                <w:sz w:val="24"/>
                <w:szCs w:val="24"/>
              </w:rPr>
              <w:t>лес.(</w:t>
            </w:r>
            <w:proofErr w:type="gramEnd"/>
            <w:r w:rsidR="007128FC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произносят слова , воспита</w:t>
            </w:r>
            <w:r w:rsidR="00210E57">
              <w:rPr>
                <w:rFonts w:ascii="Times New Roman" w:hAnsi="Times New Roman" w:cs="Times New Roman"/>
                <w:sz w:val="24"/>
                <w:szCs w:val="24"/>
              </w:rPr>
              <w:t>тель одевает Красную шапочку )</w:t>
            </w:r>
          </w:p>
          <w:p w:rsidR="00210E57" w:rsidRDefault="00B23008" w:rsidP="002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0E57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 ребята я пришла к вам в гости из </w:t>
            </w:r>
            <w:proofErr w:type="gramStart"/>
            <w:r w:rsidR="00210E57">
              <w:rPr>
                <w:rFonts w:ascii="Times New Roman" w:hAnsi="Times New Roman" w:cs="Times New Roman"/>
                <w:sz w:val="24"/>
                <w:szCs w:val="24"/>
              </w:rPr>
              <w:t>сказки ,</w:t>
            </w:r>
            <w:proofErr w:type="gramEnd"/>
            <w:r w:rsidR="00210E57">
              <w:rPr>
                <w:rFonts w:ascii="Times New Roman" w:hAnsi="Times New Roman" w:cs="Times New Roman"/>
                <w:sz w:val="24"/>
                <w:szCs w:val="24"/>
              </w:rPr>
              <w:t xml:space="preserve"> вы знаете как меня зовут. </w:t>
            </w:r>
            <w:r w:rsidR="00204745">
              <w:rPr>
                <w:rFonts w:ascii="Times New Roman" w:hAnsi="Times New Roman" w:cs="Times New Roman"/>
                <w:sz w:val="24"/>
                <w:szCs w:val="24"/>
              </w:rPr>
              <w:t>Я отправилась в гости к бабушке</w:t>
            </w:r>
            <w:r w:rsidR="00210E57">
              <w:rPr>
                <w:rFonts w:ascii="Times New Roman" w:hAnsi="Times New Roman" w:cs="Times New Roman"/>
                <w:sz w:val="24"/>
                <w:szCs w:val="24"/>
              </w:rPr>
              <w:t xml:space="preserve">, отнести её пирожки, </w:t>
            </w:r>
            <w:r w:rsidR="00944B94">
              <w:rPr>
                <w:rFonts w:ascii="Times New Roman" w:hAnsi="Times New Roman" w:cs="Times New Roman"/>
                <w:sz w:val="24"/>
                <w:szCs w:val="24"/>
              </w:rPr>
              <w:t xml:space="preserve">да немного заблудилась, </w:t>
            </w:r>
            <w:r w:rsidR="00210E57">
              <w:rPr>
                <w:rFonts w:ascii="Times New Roman" w:hAnsi="Times New Roman" w:cs="Times New Roman"/>
                <w:sz w:val="24"/>
                <w:szCs w:val="24"/>
              </w:rPr>
              <w:t xml:space="preserve">живет она далеко, далеко в лесу. Скучно мне идти </w:t>
            </w:r>
            <w:r w:rsidR="00204745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="00210E57">
              <w:rPr>
                <w:rFonts w:ascii="Times New Roman" w:hAnsi="Times New Roman" w:cs="Times New Roman"/>
                <w:sz w:val="24"/>
                <w:szCs w:val="24"/>
              </w:rPr>
              <w:t>, приглашаю вас с собой!</w:t>
            </w:r>
            <w:r w:rsidR="00944B94">
              <w:rPr>
                <w:rFonts w:ascii="Times New Roman" w:hAnsi="Times New Roman" w:cs="Times New Roman"/>
                <w:sz w:val="24"/>
                <w:szCs w:val="24"/>
              </w:rPr>
              <w:t xml:space="preserve"> Надо отыскать дорогу к бабушке.</w:t>
            </w:r>
          </w:p>
          <w:p w:rsidR="00210E57" w:rsidRPr="00210E57" w:rsidRDefault="00210E57" w:rsidP="002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</w:t>
            </w:r>
            <w:r w:rsidRPr="00210E5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Вставайте за мной пойдем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тропинке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наверное это и есть дорога к моей бабушке.</w:t>
            </w:r>
          </w:p>
          <w:p w:rsidR="00944B94" w:rsidRPr="00632A32" w:rsidRDefault="00944B94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23008" w:rsidRDefault="00B23008" w:rsidP="00EE6740"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0E57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произносят волшебные слова</w:t>
            </w:r>
          </w:p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Default="00210E57" w:rsidP="00EE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называют сказку и ее персонажа</w:t>
            </w:r>
          </w:p>
          <w:p w:rsidR="00B23008" w:rsidRDefault="00B23008" w:rsidP="00EE6740">
            <w:pPr>
              <w:rPr>
                <w:rFonts w:ascii="Times New Roman" w:hAnsi="Times New Roman" w:cs="Times New Roman"/>
              </w:rPr>
            </w:pPr>
          </w:p>
          <w:p w:rsidR="00B23008" w:rsidRDefault="00210E57" w:rsidP="00EE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-дети встают за воспитателем и входят в сказочный </w:t>
            </w:r>
            <w:proofErr w:type="gramStart"/>
            <w:r>
              <w:rPr>
                <w:rFonts w:ascii="Times New Roman" w:hAnsi="Times New Roman" w:cs="Times New Roman"/>
              </w:rPr>
              <w:t>лес  (</w:t>
            </w:r>
            <w:proofErr w:type="gramEnd"/>
            <w:r>
              <w:rPr>
                <w:rFonts w:ascii="Times New Roman" w:hAnsi="Times New Roman" w:cs="Times New Roman"/>
              </w:rPr>
              <w:t xml:space="preserve"> оформленный зал)</w:t>
            </w:r>
          </w:p>
          <w:p w:rsidR="00B23008" w:rsidRDefault="00B23008" w:rsidP="00EE6740">
            <w:pPr>
              <w:rPr>
                <w:rFonts w:ascii="Times New Roman" w:hAnsi="Times New Roman" w:cs="Times New Roman"/>
              </w:rPr>
            </w:pPr>
          </w:p>
          <w:p w:rsidR="00B23008" w:rsidRDefault="00B23008" w:rsidP="00EE6740">
            <w:pPr>
              <w:rPr>
                <w:rFonts w:ascii="Times New Roman" w:hAnsi="Times New Roman" w:cs="Times New Roman"/>
              </w:rPr>
            </w:pPr>
          </w:p>
          <w:p w:rsidR="00B23008" w:rsidRPr="007056DD" w:rsidRDefault="00B23008" w:rsidP="00210E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B23008" w:rsidTr="00EE6740">
        <w:tc>
          <w:tcPr>
            <w:tcW w:w="534" w:type="dxa"/>
          </w:tcPr>
          <w:p w:rsidR="00B23008" w:rsidRPr="00324EDC" w:rsidRDefault="00B23008" w:rsidP="00EE6740">
            <w:pPr>
              <w:rPr>
                <w:rFonts w:ascii="Times New Roman" w:hAnsi="Times New Roman" w:cs="Times New Roman"/>
              </w:rPr>
            </w:pPr>
            <w:r w:rsidRPr="00324ED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</w:tcPr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Основная  часть:</w:t>
            </w: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-обращения к знаниям детей</w:t>
            </w: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-показ демонстрационного материала</w:t>
            </w: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08" w:rsidRDefault="00B23008" w:rsidP="00EE6740"/>
        </w:tc>
        <w:tc>
          <w:tcPr>
            <w:tcW w:w="2551" w:type="dxa"/>
          </w:tcPr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-вызвать желание путешествовать</w:t>
            </w: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08" w:rsidRPr="00632A32" w:rsidRDefault="0025555D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3C88">
              <w:rPr>
                <w:rFonts w:ascii="Times New Roman" w:hAnsi="Times New Roman" w:cs="Times New Roman"/>
                <w:sz w:val="24"/>
                <w:szCs w:val="24"/>
              </w:rPr>
              <w:t>закрепить знания о диких животных, вызвать желание помочь животным</w:t>
            </w:r>
          </w:p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Default="00B23008" w:rsidP="00EE6740"/>
          <w:p w:rsidR="00FD3C88" w:rsidRPr="00632A32" w:rsidRDefault="00B23008" w:rsidP="00FD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Default="00B23008" w:rsidP="00204745"/>
        </w:tc>
        <w:tc>
          <w:tcPr>
            <w:tcW w:w="6050" w:type="dxa"/>
          </w:tcPr>
          <w:p w:rsidR="00944B94" w:rsidRDefault="00944B94" w:rsidP="0094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Звучит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щебет птиц дети идут по лесу) Ребята, я что то слышу, кто то фыркает. Да это ёжик.</w:t>
            </w:r>
          </w:p>
          <w:p w:rsidR="00B23008" w:rsidRDefault="00944B94" w:rsidP="0094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Спросим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ёжика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 он подскажет где живет бабушка. Ежик говорит, что в лесу много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зверей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 бегают по лесу они и подскажут. Идите прямо.</w:t>
            </w:r>
          </w:p>
          <w:p w:rsidR="00944B94" w:rsidRDefault="00944B94" w:rsidP="0094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Ребята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чей тот домик,. Давайте отгадаем загадку и узнаем</w:t>
            </w:r>
            <w:r w:rsidR="00677FE0">
              <w:rPr>
                <w:rFonts w:ascii="Times New Roman" w:hAnsi="Times New Roman" w:cs="Times New Roman"/>
                <w:sz w:val="24"/>
                <w:szCs w:val="24"/>
              </w:rPr>
              <w:t>, кто здесь живет</w:t>
            </w:r>
            <w:r w:rsidR="00F277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F277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Прыгает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ловко, любит морковку?</w:t>
            </w:r>
            <w:r w:rsidR="00F2776C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gramStart"/>
            <w:r w:rsidR="00F2776C">
              <w:rPr>
                <w:rFonts w:ascii="Times New Roman" w:hAnsi="Times New Roman" w:cs="Times New Roman"/>
                <w:sz w:val="24"/>
                <w:szCs w:val="24"/>
              </w:rPr>
              <w:t>Зайка ,</w:t>
            </w:r>
            <w:proofErr w:type="gramEnd"/>
            <w:r w:rsidR="00F2776C">
              <w:rPr>
                <w:rFonts w:ascii="Times New Roman" w:hAnsi="Times New Roman" w:cs="Times New Roman"/>
                <w:sz w:val="24"/>
                <w:szCs w:val="24"/>
              </w:rPr>
              <w:t xml:space="preserve"> что то ты грустный, наверное тебе грустно, что с тобой никто не играет. Давай мы с ребятами тебя развеселим и поиграем с тобой в </w:t>
            </w:r>
            <w:proofErr w:type="gramStart"/>
            <w:r w:rsidR="00F2776C">
              <w:rPr>
                <w:rFonts w:ascii="Times New Roman" w:hAnsi="Times New Roman" w:cs="Times New Roman"/>
                <w:sz w:val="24"/>
                <w:szCs w:val="24"/>
              </w:rPr>
              <w:t>игру .</w:t>
            </w:r>
            <w:proofErr w:type="gramEnd"/>
            <w:r w:rsidR="00F2776C">
              <w:rPr>
                <w:rFonts w:ascii="Times New Roman" w:hAnsi="Times New Roman" w:cs="Times New Roman"/>
                <w:sz w:val="24"/>
                <w:szCs w:val="24"/>
              </w:rPr>
              <w:t>( проводится игра)</w:t>
            </w:r>
          </w:p>
          <w:p w:rsidR="00F2776C" w:rsidRDefault="00F2776C" w:rsidP="0094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Ой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 зайка испугался и убежал и мы не успели спросить дорогу к бабушке. Пойдемте дальше, вижу вдали чей 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домик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 там нам подскажут дорогу.</w:t>
            </w:r>
          </w:p>
          <w:p w:rsidR="00944B94" w:rsidRPr="00677FE0" w:rsidRDefault="00677FE0" w:rsidP="0094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_-Ребята, а для вас опять загадка. « Обитает среди леса, ярко рыжая принцесса. Превеликая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хитрица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зовут ее</w:t>
            </w:r>
            <w:r w:rsidRPr="00677FE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77FE0" w:rsidRDefault="00677FE0" w:rsidP="0094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Хозяйка дома уснула, чтобы ее разбудить давайте с вами проговорим за мной слова.</w:t>
            </w:r>
          </w:p>
          <w:p w:rsidR="00677FE0" w:rsidRDefault="00677FE0" w:rsidP="0094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 доме спит лиса</w:t>
            </w:r>
          </w:p>
          <w:p w:rsidR="00677FE0" w:rsidRDefault="00677FE0" w:rsidP="0094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су-су-су – смотрим на лису</w:t>
            </w:r>
          </w:p>
          <w:p w:rsidR="00677FE0" w:rsidRDefault="00677FE0" w:rsidP="0094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сы-сы-сы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хвост пушистый у лисы</w:t>
            </w:r>
          </w:p>
          <w:p w:rsidR="00677FE0" w:rsidRDefault="00677FE0" w:rsidP="0094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се-се-се- знаем сказки о лисе. – Давайте вспомним сказки о лисе.</w:t>
            </w:r>
          </w:p>
          <w:p w:rsidR="0025555D" w:rsidRDefault="00677FE0" w:rsidP="0094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у лисы рассыпались бусы, давайте мы их соберём</w:t>
            </w:r>
            <w:r w:rsidR="002555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77FE0" w:rsidRDefault="0025555D" w:rsidP="0094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Лисичка, подсказать дорогу к бабушке не может она не из этой сказки!</w:t>
            </w:r>
          </w:p>
          <w:p w:rsidR="0025555D" w:rsidRDefault="0025555D" w:rsidP="0025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пойдемте дальше, вижу ещё домик.  </w:t>
            </w:r>
          </w:p>
          <w:p w:rsidR="0025555D" w:rsidRDefault="0025555D" w:rsidP="0025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Рыжий маленький зверёк по деревьям прыг да скок!»</w:t>
            </w:r>
          </w:p>
          <w:p w:rsidR="0025555D" w:rsidRDefault="009A669E" w:rsidP="0025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Белочка , </w:t>
            </w:r>
            <w:r w:rsidR="0025555D">
              <w:rPr>
                <w:rFonts w:ascii="Times New Roman" w:hAnsi="Times New Roman" w:cs="Times New Roman"/>
                <w:sz w:val="24"/>
                <w:szCs w:val="24"/>
              </w:rPr>
              <w:t xml:space="preserve">ты не знаешь дорогу к бабушке. Белочка просит рассказать </w:t>
            </w:r>
            <w:proofErr w:type="spellStart"/>
            <w:r w:rsidR="0025555D">
              <w:rPr>
                <w:rFonts w:ascii="Times New Roman" w:hAnsi="Times New Roman" w:cs="Times New Roman"/>
                <w:sz w:val="24"/>
                <w:szCs w:val="24"/>
              </w:rPr>
              <w:t>потешку</w:t>
            </w:r>
            <w:proofErr w:type="spellEnd"/>
            <w:r w:rsidR="00FD3C88">
              <w:rPr>
                <w:rFonts w:ascii="Times New Roman" w:hAnsi="Times New Roman" w:cs="Times New Roman"/>
                <w:sz w:val="24"/>
                <w:szCs w:val="24"/>
              </w:rPr>
              <w:t xml:space="preserve"> и собрать капельки росы </w:t>
            </w:r>
            <w:proofErr w:type="gramStart"/>
            <w:r w:rsidR="00FD3C88">
              <w:rPr>
                <w:rFonts w:ascii="Times New Roman" w:hAnsi="Times New Roman" w:cs="Times New Roman"/>
                <w:sz w:val="24"/>
                <w:szCs w:val="24"/>
              </w:rPr>
              <w:t>в ведерки</w:t>
            </w:r>
            <w:proofErr w:type="gramEnd"/>
            <w:r w:rsidR="0025555D">
              <w:rPr>
                <w:rFonts w:ascii="Times New Roman" w:hAnsi="Times New Roman" w:cs="Times New Roman"/>
                <w:sz w:val="24"/>
                <w:szCs w:val="24"/>
              </w:rPr>
              <w:t xml:space="preserve"> и она подскажет в какую сторону идти.</w:t>
            </w:r>
          </w:p>
          <w:p w:rsidR="00FD3C88" w:rsidRDefault="00FD3C88" w:rsidP="0025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Сидит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белка на тележке , продаёт она орешки», а теперь соберём росу в ведёрки по цветам. ( красные капельки в красное ведёрко и т.д.)</w:t>
            </w:r>
          </w:p>
          <w:p w:rsidR="00FD3C88" w:rsidRDefault="00FD3C88" w:rsidP="0025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Белочка сказала</w:t>
            </w:r>
            <w:r w:rsidR="002047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идти прямо и не сворачивать.</w:t>
            </w:r>
          </w:p>
          <w:p w:rsidR="00FD3C88" w:rsidRDefault="00FD3C88" w:rsidP="0025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Вижу домик у тропинки, кто же здесь живёт в глубинке!</w:t>
            </w:r>
          </w:p>
          <w:p w:rsidR="00FD3C88" w:rsidRDefault="00FD3C88" w:rsidP="0025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 </w:t>
            </w:r>
            <w:r w:rsidR="000F4A61">
              <w:rPr>
                <w:rFonts w:ascii="Times New Roman" w:hAnsi="Times New Roman" w:cs="Times New Roman"/>
                <w:sz w:val="24"/>
                <w:szCs w:val="24"/>
              </w:rPr>
              <w:t>Кто зимой всё время спит, летом улья ворошит»</w:t>
            </w:r>
          </w:p>
          <w:p w:rsidR="000F4A61" w:rsidRDefault="000F4A61" w:rsidP="0025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Ребята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мишка долго зимой спал и одеяло нечаянно порвал, давайте поможем ему заплатки сделать.</w:t>
            </w:r>
          </w:p>
          <w:p w:rsidR="00204745" w:rsidRDefault="00204745" w:rsidP="0025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Смотрите ребята,  у Мишки ложки деревянные есть. Давайте, покажем ему, как мы умеем на ложках играть.</w:t>
            </w:r>
          </w:p>
          <w:p w:rsidR="00FD3C88" w:rsidRDefault="00204745" w:rsidP="0025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 какие молодцы, поиграли от души! Но нам надо спешить. Мишка показал дорогу к домику бабушке.</w:t>
            </w:r>
          </w:p>
          <w:p w:rsidR="00204745" w:rsidRDefault="00204745" w:rsidP="00255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745" w:rsidRPr="00677FE0" w:rsidRDefault="00204745" w:rsidP="0025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вот</w:t>
            </w:r>
            <w:r w:rsidR="005111E1">
              <w:rPr>
                <w:rFonts w:ascii="Times New Roman" w:hAnsi="Times New Roman" w:cs="Times New Roman"/>
                <w:sz w:val="24"/>
                <w:szCs w:val="24"/>
              </w:rPr>
              <w:t xml:space="preserve"> и бабушкин </w:t>
            </w:r>
            <w:proofErr w:type="gramStart"/>
            <w:r w:rsidR="005111E1">
              <w:rPr>
                <w:rFonts w:ascii="Times New Roman" w:hAnsi="Times New Roman" w:cs="Times New Roman"/>
                <w:sz w:val="24"/>
                <w:szCs w:val="24"/>
              </w:rPr>
              <w:t>домик ,</w:t>
            </w:r>
            <w:proofErr w:type="gramEnd"/>
            <w:r w:rsidR="005111E1">
              <w:rPr>
                <w:rFonts w:ascii="Times New Roman" w:hAnsi="Times New Roman" w:cs="Times New Roman"/>
                <w:sz w:val="24"/>
                <w:szCs w:val="24"/>
              </w:rPr>
              <w:t xml:space="preserve"> Только в нем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никого нет, наверное бабушка ушла в лес за ягодой. Давайте оставим корзинку с пирожкам</w:t>
            </w:r>
            <w:r w:rsidR="009A669E">
              <w:rPr>
                <w:rFonts w:ascii="Times New Roman" w:hAnsi="Times New Roman" w:cs="Times New Roman"/>
                <w:sz w:val="24"/>
                <w:szCs w:val="24"/>
              </w:rPr>
              <w:t>и и пойдем назад, нам пора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возвращаться домой.</w:t>
            </w:r>
          </w:p>
        </w:tc>
        <w:tc>
          <w:tcPr>
            <w:tcW w:w="2958" w:type="dxa"/>
          </w:tcPr>
          <w:p w:rsidR="00B23008" w:rsidRPr="00632A32" w:rsidRDefault="00944B94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здороваются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ёжиком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рассматривают его, благодарят за подсказку</w:t>
            </w:r>
          </w:p>
          <w:p w:rsidR="00B23008" w:rsidRDefault="00B23008" w:rsidP="00EE6740"/>
          <w:p w:rsidR="00B23008" w:rsidRPr="00944B94" w:rsidRDefault="00944B94" w:rsidP="00EE6740">
            <w:pPr>
              <w:rPr>
                <w:rFonts w:ascii="Times New Roman" w:hAnsi="Times New Roman" w:cs="Times New Roman"/>
              </w:rPr>
            </w:pPr>
            <w:r w:rsidRPr="00944B94">
              <w:rPr>
                <w:rFonts w:ascii="Times New Roman" w:hAnsi="Times New Roman" w:cs="Times New Roman"/>
              </w:rPr>
              <w:lastRenderedPageBreak/>
              <w:t>- отгадывают загадку</w:t>
            </w:r>
          </w:p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Pr="00FF1A40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776C">
              <w:rPr>
                <w:rFonts w:ascii="Times New Roman" w:hAnsi="Times New Roman" w:cs="Times New Roman"/>
                <w:sz w:val="24"/>
                <w:szCs w:val="24"/>
              </w:rPr>
              <w:t xml:space="preserve"> играют в игру «Зайка серенький сидит»</w:t>
            </w:r>
          </w:p>
          <w:p w:rsidR="00B23008" w:rsidRDefault="00B23008" w:rsidP="00EE6740"/>
          <w:p w:rsidR="00B23008" w:rsidRDefault="00677FE0" w:rsidP="00EE6740">
            <w:r>
              <w:t xml:space="preserve">- </w:t>
            </w:r>
            <w:r w:rsidRPr="00677FE0">
              <w:rPr>
                <w:rFonts w:ascii="Times New Roman" w:hAnsi="Times New Roman" w:cs="Times New Roman"/>
              </w:rPr>
              <w:t>подходят к следующему домику.</w:t>
            </w:r>
          </w:p>
          <w:p w:rsidR="00677FE0" w:rsidRDefault="00677FE0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FE0" w:rsidRDefault="00677FE0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08" w:rsidRPr="00FF1A40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677FE0">
              <w:rPr>
                <w:rFonts w:ascii="Times New Roman" w:hAnsi="Times New Roman" w:cs="Times New Roman"/>
                <w:sz w:val="24"/>
                <w:szCs w:val="24"/>
              </w:rPr>
              <w:t>тгадывают загадку</w:t>
            </w:r>
          </w:p>
          <w:p w:rsidR="00B23008" w:rsidRDefault="00B23008" w:rsidP="00EE6740"/>
          <w:p w:rsidR="00B23008" w:rsidRDefault="00B23008" w:rsidP="00EE6740"/>
          <w:p w:rsidR="00B23008" w:rsidRPr="00FF1A40" w:rsidRDefault="00677FE0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проговаривают предложения и вспоминают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есть лиса.</w:t>
            </w:r>
          </w:p>
          <w:p w:rsidR="00B23008" w:rsidRPr="00FF1A40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08" w:rsidRDefault="00B23008" w:rsidP="00EE6740"/>
          <w:p w:rsidR="00B23008" w:rsidRPr="00677FE0" w:rsidRDefault="00677FE0" w:rsidP="00EE6740">
            <w:pPr>
              <w:rPr>
                <w:rFonts w:ascii="Times New Roman" w:hAnsi="Times New Roman" w:cs="Times New Roman"/>
              </w:rPr>
            </w:pPr>
            <w:r w:rsidRPr="00677FE0">
              <w:rPr>
                <w:rFonts w:ascii="Times New Roman" w:hAnsi="Times New Roman" w:cs="Times New Roman"/>
              </w:rPr>
              <w:t>- собирают бусы.</w:t>
            </w:r>
          </w:p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Default="0025555D" w:rsidP="00EE6740">
            <w:r>
              <w:rPr>
                <w:rFonts w:ascii="Times New Roman" w:hAnsi="Times New Roman" w:cs="Times New Roman"/>
                <w:sz w:val="24"/>
                <w:szCs w:val="24"/>
              </w:rPr>
              <w:t>-отгадывают загадку</w:t>
            </w:r>
          </w:p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Pr="00FD3C88" w:rsidRDefault="00FD3C88" w:rsidP="00EE6740">
            <w:pPr>
              <w:rPr>
                <w:rFonts w:ascii="Times New Roman" w:hAnsi="Times New Roman" w:cs="Times New Roman"/>
              </w:rPr>
            </w:pPr>
            <w:r w:rsidRPr="00FD3C88">
              <w:rPr>
                <w:rFonts w:ascii="Times New Roman" w:hAnsi="Times New Roman" w:cs="Times New Roman"/>
              </w:rPr>
              <w:t xml:space="preserve">- повторяют </w:t>
            </w:r>
            <w:proofErr w:type="spellStart"/>
            <w:r w:rsidRPr="00FD3C88">
              <w:rPr>
                <w:rFonts w:ascii="Times New Roman" w:hAnsi="Times New Roman" w:cs="Times New Roman"/>
              </w:rPr>
              <w:t>потешку</w:t>
            </w:r>
            <w:proofErr w:type="spellEnd"/>
            <w:r w:rsidRPr="00FD3C88">
              <w:rPr>
                <w:rFonts w:ascii="Times New Roman" w:hAnsi="Times New Roman" w:cs="Times New Roman"/>
              </w:rPr>
              <w:t xml:space="preserve"> и с</w:t>
            </w:r>
            <w:r w:rsidR="009A669E">
              <w:rPr>
                <w:rFonts w:ascii="Times New Roman" w:hAnsi="Times New Roman" w:cs="Times New Roman"/>
              </w:rPr>
              <w:t>обирают по цветам капельки росы в ведёрки.</w:t>
            </w:r>
          </w:p>
          <w:p w:rsidR="00B23008" w:rsidRDefault="00B23008" w:rsidP="00EE6740"/>
          <w:p w:rsidR="00FD3C88" w:rsidRDefault="00FD3C88" w:rsidP="00EE6740">
            <w:pPr>
              <w:rPr>
                <w:rFonts w:ascii="Times New Roman" w:hAnsi="Times New Roman" w:cs="Times New Roman"/>
              </w:rPr>
            </w:pPr>
            <w:r>
              <w:t xml:space="preserve">- </w:t>
            </w:r>
            <w:r w:rsidRPr="00FD3C88">
              <w:rPr>
                <w:rFonts w:ascii="Times New Roman" w:hAnsi="Times New Roman" w:cs="Times New Roman"/>
              </w:rPr>
              <w:t xml:space="preserve">идут по тропинке, </w:t>
            </w:r>
          </w:p>
          <w:p w:rsidR="00FD3C88" w:rsidRDefault="00FD3C88" w:rsidP="00EE6740">
            <w:pPr>
              <w:rPr>
                <w:rFonts w:ascii="Times New Roman" w:hAnsi="Times New Roman" w:cs="Times New Roman"/>
              </w:rPr>
            </w:pPr>
          </w:p>
          <w:p w:rsidR="00B23008" w:rsidRDefault="00FD3C88" w:rsidP="00EE6740"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FD3C88">
              <w:rPr>
                <w:rFonts w:ascii="Times New Roman" w:hAnsi="Times New Roman" w:cs="Times New Roman"/>
              </w:rPr>
              <w:t>отгадывают загадку</w:t>
            </w:r>
          </w:p>
          <w:p w:rsidR="00B23008" w:rsidRPr="00632A32" w:rsidRDefault="000F4A61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вставляют геометрические фигуры в отверстия, предварительно назвав её</w:t>
            </w:r>
            <w:r w:rsidR="00204745">
              <w:rPr>
                <w:rFonts w:ascii="Times New Roman" w:hAnsi="Times New Roman" w:cs="Times New Roman"/>
                <w:sz w:val="24"/>
                <w:szCs w:val="24"/>
              </w:rPr>
              <w:t>, играют на ложках, благодарят Мишку за помощь</w:t>
            </w: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008" w:rsidRDefault="00204745" w:rsidP="00EE6740">
            <w:r>
              <w:t>-</w:t>
            </w:r>
          </w:p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Default="00B23008" w:rsidP="00EE6740">
            <w:r w:rsidRPr="00FF1A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B23008" w:rsidRDefault="00B23008" w:rsidP="00EE6740"/>
          <w:p w:rsidR="00B23008" w:rsidRDefault="00B23008" w:rsidP="00EE6740"/>
          <w:p w:rsidR="00B23008" w:rsidRDefault="00B23008" w:rsidP="00EE6740"/>
          <w:p w:rsidR="00B23008" w:rsidRPr="00FF1A40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008" w:rsidTr="00EE6740">
        <w:tc>
          <w:tcPr>
            <w:tcW w:w="534" w:type="dxa"/>
          </w:tcPr>
          <w:p w:rsidR="00B23008" w:rsidRPr="00324EDC" w:rsidRDefault="00B23008" w:rsidP="00EE6740">
            <w:pPr>
              <w:rPr>
                <w:rFonts w:ascii="Times New Roman" w:hAnsi="Times New Roman" w:cs="Times New Roman"/>
              </w:rPr>
            </w:pPr>
            <w:r w:rsidRPr="00324EDC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693" w:type="dxa"/>
          </w:tcPr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-анализ занятия,   итог</w:t>
            </w: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-воспитание навыков культуры поведения.</w:t>
            </w:r>
          </w:p>
        </w:tc>
        <w:tc>
          <w:tcPr>
            <w:tcW w:w="2551" w:type="dxa"/>
          </w:tcPr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Привлечь к подведению итога занятия детей</w:t>
            </w: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Учить позитивным способам общения</w:t>
            </w: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Проводим анализ занятия:</w:t>
            </w:r>
          </w:p>
          <w:p w:rsidR="00B23008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Предлагаю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высказать своё мнение о путешествии</w:t>
            </w:r>
          </w:p>
          <w:p w:rsidR="00B23008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больше всего понравилось во время путешествия?</w:t>
            </w:r>
          </w:p>
          <w:p w:rsidR="00B23008" w:rsidRDefault="00204745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-хвалит детей, благодарю</w:t>
            </w:r>
            <w:r w:rsidR="00B23008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на занятии:</w:t>
            </w: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Сегодня вы показали отличные знания, активно работали! Вы замечательные п</w:t>
            </w:r>
            <w:r w:rsidR="00204745">
              <w:rPr>
                <w:rFonts w:ascii="Times New Roman" w:hAnsi="Times New Roman" w:cs="Times New Roman"/>
                <w:sz w:val="24"/>
                <w:szCs w:val="24"/>
              </w:rPr>
              <w:t>утешественники и отличные друзья. Всем помогли, никого не обидели.</w:t>
            </w:r>
          </w:p>
        </w:tc>
        <w:tc>
          <w:tcPr>
            <w:tcW w:w="2958" w:type="dxa"/>
          </w:tcPr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-дети делятся своими впечатлениями от занятия.</w:t>
            </w:r>
          </w:p>
          <w:p w:rsidR="00B23008" w:rsidRPr="00632A32" w:rsidRDefault="00B23008" w:rsidP="00EE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008" w:rsidRDefault="00B23008" w:rsidP="00B23008">
      <w:pPr>
        <w:pStyle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54159B" w:rsidRDefault="0054159B"/>
    <w:sectPr w:rsidR="0054159B" w:rsidSect="00B230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3008"/>
    <w:rsid w:val="000F4A61"/>
    <w:rsid w:val="00204745"/>
    <w:rsid w:val="00210E57"/>
    <w:rsid w:val="0025555D"/>
    <w:rsid w:val="005111E1"/>
    <w:rsid w:val="0054159B"/>
    <w:rsid w:val="00677FE0"/>
    <w:rsid w:val="007128FC"/>
    <w:rsid w:val="00944B94"/>
    <w:rsid w:val="009A669E"/>
    <w:rsid w:val="00B23008"/>
    <w:rsid w:val="00F2776C"/>
    <w:rsid w:val="00FD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B69A"/>
  <w15:docId w15:val="{CDF96EAA-11DF-4CF7-A2D3-D81D2394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0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230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Berezka</dc:creator>
  <cp:lastModifiedBy>User</cp:lastModifiedBy>
  <cp:revision>2</cp:revision>
  <dcterms:created xsi:type="dcterms:W3CDTF">2022-03-30T06:49:00Z</dcterms:created>
  <dcterms:modified xsi:type="dcterms:W3CDTF">2022-03-31T09:14:00Z</dcterms:modified>
</cp:coreProperties>
</file>