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B" w:rsidRDefault="00634363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634363" w:rsidRDefault="00634363" w:rsidP="00634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Калабзаров Артём Олегович</w:t>
      </w:r>
    </w:p>
    <w:p w:rsidR="00634363" w:rsidRDefault="00634363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Волжский,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Оломоуцкая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74</w:t>
      </w:r>
      <w:r w:rsidR="009D7B96">
        <w:rPr>
          <w:rFonts w:ascii="Times New Roman" w:hAnsi="Times New Roman" w:cs="Times New Roman"/>
          <w:sz w:val="28"/>
          <w:szCs w:val="28"/>
        </w:rPr>
        <w:t>,88</w:t>
      </w:r>
      <w:bookmarkStart w:id="0" w:name="_GoBack"/>
      <w:bookmarkEnd w:id="0"/>
    </w:p>
    <w:p w:rsidR="00762CEB" w:rsidRDefault="00762CEB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ОГРНИП 315343500006536</w:t>
      </w:r>
    </w:p>
    <w:p w:rsidR="00762CEB" w:rsidRDefault="00762CEB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343532038205</w:t>
      </w:r>
    </w:p>
    <w:p w:rsidR="00762CEB" w:rsidRDefault="00762CEB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343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8-906-401-47-03, 8-995-407-00-03</w:t>
      </w:r>
    </w:p>
    <w:p w:rsidR="00634363" w:rsidRPr="00634363" w:rsidRDefault="00634363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Kalabzarov</w:t>
      </w:r>
      <w:r w:rsidRPr="006343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artem</w:t>
      </w:r>
      <w:r w:rsidRPr="0063436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4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62CEB" w:rsidRDefault="00762CEB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41590B" w:rsidRPr="00634363" w:rsidRDefault="00287BF2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ПАО БАНК «Югра»</w:t>
      </w:r>
      <w:r w:rsidR="00634363" w:rsidRPr="00634363">
        <w:rPr>
          <w:rFonts w:ascii="Times New Roman" w:hAnsi="Times New Roman" w:cs="Times New Roman"/>
          <w:sz w:val="28"/>
          <w:szCs w:val="28"/>
        </w:rPr>
        <w:t xml:space="preserve"> </w:t>
      </w:r>
      <w:r w:rsidR="00634363">
        <w:rPr>
          <w:rFonts w:ascii="Times New Roman" w:hAnsi="Times New Roman" w:cs="Times New Roman"/>
          <w:sz w:val="28"/>
          <w:szCs w:val="28"/>
        </w:rPr>
        <w:t>в г. Ростов-на-Дону</w:t>
      </w:r>
    </w:p>
    <w:p w:rsidR="00287BF2" w:rsidRDefault="00287BF2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счёт: 40802810506060000002</w:t>
      </w:r>
    </w:p>
    <w:p w:rsidR="00287BF2" w:rsidRDefault="00287BF2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046015316</w:t>
      </w:r>
    </w:p>
    <w:p w:rsidR="00287BF2" w:rsidRPr="00287BF2" w:rsidRDefault="00287BF2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30101810260150000316  </w:t>
      </w:r>
    </w:p>
    <w:p w:rsidR="0041590B" w:rsidRDefault="0041590B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0B" w:rsidRDefault="0041590B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0B" w:rsidRDefault="0041590B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0B" w:rsidRPr="0041590B" w:rsidRDefault="0041590B" w:rsidP="0041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90B" w:rsidRPr="0041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7F" w:rsidRDefault="0031457F" w:rsidP="0041590B">
      <w:pPr>
        <w:spacing w:after="0" w:line="240" w:lineRule="auto"/>
      </w:pPr>
      <w:r>
        <w:separator/>
      </w:r>
    </w:p>
  </w:endnote>
  <w:endnote w:type="continuationSeparator" w:id="0">
    <w:p w:rsidR="0031457F" w:rsidRDefault="0031457F" w:rsidP="0041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7F" w:rsidRDefault="0031457F" w:rsidP="0041590B">
      <w:pPr>
        <w:spacing w:after="0" w:line="240" w:lineRule="auto"/>
      </w:pPr>
      <w:r>
        <w:separator/>
      </w:r>
    </w:p>
  </w:footnote>
  <w:footnote w:type="continuationSeparator" w:id="0">
    <w:p w:rsidR="0031457F" w:rsidRDefault="0031457F" w:rsidP="00415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88"/>
    <w:rsid w:val="002319AE"/>
    <w:rsid w:val="00287BF2"/>
    <w:rsid w:val="002A7724"/>
    <w:rsid w:val="0031457F"/>
    <w:rsid w:val="003C5588"/>
    <w:rsid w:val="0041590B"/>
    <w:rsid w:val="00450F53"/>
    <w:rsid w:val="004950DE"/>
    <w:rsid w:val="00634363"/>
    <w:rsid w:val="00762CEB"/>
    <w:rsid w:val="008576CC"/>
    <w:rsid w:val="008B075D"/>
    <w:rsid w:val="0091445E"/>
    <w:rsid w:val="00957CE1"/>
    <w:rsid w:val="009D7B96"/>
    <w:rsid w:val="00BF56F8"/>
    <w:rsid w:val="00C14799"/>
    <w:rsid w:val="00CD4F0E"/>
    <w:rsid w:val="00D04F3A"/>
    <w:rsid w:val="00E4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90B"/>
  </w:style>
  <w:style w:type="paragraph" w:styleId="a5">
    <w:name w:val="footer"/>
    <w:basedOn w:val="a"/>
    <w:link w:val="a6"/>
    <w:uiPriority w:val="99"/>
    <w:unhideWhenUsed/>
    <w:rsid w:val="0041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90B"/>
  </w:style>
  <w:style w:type="paragraph" w:styleId="a7">
    <w:name w:val="Balloon Text"/>
    <w:basedOn w:val="a"/>
    <w:link w:val="a8"/>
    <w:uiPriority w:val="99"/>
    <w:semiHidden/>
    <w:unhideWhenUsed/>
    <w:rsid w:val="0041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90B"/>
  </w:style>
  <w:style w:type="paragraph" w:styleId="a5">
    <w:name w:val="footer"/>
    <w:basedOn w:val="a"/>
    <w:link w:val="a6"/>
    <w:uiPriority w:val="99"/>
    <w:unhideWhenUsed/>
    <w:rsid w:val="0041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90B"/>
  </w:style>
  <w:style w:type="paragraph" w:styleId="a7">
    <w:name w:val="Balloon Text"/>
    <w:basedOn w:val="a"/>
    <w:link w:val="a8"/>
    <w:uiPriority w:val="99"/>
    <w:semiHidden/>
    <w:unhideWhenUsed/>
    <w:rsid w:val="0041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12</cp:revision>
  <dcterms:created xsi:type="dcterms:W3CDTF">2015-05-13T08:12:00Z</dcterms:created>
  <dcterms:modified xsi:type="dcterms:W3CDTF">2015-06-26T06:53:00Z</dcterms:modified>
</cp:coreProperties>
</file>