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6D" w:rsidRDefault="0004176D" w:rsidP="0004176D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04176D">
        <w:rPr>
          <w:b/>
          <w:sz w:val="44"/>
          <w:szCs w:val="44"/>
        </w:rPr>
        <w:t>КАРТОЧКА ПРЕДПРИЯТИЯ</w:t>
      </w:r>
    </w:p>
    <w:p w:rsidR="00976786" w:rsidRPr="0004176D" w:rsidRDefault="00C91187" w:rsidP="0004176D">
      <w:pPr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ООО «Спецпром»</w:t>
      </w:r>
    </w:p>
    <w:p w:rsidR="001137DB" w:rsidRDefault="001137DB" w:rsidP="00B74406">
      <w:pPr>
        <w:spacing w:after="0" w:line="240" w:lineRule="auto"/>
        <w:contextualSpacing/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A9013D" w:rsidRPr="00976786" w:rsidTr="00A9013D">
        <w:tc>
          <w:tcPr>
            <w:tcW w:w="3794" w:type="dxa"/>
          </w:tcPr>
          <w:p w:rsidR="00A9013D" w:rsidRPr="00976786" w:rsidRDefault="00A9013D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Полное наименование </w:t>
            </w:r>
            <w:r w:rsidRPr="009767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предприятия</w:t>
            </w:r>
          </w:p>
        </w:tc>
        <w:tc>
          <w:tcPr>
            <w:tcW w:w="5777" w:type="dxa"/>
          </w:tcPr>
          <w:p w:rsidR="00A9013D" w:rsidRPr="00976786" w:rsidRDefault="00A9013D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Спецпром</w:t>
            </w:r>
            <w:proofErr w:type="spellEnd"/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013D" w:rsidRPr="00976786" w:rsidTr="00A9013D">
        <w:tc>
          <w:tcPr>
            <w:tcW w:w="3794" w:type="dxa"/>
          </w:tcPr>
          <w:p w:rsidR="00A9013D" w:rsidRPr="00976786" w:rsidRDefault="00A9013D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Краткое наименование </w:t>
            </w:r>
            <w:r w:rsidRPr="009767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предприятия</w:t>
            </w:r>
          </w:p>
        </w:tc>
        <w:tc>
          <w:tcPr>
            <w:tcW w:w="5777" w:type="dxa"/>
          </w:tcPr>
          <w:p w:rsidR="00A9013D" w:rsidRPr="00976786" w:rsidRDefault="00A9013D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Спецпром</w:t>
            </w:r>
            <w:proofErr w:type="spellEnd"/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777" w:type="dxa"/>
          </w:tcPr>
          <w:p w:rsidR="001137DB" w:rsidRPr="00976786" w:rsidRDefault="00A9013D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7203442159/720301001</w:t>
            </w:r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777" w:type="dxa"/>
          </w:tcPr>
          <w:p w:rsidR="001137DB" w:rsidRPr="00976786" w:rsidRDefault="00A9013D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1187232003463</w:t>
            </w:r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A9013D" w:rsidP="0035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="003500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77" w:type="dxa"/>
          </w:tcPr>
          <w:p w:rsidR="001137DB" w:rsidRPr="00976786" w:rsidRDefault="00A9013D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625053, г. Тюмень, ул. Малая Боровская 4 офис 313</w:t>
            </w:r>
          </w:p>
        </w:tc>
      </w:tr>
      <w:tr w:rsidR="00350058" w:rsidRPr="00976786" w:rsidTr="00A9013D">
        <w:tc>
          <w:tcPr>
            <w:tcW w:w="3794" w:type="dxa"/>
          </w:tcPr>
          <w:p w:rsidR="00350058" w:rsidRPr="00976786" w:rsidRDefault="00350058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777" w:type="dxa"/>
          </w:tcPr>
          <w:p w:rsidR="00350058" w:rsidRPr="00976786" w:rsidRDefault="00350058" w:rsidP="0035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625032,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юмень, ул. Баумана 29, офис 908</w:t>
            </w:r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777" w:type="dxa"/>
          </w:tcPr>
          <w:p w:rsidR="001137DB" w:rsidRPr="00976786" w:rsidRDefault="00AE2C0D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40702810405000023397</w:t>
            </w:r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77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338"/>
              <w:gridCol w:w="335"/>
              <w:gridCol w:w="331"/>
              <w:gridCol w:w="328"/>
              <w:gridCol w:w="325"/>
              <w:gridCol w:w="322"/>
              <w:gridCol w:w="320"/>
              <w:gridCol w:w="317"/>
              <w:gridCol w:w="315"/>
              <w:gridCol w:w="313"/>
              <w:gridCol w:w="311"/>
              <w:gridCol w:w="309"/>
              <w:gridCol w:w="307"/>
              <w:gridCol w:w="255"/>
              <w:gridCol w:w="229"/>
              <w:gridCol w:w="253"/>
              <w:gridCol w:w="252"/>
              <w:gridCol w:w="301"/>
              <w:gridCol w:w="100"/>
            </w:tblGrid>
            <w:tr w:rsidR="00AE2C0D" w:rsidRPr="00976786" w:rsidTr="005A7950">
              <w:trPr>
                <w:gridAfter w:val="1"/>
                <w:hidden/>
              </w:trPr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7950" w:rsidRPr="00976786" w:rsidTr="00950CDA">
              <w:trPr>
                <w:trHeight w:val="255"/>
              </w:trPr>
              <w:tc>
                <w:tcPr>
                  <w:tcW w:w="0" w:type="auto"/>
                  <w:gridSpan w:val="18"/>
                  <w:vMerge w:val="restart"/>
                  <w:tcBorders>
                    <w:top w:val="single" w:sz="6" w:space="0" w:color="000000"/>
                  </w:tcBorders>
                  <w:hideMark/>
                </w:tcPr>
                <w:p w:rsidR="005A7950" w:rsidRPr="00976786" w:rsidRDefault="00AE2C0D" w:rsidP="00AE2C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УРАЛЬСКИЙ Ф-Л ПАО «ПРОМСВЯЗЬБАНК» Г.ЕКАТЕРИНБУРГ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7950" w:rsidRPr="00976786" w:rsidTr="00950CDA">
              <w:trPr>
                <w:trHeight w:val="240"/>
              </w:trPr>
              <w:tc>
                <w:tcPr>
                  <w:tcW w:w="0" w:type="auto"/>
                  <w:gridSpan w:val="18"/>
                  <w:vMerge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5A7950" w:rsidRPr="00976786" w:rsidRDefault="005A7950" w:rsidP="005A7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67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. счет</w:t>
            </w:r>
            <w:proofErr w:type="gramEnd"/>
          </w:p>
        </w:tc>
        <w:tc>
          <w:tcPr>
            <w:tcW w:w="5777" w:type="dxa"/>
          </w:tcPr>
          <w:p w:rsidR="001137DB" w:rsidRPr="00976786" w:rsidRDefault="00AE2C0D" w:rsidP="008F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30101810500000000975</w:t>
            </w:r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777" w:type="dxa"/>
          </w:tcPr>
          <w:p w:rsidR="001137DB" w:rsidRPr="00976786" w:rsidRDefault="00AE2C0D" w:rsidP="0065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046577975</w:t>
            </w:r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 действует на основании Устава</w:t>
            </w:r>
          </w:p>
        </w:tc>
        <w:tc>
          <w:tcPr>
            <w:tcW w:w="5777" w:type="dxa"/>
          </w:tcPr>
          <w:p w:rsidR="001137DB" w:rsidRPr="00976786" w:rsidRDefault="00A9013D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Кукарский</w:t>
            </w:r>
            <w:proofErr w:type="spellEnd"/>
            <w:r w:rsidRPr="00976786"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77" w:type="dxa"/>
          </w:tcPr>
          <w:p w:rsidR="001137DB" w:rsidRPr="00976786" w:rsidRDefault="00B73A2C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137DB" w:rsidRPr="009767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kukarskiyvs@mail.ru</w:t>
              </w:r>
            </w:hyperlink>
          </w:p>
        </w:tc>
      </w:tr>
      <w:tr w:rsidR="001137DB" w:rsidRPr="00976786" w:rsidTr="00A9013D">
        <w:tc>
          <w:tcPr>
            <w:tcW w:w="3794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77" w:type="dxa"/>
          </w:tcPr>
          <w:p w:rsidR="001137DB" w:rsidRPr="00976786" w:rsidRDefault="001137DB" w:rsidP="00A9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013D" w:rsidRPr="00976786">
              <w:rPr>
                <w:rFonts w:ascii="Times New Roman" w:hAnsi="Times New Roman" w:cs="Times New Roman"/>
                <w:sz w:val="28"/>
                <w:szCs w:val="28"/>
              </w:rPr>
              <w:t xml:space="preserve"> (922) 481-36-86</w:t>
            </w:r>
          </w:p>
        </w:tc>
      </w:tr>
    </w:tbl>
    <w:p w:rsidR="001137DB" w:rsidRPr="001137DB" w:rsidRDefault="001137DB" w:rsidP="00B74406">
      <w:pPr>
        <w:spacing w:after="0" w:line="240" w:lineRule="auto"/>
        <w:contextualSpacing/>
      </w:pPr>
    </w:p>
    <w:sectPr w:rsidR="001137DB" w:rsidRPr="001137DB" w:rsidSect="0025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EC4"/>
    <w:rsid w:val="0004176D"/>
    <w:rsid w:val="000D5EB9"/>
    <w:rsid w:val="001137DB"/>
    <w:rsid w:val="00255E58"/>
    <w:rsid w:val="00350058"/>
    <w:rsid w:val="004423FE"/>
    <w:rsid w:val="004E083D"/>
    <w:rsid w:val="005A7950"/>
    <w:rsid w:val="006107CB"/>
    <w:rsid w:val="00645194"/>
    <w:rsid w:val="00656C23"/>
    <w:rsid w:val="007752F0"/>
    <w:rsid w:val="008C1FE8"/>
    <w:rsid w:val="008F5590"/>
    <w:rsid w:val="00950CDA"/>
    <w:rsid w:val="00976786"/>
    <w:rsid w:val="00A9013D"/>
    <w:rsid w:val="00AE2C0D"/>
    <w:rsid w:val="00B13210"/>
    <w:rsid w:val="00B73A2C"/>
    <w:rsid w:val="00B74406"/>
    <w:rsid w:val="00B844CD"/>
    <w:rsid w:val="00B9382F"/>
    <w:rsid w:val="00C91187"/>
    <w:rsid w:val="00CB0D94"/>
    <w:rsid w:val="00CC2D18"/>
    <w:rsid w:val="00D706F2"/>
    <w:rsid w:val="00D907B8"/>
    <w:rsid w:val="00E5580A"/>
    <w:rsid w:val="00EA7EC4"/>
    <w:rsid w:val="00EC3A0C"/>
    <w:rsid w:val="00E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4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44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4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karskiy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managment</cp:lastModifiedBy>
  <cp:revision>19</cp:revision>
  <cp:lastPrinted>2014-10-16T09:12:00Z</cp:lastPrinted>
  <dcterms:created xsi:type="dcterms:W3CDTF">2014-08-21T04:59:00Z</dcterms:created>
  <dcterms:modified xsi:type="dcterms:W3CDTF">2018-09-17T05:46:00Z</dcterms:modified>
</cp:coreProperties>
</file>