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50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EF3397" wp14:editId="479B04EB">
            <wp:simplePos x="0" y="0"/>
            <wp:positionH relativeFrom="column">
              <wp:posOffset>240665</wp:posOffset>
            </wp:positionH>
            <wp:positionV relativeFrom="paragraph">
              <wp:posOffset>-12065</wp:posOffset>
            </wp:positionV>
            <wp:extent cx="683260" cy="1283970"/>
            <wp:effectExtent l="0" t="0" r="0" b="0"/>
            <wp:wrapThrough wrapText="bothSides">
              <wp:wrapPolygon edited="0">
                <wp:start x="602" y="0"/>
                <wp:lineTo x="0" y="320"/>
                <wp:lineTo x="0" y="8012"/>
                <wp:lineTo x="7829" y="10255"/>
                <wp:lineTo x="0" y="14742"/>
                <wp:lineTo x="0" y="15383"/>
                <wp:lineTo x="2409" y="20510"/>
                <wp:lineTo x="2409" y="21151"/>
                <wp:lineTo x="18669" y="21151"/>
                <wp:lineTo x="18669" y="20510"/>
                <wp:lineTo x="21078" y="15383"/>
                <wp:lineTo x="21078" y="14421"/>
                <wp:lineTo x="13249" y="10255"/>
                <wp:lineTo x="21078" y="8012"/>
                <wp:lineTo x="21078" y="320"/>
                <wp:lineTo x="20476" y="0"/>
                <wp:lineTo x="602" y="0"/>
              </wp:wrapPolygon>
            </wp:wrapThrough>
            <wp:docPr id="1" name="Рисунок 1" descr="C:\Users\Designer01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er01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50D">
        <w:rPr>
          <w:rFonts w:ascii="Times New Roman" w:hAnsi="Times New Roman" w:cs="Times New Roman"/>
          <w:b/>
          <w:color w:val="C00000"/>
          <w:sz w:val="32"/>
          <w:szCs w:val="32"/>
        </w:rPr>
        <w:t>МЕЖРЕГИОНАЛЬНАЯ ОБЩЕСТВЕННАЯ</w:t>
      </w: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50D">
        <w:rPr>
          <w:rFonts w:ascii="Times New Roman" w:hAnsi="Times New Roman" w:cs="Times New Roman"/>
          <w:b/>
          <w:color w:val="C00000"/>
          <w:sz w:val="32"/>
          <w:szCs w:val="32"/>
        </w:rPr>
        <w:t>ПАТРИОТИЧЕСКАЯ ОРГАНИЗАЦИЯ</w:t>
      </w: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50D">
        <w:rPr>
          <w:rFonts w:ascii="Times New Roman" w:hAnsi="Times New Roman" w:cs="Times New Roman"/>
          <w:b/>
          <w:color w:val="C00000"/>
          <w:sz w:val="32"/>
          <w:szCs w:val="32"/>
        </w:rPr>
        <w:t>«ПОДВИГ»</w:t>
      </w:r>
    </w:p>
    <w:p w:rsidR="00E676E0" w:rsidRPr="005E71F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 xml:space="preserve">620014, Свердловская </w:t>
      </w:r>
      <w:proofErr w:type="spellStart"/>
      <w:proofErr w:type="gramStart"/>
      <w:r w:rsidRPr="005E71F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5E71FD">
        <w:rPr>
          <w:rFonts w:ascii="Times New Roman" w:hAnsi="Times New Roman" w:cs="Times New Roman"/>
          <w:sz w:val="24"/>
          <w:szCs w:val="24"/>
        </w:rPr>
        <w:t xml:space="preserve">, Екатеринбург г, Радищева </w:t>
      </w:r>
      <w:proofErr w:type="spellStart"/>
      <w:r w:rsidRPr="005E71F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E71FD">
        <w:rPr>
          <w:rFonts w:ascii="Times New Roman" w:hAnsi="Times New Roman" w:cs="Times New Roman"/>
          <w:sz w:val="24"/>
          <w:szCs w:val="24"/>
        </w:rPr>
        <w:t>, дом № 6А, оф.1504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 xml:space="preserve">ИНН/КПП  6671046903/667101001, </w:t>
      </w:r>
      <w:proofErr w:type="gramStart"/>
      <w:r w:rsidRPr="005E71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71FD">
        <w:rPr>
          <w:rFonts w:ascii="Times New Roman" w:hAnsi="Times New Roman" w:cs="Times New Roman"/>
          <w:sz w:val="24"/>
          <w:szCs w:val="24"/>
        </w:rPr>
        <w:t>/с 40703810716540002625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 xml:space="preserve">Уральский банк ПАО Сбербанк </w:t>
      </w:r>
      <w:proofErr w:type="spellStart"/>
      <w:r w:rsidRPr="005E7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71F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E71FD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5E71FD">
        <w:rPr>
          <w:rFonts w:ascii="Times New Roman" w:hAnsi="Times New Roman" w:cs="Times New Roman"/>
          <w:sz w:val="24"/>
          <w:szCs w:val="24"/>
        </w:rPr>
        <w:t>, Кор/с 30101810500000000674,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>БИК 046577674, Тел.: +7(909) 0130793, +7 (962) 3889999,</w:t>
      </w:r>
    </w:p>
    <w:p w:rsidR="00E676E0" w:rsidRPr="005E71FD" w:rsidRDefault="00E676E0" w:rsidP="00E6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E71F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E7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podvig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</w:rPr>
          <w:t>130793@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7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97790</wp:posOffset>
                </wp:positionV>
                <wp:extent cx="594360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pt;margin-top:7.7pt;width:468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84agIAAJ8EAAAOAAAAZHJzL2Uyb0RvYy54bWysVEtu2zAQ3RfoHQjuHUmO7NpC5KCQ7G7S&#10;NkDSA9AiJRGVSIJkLBtFgbQXyBF6hW666Ac5g3yjDulPm3YTFNWCIsX5vHnzRmfn67ZBK6YNlyLF&#10;0UmIEROFpFxUKX5zvRhMMDKWCEoaKViKN8zg89nTJ2edSthQ1rKhTCMIIkzSqRTX1qokCExRs5aY&#10;E6mYgMtS6pZYOOoqoJp0EL1tgmEYjoNOaqq0LJgx8DXfXeKZj1+WrLCvy9Iwi5oUAzbrV+3XpVuD&#10;2RlJKk1UzYs9DPIPKFrCBSQ9hsqJJehG879CtbzQ0sjSnhSyDWRZ8oL5GqCaKPyjmquaKOZrAXKM&#10;OtJk/l/Y4tXqUiNOUzzESJAWWtR/2t5u7/of/eftHdp+6O9h2X7c3vZf+u/9t/6+/4qGjrdOmQTc&#10;M3GpXeXFWlypC1m8NUjIrCaiYh7/9UZB0Mh5BA9c3MEoyL7sXkoKNuTGSk/iutStCwn0oLXv1ebY&#10;K7a2qICPo2l8Og6hpQXcTUfDkU9AkoOv0sa+YLJFbpNiYzXhVW0zKQSIQurIZyKrC2MdMpIcHFxi&#10;IRe8abw2GoE6gD8NRy5Xq4ApIyrvbGTDqTN0LkZXy6zRaEWc0vyzR/TATMsbQX3gmhE6FxRZz4+A&#10;6cAuU8soRg2DYXI7b2kJbx5jCUU0wmEBjqCs/W4nw3fTcDqfzCfxIB6O54M4zPPB80UWD8aL6Nko&#10;P82zLI/eu7KiOKk5pUy4yg4jEcWPk9x+OHdiPg7Fkc7gYXTPO4A9vD1oLxKni53ClpJuLrVrkdML&#10;TIE33k+sG7Pfz97q139l9hMAAP//AwBQSwMEFAAGAAgAAAAhAJyhfynaAAAACAEAAA8AAABkcnMv&#10;ZG93bnJldi54bWxMj8FOhEAQRO8m/sOkTbyY3cF1JSwybIyJJw/i6gc00AKR6SHMsIx/b3vSY7+q&#10;VFcVx2hHdabZD44N3G4TUMSNawfuDHy8P28yUD4gtzg6JgPf5OFYXl4UmLdu5Tc6n0KnJIR9jgb6&#10;EKZca9/0ZNFv3UQs2qebLQY55063M64Sbke9S5JUWxxYPvQ40VNPzddpsQbia8ohVlmsV15efHZT&#10;RbSVMddX8fEBVKAY/szwW1+qQymdardw69VoYLOXKUH4/R6U6Ie7nYBaQHoAXRb6/4DyBwAA//8D&#10;AFBLAQItABQABgAIAAAAIQC2gziS/gAAAOEBAAATAAAAAAAAAAAAAAAAAAAAAABbQ29udGVudF9U&#10;eXBlc10ueG1sUEsBAi0AFAAGAAgAAAAhADj9If/WAAAAlAEAAAsAAAAAAAAAAAAAAAAALwEAAF9y&#10;ZWxzLy5yZWxzUEsBAi0AFAAGAAgAAAAhAAVOXzhqAgAAnwQAAA4AAAAAAAAAAAAAAAAALgIAAGRy&#10;cy9lMm9Eb2MueG1sUEsBAi0AFAAGAAgAAAAhAJyhfynaAAAACAEAAA8AAAAAAAAAAAAAAAAAxAQA&#10;AGRycy9kb3ducmV2LnhtbFBLBQYAAAAABAAEAPMAAADLBQAAAAA=&#10;" strokeweight="1.5pt"/>
            </w:pict>
          </mc:Fallback>
        </mc:AlternateContent>
      </w:r>
    </w:p>
    <w:p w:rsidR="00E676E0" w:rsidRPr="00CF550D" w:rsidRDefault="00E676E0" w:rsidP="00E676E0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76E0" w:rsidRPr="005E71FD" w:rsidTr="00E676E0">
        <w:tc>
          <w:tcPr>
            <w:tcW w:w="4927" w:type="dxa"/>
          </w:tcPr>
          <w:p w:rsidR="00E676E0" w:rsidRPr="005E71FD" w:rsidRDefault="00E676E0" w:rsidP="0016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№__   от «___»________2017</w:t>
            </w:r>
            <w:r w:rsidRPr="005E7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           </w:t>
            </w:r>
          </w:p>
          <w:p w:rsidR="00E676E0" w:rsidRPr="005E71FD" w:rsidRDefault="00E676E0" w:rsidP="0016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 Правления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Межрегиональной общественной 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патриотической организации 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«ПОДВИГ»,</w:t>
            </w:r>
          </w:p>
          <w:p w:rsidR="00E676E0" w:rsidRDefault="00E676E0" w:rsidP="00E67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Герою Российской Федерации</w:t>
            </w:r>
          </w:p>
          <w:p w:rsidR="00E676E0" w:rsidRPr="00325828" w:rsidRDefault="00E676E0" w:rsidP="00E676E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Евланову</w:t>
            </w:r>
          </w:p>
          <w:p w:rsidR="00E676E0" w:rsidRPr="005E71FD" w:rsidRDefault="00E676E0" w:rsidP="0016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F3F" w:rsidRDefault="00B70F3F" w:rsidP="00E676E0">
      <w:pPr>
        <w:jc w:val="center"/>
      </w:pPr>
    </w:p>
    <w:p w:rsidR="00E676E0" w:rsidRDefault="00E676E0" w:rsidP="00E676E0">
      <w:pPr>
        <w:jc w:val="center"/>
      </w:pPr>
    </w:p>
    <w:p w:rsidR="00E676E0" w:rsidRDefault="00E676E0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_________________________________________________________________,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в члены Межрегиональной общественной патриотической организации 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«ПОДВИГ». Устав МРОПО «ПОДВИГ» изучил, признаю и обязуюсь выполнять.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"____"_______________20__ г.                   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192D79" w:rsidRDefault="00192D79" w:rsidP="00192D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(фамилия и инициалы)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D79" w:rsidRDefault="00192D79" w:rsidP="001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6E0" w:rsidRDefault="00E676E0" w:rsidP="00E676E0">
      <w:pPr>
        <w:jc w:val="center"/>
      </w:pPr>
    </w:p>
    <w:sectPr w:rsidR="00E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0"/>
    <w:rsid w:val="00192D79"/>
    <w:rsid w:val="00B70F3F"/>
    <w:rsid w:val="00E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E0"/>
    <w:rPr>
      <w:color w:val="0000FF"/>
      <w:u w:val="single"/>
    </w:rPr>
  </w:style>
  <w:style w:type="table" w:styleId="a4">
    <w:name w:val="Table Grid"/>
    <w:basedOn w:val="a1"/>
    <w:uiPriority w:val="59"/>
    <w:rsid w:val="00E67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E0"/>
    <w:rPr>
      <w:color w:val="0000FF"/>
      <w:u w:val="single"/>
    </w:rPr>
  </w:style>
  <w:style w:type="table" w:styleId="a4">
    <w:name w:val="Table Grid"/>
    <w:basedOn w:val="a1"/>
    <w:uiPriority w:val="59"/>
    <w:rsid w:val="00E67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vig13079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2017-09-28T15:13:00Z</dcterms:created>
  <dcterms:modified xsi:type="dcterms:W3CDTF">2017-09-28T15:13:00Z</dcterms:modified>
</cp:coreProperties>
</file>