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“Морская душа”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(развлечение совместно с папами детей, посвящается Дню защитника Отечества)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1. Зима прощается, пора!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Она уходит со двора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 последние деньки зимы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Устроим с вами праздник мы.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2. Вам уютно в зале нашем?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 споем для вас и спляшем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Всех мужчин мы поздравляем!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Папы в сборе? Начинаем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3. Не терпит мой папа безделья и скуки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У папы умелые, сильные руки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в помощи он никому не откажет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доброе слово он вовремя скажет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4. Мой папа – волшебник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, он самый хороший.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превращается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 то, что попросишь.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Он может стать клоуном,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Тигром, жирафом.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Но лучше всего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Он умеет быть папой.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5. Его обниму я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тихо шепну: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"Мой папочка, я тебя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Крепко люблю!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 самый заботливый,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Самый родной,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 добрый, ты лучший</w:t>
      </w:r>
    </w:p>
    <w:p w:rsid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ты только мой! "</w:t>
      </w:r>
    </w:p>
    <w:p w:rsidR="00C530E8" w:rsidRPr="00F10826" w:rsidRDefault="00C530E8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0826">
        <w:rPr>
          <w:rFonts w:ascii="Times New Roman" w:hAnsi="Times New Roman" w:cs="Times New Roman"/>
          <w:sz w:val="28"/>
          <w:szCs w:val="28"/>
        </w:rPr>
        <w:t>(песня о папе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Был когда-то папа маленьким, как я,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пускал кораблик плавать вдоль ручья,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кораблик этот унесла вода,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Так он и остался в детстве навсегда.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Припев.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Лучше папы друга нет, поверьте,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Рядом и в кино, и на концерте,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Даже в зоопарк не интересно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Без него идти.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недаром мы решили с мамой,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Что нигде другого вот такого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lastRenderedPageBreak/>
        <w:t>Просто не найти.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2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Очень мы похожи - я и папа мой,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Жду я, чтоб скорее он пришёл домой.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Книжки почитаем мы наверняка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Дедушки Корнея или Маршака.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Припев.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3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Мне во всём охота папе подражать,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Даже ложку так же за столом держать.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С папой мы играем, шутим и поём,</w:t>
      </w:r>
    </w:p>
    <w:p w:rsid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Веселее вдвое, если мы вдвоём.</w:t>
      </w:r>
    </w:p>
    <w:p w:rsidR="00C530E8" w:rsidRDefault="00C530E8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30E8" w:rsidRPr="00F10826" w:rsidRDefault="00C530E8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6. Хочу похожим быть на папу.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Во всем хочу как папа стать.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Как он - носить костюм и шляпу,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Ходить, смотреть и даже спать.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7. Быть сильным, умным, не лениться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делать все, как он - на пять!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И не забыть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жениться!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И. нашу маму в жены взять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8. Я взрослым очень стать хочу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Чтобы водить машину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По дружбе хлопать по плечу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Знакомого мужчину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Чтобы сильным быть и смелым быть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славный подвиг совершить.</w:t>
      </w:r>
    </w:p>
    <w:p w:rsidR="00C530E8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а, ребята очень хотят поскорее вырасти и стать взрослыми, но даже не догадываются, что со взрослой жизнью иногда приходят и взрослые проблемы.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0E8">
        <w:rPr>
          <w:rFonts w:ascii="Times New Roman" w:hAnsi="Times New Roman" w:cs="Times New Roman"/>
          <w:b/>
          <w:sz w:val="28"/>
          <w:szCs w:val="28"/>
        </w:rPr>
        <w:t>Шуточная песня «Про папиного начальника»)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Папа был такой веселый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 с ним увлекались футболом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Ходили в походы мы вместе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пели солдатские песни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теперь мой папа печальный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У папы плохой начальник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Папу он совсем не уважает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Только все ругает и ругает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Папа стал такой грустный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Суп ему кажется невкусный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по этой по самой причине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Игрушек мне теперь никто не чинит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сегодня, конечно, нечаянно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lastRenderedPageBreak/>
        <w:t>Раздавил мою любимую матрешку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Папа, когда ты будешь начальником,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Ну, пожалуйста, будь хорошим!</w:t>
      </w:r>
    </w:p>
    <w:p w:rsid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у все бывает в этой жизни, но никогда нельзя унывать. Не унывать нам помогают веселые частушки. И сегодня они посвящены папам.</w:t>
      </w:r>
    </w:p>
    <w:p w:rsidR="00C530E8" w:rsidRPr="00C530E8" w:rsidRDefault="00C530E8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530E8">
        <w:rPr>
          <w:rFonts w:ascii="Times New Roman" w:hAnsi="Times New Roman" w:cs="Times New Roman"/>
          <w:b/>
          <w:sz w:val="28"/>
          <w:szCs w:val="28"/>
        </w:rPr>
        <w:t>Частущки</w:t>
      </w:r>
      <w:proofErr w:type="spellEnd"/>
    </w:p>
    <w:p w:rsidR="00C530E8" w:rsidRPr="00F10826" w:rsidRDefault="00C530E8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Запевай моя подружка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подпою тебе и я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 с весёлою частушкой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неразлучные друзья.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10826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F10826"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как конфетку сладкую.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Его ничем не заменю,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F10826"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 w:rsidRPr="00F10826">
        <w:rPr>
          <w:rFonts w:ascii="Times New Roman" w:hAnsi="Times New Roman" w:cs="Times New Roman"/>
          <w:sz w:val="28"/>
          <w:szCs w:val="28"/>
        </w:rPr>
        <w:t>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мой папа всех добрей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любит всех моих друзей.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Кашу манную нам сварит,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мыть посуду не заставит.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Лучше папы человека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В целом мире не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бельё прополоскать.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мой папа всех умнее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мой папа всех сильнее.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Знает, сколько пять плюс пять,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Штангу может поднимать!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мой папа просто класс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Скоро купит он КАМАЗ.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Будет он меня катать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научит управлять.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мой папа круче всех,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Бизнес процветает.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поэтому нам с мамой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Он подарки дарит.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теперь свои слова поздравления дети хотят сказать своим дедушкам.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9. Мой дедушка любимый,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 в жизни мой кумир!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Таким же буду умным,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Прочту тьму книг до дыр!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Когда же стану старше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вырасту большой,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Наверно, стану важный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бизнесмен крутой!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lastRenderedPageBreak/>
        <w:t>Быть на тебя похожим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Хочу и всех любить!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Для внуков своих тоже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Хочу кумиром быть!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Вед. И для дедушек дети приготовили танец под известную всем им мелодию.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0826">
        <w:rPr>
          <w:rFonts w:ascii="Times New Roman" w:hAnsi="Times New Roman" w:cs="Times New Roman"/>
          <w:sz w:val="28"/>
          <w:szCs w:val="28"/>
        </w:rPr>
        <w:t>(танец «Капитан»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10. Мечтают мальчишки скорей подрасти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взрослыми стать, и на службу пойти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А папы, наверно, мечтают опять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0826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как в детстве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Мальчишками стать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Вед. А какими ваши папы были в детстве, мы сейчас узнаем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Как папа жил в детстве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11. Папа утром сам вставал,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Всё до капельки съедал,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Не ронял, представьте чашек,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Никогда не рвал рубашек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не бегал босиком,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не щелкал языком,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с дворняжкой не дружил —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Очень скучно папа жил!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12. В душе каждый папа – ну просто мальчишка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Бывает, ведет себя как шалунишка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Поэтому следует им разрешать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Пусть редко, но все же мальчишками стать!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(“Вот бы стать мне выше папы”)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Вот бы стать, вот бы стать выше папы ростом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Вечно детям нельзя то, что можно взрослым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Пр. Нам дают советы все кому не лень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Лучше б нас в кино пускали каждый день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Лучше б утром не мешали детям спать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Вот была бы благодать!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Вот бы день задержать хоть на </w:t>
      </w:r>
      <w:proofErr w:type="spellStart"/>
      <w:r w:rsidRPr="00F10826">
        <w:rPr>
          <w:rFonts w:ascii="Times New Roman" w:hAnsi="Times New Roman" w:cs="Times New Roman"/>
          <w:sz w:val="28"/>
          <w:szCs w:val="28"/>
        </w:rPr>
        <w:t>полчасочка</w:t>
      </w:r>
      <w:proofErr w:type="spell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Но твердят мне опять: «Ма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рш в кр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овать – и точка»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Вот бы мне постареть сразу, но не очень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Телевизор смотреть можно сколько хочешь!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13. Мой папа самый сильный,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Мой папа знает всё.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Про мир автомобильный,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разное зверьё.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ко всему, когда-то…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Он сам мне говорил.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Был в Армии солдатом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 Родине служил.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lastRenderedPageBreak/>
        <w:t xml:space="preserve">Вед. 23 февраля – День Защитника Отечества. Подрастут наши мальчики и придут на смену нынешним воинам, кто-то станет танкистом, кто-то – летчиком, а кто-то пограничником. Все они будут стоять на страже своей Родины, чтобы в трудную минуту всегда ей </w:t>
      </w:r>
      <w:proofErr w:type="spellStart"/>
      <w:r w:rsidRPr="00F10826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F10826">
        <w:rPr>
          <w:rFonts w:ascii="Times New Roman" w:hAnsi="Times New Roman" w:cs="Times New Roman"/>
          <w:sz w:val="28"/>
          <w:szCs w:val="28"/>
        </w:rPr>
        <w:t xml:space="preserve"> на помощь.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(“песня “Мальчишки”)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14. Я уже почти большой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Быть могу матросом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Даже в плаванье уйти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Я могу без спроса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Мне не страшен ураган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Пусть бушует океан!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Папа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ама, не волнуйтесь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Я вернусь из дальних стран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Вед. Наш праздник мы посвящаем славным морякам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15 моряк Мы, моряки отважные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Из плаванья пришли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Морской привет горячий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 папам принесли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16. Марширует лихо строй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Нет ошибки ни одной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По плечу любое дело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 за все беремся смело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17. А сегодня – увольненье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Мы хотим потанцевать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И для вас морской,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задорный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Танец “Яблочко” сплясать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(танец «Яблочко»)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975E2F" wp14:editId="0D04FD0E">
            <wp:extent cx="6419850" cy="4276725"/>
            <wp:effectExtent l="0" t="0" r="0" b="9525"/>
            <wp:docPr id="7" name="Рисунок 7" descr="Сценарий праздника ко Дню защитника Отечества «Морская душ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ко Дню защитника Отечества «Морская душ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Вед. Наши моряки отправляются в плаванье. Капитаны, стройте свои команды. свистать всех наверх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(построение команд)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Вед. Вас приветствует команда корабля «Верные друзья»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Капитан команды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Механик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Штурман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Врач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Кок -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Матрос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Юнги –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Вас приветствует команда «Добрая надежда»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Капитан команды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Механик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Радист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Штурман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Врач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Кок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Матрос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Юнги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Ведущий перед отплытием надо заправить топливные баки горючим.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2. Объявляю конкурс механиков. Кто быстрее и аккуратнее заправит топливные баки горючим. (используя ложку нужно перелить воду из одной емкости в другую)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6CBC9C" wp14:editId="4D8C5AD4">
            <wp:extent cx="6419850" cy="3276600"/>
            <wp:effectExtent l="0" t="0" r="0" b="0"/>
            <wp:docPr id="6" name="Рисунок 6" descr="http://www.maam.ru/upload/blogs/detsad-132925-145527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2925-1455274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Ведущий Баки полны. Можно отчаливать. Отдать швартовы! Полный вперед!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3. Чтобы выйти в открытое море, надо пройти через залив, полный рифов – подводных скал. Опытные штурманы должны провести корабль между рифами с закрытыми глазами. А лоцманы подскажут им курс. Лоцманами станут папы наших штурманов.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(Штурману завязывают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и он проходит между расставленными на полу препятствиями, стараясь их не сбить, про командам лоцмана 2 шага вправо 2 шага прямо и т. д.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4. Ведущий Следующий наш конкурс - разминка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какого корабля назовет больше слов, связанных с морской тематикой.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(жюри тем временем подводит итоги)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Вед. А теперь мы проверим, знаете ли вы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то означают названные вами слова. И кто, как не капитаны смогут ответить на сложные вопросы.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5. Конкурс капитанов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1. Как называется пол на корабле? (палуба)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2. Как называется помещение, где матросы спят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аюта)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3. Как называется место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де находится радист (рубка)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4. Какое самое главное место на корабле, пункт командования капитана (капитанский мостик)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5. Место, где матросы отдыхают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убрик)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6. Карта,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показывающая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где корабль может пройти безопасно (фарватер)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7. Склад на корабле (трюм)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8. лестница на корабле (трап)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9. руль корабля (штурвал)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10. кухня на корабле (камбуз)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11. Корабельный колокол (рында)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12. Окно корабля (иллюминатор)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6. Ведущий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ще один конкурс окончен. Пора кормить команду. Кок должен красиво сервировать стол. Кто сделает это быстро и аккуратно?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lastRenderedPageBreak/>
        <w:t>(дети, исполняющие роль коков, выбирают из предметов те, которые используются для сервировки стола.)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7. Вед. На борт поступила радиограмма. Задача радиста – сложить и передать сообщение капитану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ложить мозаику – якорь, штурвал) Радисты, за дело!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54CA9" wp14:editId="40DABA79">
            <wp:extent cx="6419850" cy="4276725"/>
            <wp:effectExtent l="0" t="0" r="0" b="9525"/>
            <wp:docPr id="5" name="Рисунок 5" descr="http://www.maam.ru/upload/blogs/detsad-132925-145527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2925-1455274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8. Ведущий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аши корабли потерпели крушение. На помощь экипажам прибыли спасательные шлюпки. Спасательные шлюпки – по 2 папы от каждой команды. Должны переправить свою команду на берег.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308DF3" wp14:editId="3BC25C86">
            <wp:extent cx="6419850" cy="4276725"/>
            <wp:effectExtent l="0" t="0" r="0" b="9525"/>
            <wp:docPr id="4" name="Рисунок 4" descr="http://www.maam.ru/upload/blogs/detsad-132925-145527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2925-14552738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9. Ведущий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осле кораблекрушения выявлены пострадавшие. Прошу врачей оказать первую помощь пострадавшим.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082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исполняющие роль врачей, должны перебинтовать руку своим папам.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6451D4" wp14:editId="65A400FD">
            <wp:extent cx="6410325" cy="4772025"/>
            <wp:effectExtent l="0" t="0" r="9525" b="9525"/>
            <wp:docPr id="3" name="Рисунок 3" descr="http://www.maam.ru/upload/blogs/detsad-132925-145527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32925-14552737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10. Вед. Экипаж спасен. И команда приступает к ремонту своего корабля.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Контролируют работу капитаны и механики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обрать пирамидку на скорость всем членам команды)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11. Вед. Корабли отремонтированы и пора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наводить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порядок. Юнги, кто из вас быстрее приведет палубу в порядок?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0826">
        <w:rPr>
          <w:rFonts w:ascii="Times New Roman" w:hAnsi="Times New Roman" w:cs="Times New Roman"/>
          <w:sz w:val="28"/>
          <w:szCs w:val="28"/>
        </w:rPr>
        <w:t>(На полу расставлены кегли и кубики.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Они должны собрать все в корзину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13. Ведущий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>о время морского похода многое зависит от слаженности действий команды, от того, насколько сильны и подготовлены физически моряки. Кто из матросов окажется быстрее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(Проводится конкурс “Перетягивание каната)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C6D4FB" wp14:editId="69E590AD">
            <wp:extent cx="6096000" cy="4572000"/>
            <wp:effectExtent l="0" t="0" r="0" b="0"/>
            <wp:docPr id="2" name="Рисунок 2" descr="http://www.maam.ru/upload/blogs/detsad-132925-145527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32925-14552729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Вед. Время отдыхать команде. И сейчас я предлагаю папам (по одному из каждой команды) поиграть в футбол.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Футбол не совсем обычный – попасть ногой по мячу с закрытыми глазами.)</w:t>
      </w:r>
      <w:proofErr w:type="gramEnd"/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082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вот все наши конкурсы подошли к концу. И пока наше жюри подводит итоги конкурсов. Я предлагаю вам спеть песню о дружбе. Ведь экипаж любого корабля должен быть по-настоящему дружным, чтобы вместе преодолеть все тяготы и невзгоды.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(песня “О дружбе”)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Здорово, когда на свете есть друзья.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То уже давно на кусочки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Развалилась бы, наверное, земля.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То уже давно на кусочки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Развалилась бы, наверное, земля.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Землю обогнём, потом махнём на Марс.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Может, у оранжевой речки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Там уже грустят человечки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От того, что слишком долго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lastRenderedPageBreak/>
        <w:t>Может, у оранжевой речки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Там уже грустят человечки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 xml:space="preserve">От того, что слишком долго </w:t>
      </w:r>
      <w:proofErr w:type="gramStart"/>
      <w:r w:rsidRPr="00F108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10826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Ты, да я, да мы с тобой!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Нас не разлучит ничто и никогда.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Даже если мы расстаёмся,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Дружба всё равно остаётся,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Дружба остаётся с нами навсегда.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Даже если мы расстаёмся,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Дружба всё равно остаётся,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Дружба остаётся с нами навсегда.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sz w:val="28"/>
          <w:szCs w:val="28"/>
        </w:rPr>
        <w:t>Жюри объявляет результаты. Вручение папам подарков.</w:t>
      </w:r>
    </w:p>
    <w:p w:rsidR="00F10826" w:rsidRPr="00F10826" w:rsidRDefault="00F1082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08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C217A" wp14:editId="4BCD1CFC">
            <wp:extent cx="6096000" cy="4572000"/>
            <wp:effectExtent l="0" t="0" r="0" b="0"/>
            <wp:docPr id="1" name="Рисунок 1" descr="http://www.maam.ru/upload/blogs/detsad-132925-145527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32925-14552743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D6" w:rsidRPr="00F10826" w:rsidRDefault="004B72D6" w:rsidP="00F1082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B72D6" w:rsidRPr="00F1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26"/>
    <w:rsid w:val="004B72D6"/>
    <w:rsid w:val="00C530E8"/>
    <w:rsid w:val="00F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4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9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8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2016-04-22T08:25:00Z</dcterms:created>
  <dcterms:modified xsi:type="dcterms:W3CDTF">2017-03-24T10:51:00Z</dcterms:modified>
</cp:coreProperties>
</file>